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75469" w:rsidRDefault="00C04D18" w:rsidP="00CA65CA">
      <w:pPr>
        <w:ind w:left="142"/>
        <w:jc w:val="center"/>
        <w:rPr>
          <w:rFonts w:asciiTheme="majorBidi" w:eastAsia="Calibri" w:hAnsiTheme="majorBidi" w:cstheme="majorBidi"/>
          <w:b/>
        </w:rPr>
      </w:pPr>
      <w:r>
        <w:rPr>
          <w:noProof/>
          <w:lang w:eastAsia="it-IT"/>
        </w:rPr>
        <mc:AlternateContent>
          <mc:Choice Requires="wps">
            <w:drawing>
              <wp:anchor distT="0" distB="0" distL="114300" distR="114300" simplePos="0" relativeHeight="251668480" behindDoc="0" locked="0" layoutInCell="1" allowOverlap="1" wp14:anchorId="72520DF3" wp14:editId="50EE1312">
                <wp:simplePos x="0" y="0"/>
                <wp:positionH relativeFrom="column">
                  <wp:posOffset>2439670</wp:posOffset>
                </wp:positionH>
                <wp:positionV relativeFrom="page">
                  <wp:posOffset>349478</wp:posOffset>
                </wp:positionV>
                <wp:extent cx="2460625" cy="278130"/>
                <wp:effectExtent l="0" t="0" r="0" b="2540"/>
                <wp:wrapTopAndBottom/>
                <wp:docPr id="9" name="Casella di testo 9"/>
                <wp:cNvGraphicFramePr/>
                <a:graphic xmlns:a="http://schemas.openxmlformats.org/drawingml/2006/main">
                  <a:graphicData uri="http://schemas.microsoft.com/office/word/2010/wordprocessingShape">
                    <wps:wsp>
                      <wps:cNvSpPr txBox="1"/>
                      <wps:spPr>
                        <a:xfrm>
                          <a:off x="0" y="0"/>
                          <a:ext cx="2460625" cy="278130"/>
                        </a:xfrm>
                        <a:prstGeom prst="rect">
                          <a:avLst/>
                        </a:prstGeom>
                        <a:noFill/>
                        <a:ln w="6350">
                          <a:noFill/>
                        </a:ln>
                      </wps:spPr>
                      <wps:txbx>
                        <w:txbxContent>
                          <w:p w:rsidR="00CA65CA" w:rsidRPr="00EE7A8E" w:rsidRDefault="0043612C" w:rsidP="00756A95">
                            <w:pPr>
                              <w:ind w:left="142"/>
                              <w:jc w:val="center"/>
                              <w:rPr>
                                <w:rFonts w:ascii="Trebuchet MS" w:eastAsia="Calibri" w:hAnsi="Trebuchet MS" w:cs="Arial"/>
                                <w:b/>
                                <w:sz w:val="20"/>
                                <w:szCs w:val="20"/>
                              </w:rPr>
                            </w:pPr>
                            <w:r>
                              <w:rPr>
                                <w:rFonts w:ascii="Trebuchet MS" w:eastAsia="Calibri" w:hAnsi="Trebuchet MS" w:cs="Arial"/>
                                <w:b/>
                                <w:sz w:val="20"/>
                                <w:szCs w:val="20"/>
                              </w:rPr>
                              <w:t xml:space="preserve">SINODO DIOCESANO, </w:t>
                            </w:r>
                            <w:r w:rsidR="00756A95">
                              <w:rPr>
                                <w:rFonts w:ascii="Trebuchet MS" w:eastAsia="Calibri" w:hAnsi="Trebuchet MS" w:cs="Arial"/>
                                <w:b/>
                                <w:sz w:val="20"/>
                                <w:szCs w:val="20"/>
                              </w:rPr>
                              <w:t>21 maggio 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2520DF3" id="_x0000_t202" coordsize="21600,21600" o:spt="202" path="m,l,21600r21600,l21600,xe">
                <v:stroke joinstyle="miter"/>
                <v:path gradientshapeok="t" o:connecttype="rect"/>
              </v:shapetype>
              <v:shape id="Casella di testo 9" o:spid="_x0000_s1026" type="#_x0000_t202" style="position:absolute;left:0;text-align:left;margin-left:192.1pt;margin-top:27.5pt;width:193.75pt;height:21.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" filled="f" stroked="f" strokeweight=".5pt">
                <v:textbox style="mso-fit-shape-to-text:t">
                  <w:txbxContent>
                    <w:p w:rsidR="00CA65CA" w:rsidRPr="00EE7A8E" w:rsidRDefault="0043612C" w:rsidP="00756A95">
                      <w:pPr>
                        <w:ind w:left="142"/>
                        <w:jc w:val="center"/>
                        <w:rPr>
                          <w:rFonts w:ascii="Trebuchet MS" w:eastAsia="Calibri" w:hAnsi="Trebuchet MS" w:cs="Arial"/>
                          <w:b/>
                          <w:sz w:val="20"/>
                          <w:szCs w:val="20"/>
                        </w:rPr>
                      </w:pPr>
                      <w:r>
                        <w:rPr>
                          <w:rFonts w:ascii="Trebuchet MS" w:eastAsia="Calibri" w:hAnsi="Trebuchet MS" w:cs="Arial"/>
                          <w:b/>
                          <w:sz w:val="20"/>
                          <w:szCs w:val="20"/>
                        </w:rPr>
                        <w:t xml:space="preserve">SINODO DIOCESANO, </w:t>
                      </w:r>
                      <w:r w:rsidR="00756A95">
                        <w:rPr>
                          <w:rFonts w:ascii="Trebuchet MS" w:eastAsia="Calibri" w:hAnsi="Trebuchet MS" w:cs="Arial"/>
                          <w:b/>
                          <w:sz w:val="20"/>
                          <w:szCs w:val="20"/>
                        </w:rPr>
                        <w:t>21 maggio 2023</w:t>
                      </w:r>
                    </w:p>
                  </w:txbxContent>
                </v:textbox>
                <w10:wrap type="topAndBottom" anchory="page"/>
              </v:shape>
            </w:pict>
          </mc:Fallback>
        </mc:AlternateContent>
      </w:r>
      <w:r w:rsidR="00FC63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pt;margin-top:10.4pt;width:128.5pt;height:51.55pt;z-index:251670528;mso-position-horizontal-relative:text;mso-position-vertical-relative:page">
            <v:imagedata r:id="rId7" o:title="logo sinodo colori"/>
            <w10:wrap type="square" anchory="page"/>
          </v:shape>
        </w:pict>
      </w:r>
    </w:p>
    <w:p w:rsidR="00C04D18" w:rsidRDefault="00C04D18" w:rsidP="00C04D18">
      <w:pPr>
        <w:ind w:left="142"/>
        <w:jc w:val="center"/>
        <w:rPr>
          <w:rFonts w:asciiTheme="majorBidi" w:eastAsia="Calibri" w:hAnsiTheme="majorBidi" w:cstheme="majorBidi"/>
          <w:b/>
        </w:rPr>
      </w:pPr>
      <w:r>
        <w:rPr>
          <w:noProof/>
          <w:lang w:eastAsia="it-IT"/>
        </w:rPr>
        <mc:AlternateContent>
          <mc:Choice Requires="wps">
            <w:drawing>
              <wp:anchor distT="0" distB="0" distL="114300" distR="114300" simplePos="0" relativeHeight="251666432" behindDoc="0" locked="0" layoutInCell="1" allowOverlap="1" wp14:anchorId="7B0BC0B2" wp14:editId="0CEC7915">
                <wp:simplePos x="0" y="0"/>
                <wp:positionH relativeFrom="column">
                  <wp:posOffset>1058545</wp:posOffset>
                </wp:positionH>
                <wp:positionV relativeFrom="paragraph">
                  <wp:posOffset>132753</wp:posOffset>
                </wp:positionV>
                <wp:extent cx="2734945" cy="389255"/>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2734945" cy="389255"/>
                        </a:xfrm>
                        <a:prstGeom prst="rect">
                          <a:avLst/>
                        </a:prstGeom>
                        <a:noFill/>
                        <a:ln w="6350">
                          <a:noFill/>
                        </a:ln>
                      </wps:spPr>
                      <wps:txbx>
                        <w:txbxContent>
                          <w:p w:rsidR="00CA65CA" w:rsidRPr="00C04D18" w:rsidRDefault="00756A95" w:rsidP="00CA65CA">
                            <w:pPr>
                              <w:ind w:left="142"/>
                              <w:jc w:val="center"/>
                              <w:rPr>
                                <w:rFonts w:ascii="Trebuchet MS" w:eastAsia="Calibri" w:hAnsi="Trebuchet MS" w:cs="Arial"/>
                                <w:b/>
                                <w:sz w:val="32"/>
                                <w:szCs w:val="32"/>
                              </w:rPr>
                            </w:pPr>
                            <w:r w:rsidRPr="00C04D18">
                              <w:rPr>
                                <w:rFonts w:ascii="Trebuchet MS" w:eastAsia="Calibri" w:hAnsi="Trebuchet MS" w:cs="Arial"/>
                                <w:b/>
                                <w:sz w:val="32"/>
                                <w:szCs w:val="32"/>
                              </w:rPr>
                              <w:t>2^</w:t>
                            </w:r>
                            <w:r w:rsidR="00CA65CA" w:rsidRPr="00C04D18">
                              <w:rPr>
                                <w:rFonts w:ascii="Trebuchet MS" w:eastAsia="Calibri" w:hAnsi="Trebuchet MS" w:cs="Arial"/>
                                <w:b/>
                                <w:sz w:val="32"/>
                                <w:szCs w:val="32"/>
                              </w:rPr>
                              <w:t xml:space="preserve"> sessione sinodale</w:t>
                            </w:r>
                          </w:p>
                          <w:p w:rsidR="00CA65CA" w:rsidRPr="00DE6F98" w:rsidRDefault="00CA65CA" w:rsidP="00DE6F98">
                            <w:pPr>
                              <w:ind w:left="142"/>
                              <w:jc w:val="center"/>
                              <w:rPr>
                                <w:rFonts w:ascii="Trebuchet MS" w:eastAsia="Calibri" w:hAnsi="Trebuchet MS" w:cs="Arial"/>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B0BC0B2" id="Casella di testo 1" o:spid="_x0000_s1027" type="#_x0000_t202" style="position:absolute;left:0;text-align:left;margin-left:83.35pt;margin-top:10.45pt;width:215.35pt;height:3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" filled="f" stroked="f" strokeweight=".5pt">
                <v:textbox>
                  <w:txbxContent>
                    <w:p w:rsidR="00CA65CA" w:rsidRPr="00C04D18" w:rsidRDefault="00756A95" w:rsidP="00CA65CA">
                      <w:pPr>
                        <w:ind w:left="142"/>
                        <w:jc w:val="center"/>
                        <w:rPr>
                          <w:rFonts w:ascii="Trebuchet MS" w:eastAsia="Calibri" w:hAnsi="Trebuchet MS" w:cs="Arial"/>
                          <w:b/>
                          <w:sz w:val="32"/>
                          <w:szCs w:val="32"/>
                        </w:rPr>
                      </w:pPr>
                      <w:r w:rsidRPr="00C04D18">
                        <w:rPr>
                          <w:rFonts w:ascii="Trebuchet MS" w:eastAsia="Calibri" w:hAnsi="Trebuchet MS" w:cs="Arial"/>
                          <w:b/>
                          <w:sz w:val="32"/>
                          <w:szCs w:val="32"/>
                        </w:rPr>
                        <w:t>2^</w:t>
                      </w:r>
                      <w:r w:rsidR="00CA65CA" w:rsidRPr="00C04D18">
                        <w:rPr>
                          <w:rFonts w:ascii="Trebuchet MS" w:eastAsia="Calibri" w:hAnsi="Trebuchet MS" w:cs="Arial"/>
                          <w:b/>
                          <w:sz w:val="32"/>
                          <w:szCs w:val="32"/>
                        </w:rPr>
                        <w:t xml:space="preserve"> sessione sinodale</w:t>
                      </w:r>
                    </w:p>
                    <w:p w:rsidR="00CA65CA" w:rsidRPr="00DE6F98" w:rsidRDefault="00CA65CA" w:rsidP="00DE6F98">
                      <w:pPr>
                        <w:ind w:left="142"/>
                        <w:jc w:val="center"/>
                        <w:rPr>
                          <w:rFonts w:ascii="Trebuchet MS" w:eastAsia="Calibri" w:hAnsi="Trebuchet MS" w:cs="Arial"/>
                          <w:b/>
                          <w:sz w:val="40"/>
                          <w:szCs w:val="40"/>
                        </w:rPr>
                      </w:pPr>
                    </w:p>
                  </w:txbxContent>
                </v:textbox>
                <w10:wrap type="square"/>
              </v:shape>
            </w:pict>
          </mc:Fallback>
        </mc:AlternateContent>
      </w:r>
    </w:p>
    <w:p w:rsidR="00131139" w:rsidRDefault="00131139" w:rsidP="004B0AF2">
      <w:pPr>
        <w:rPr>
          <w:rFonts w:asciiTheme="majorBidi" w:eastAsia="Calibri" w:hAnsiTheme="majorBidi" w:cstheme="majorBidi"/>
          <w:b/>
        </w:rPr>
      </w:pPr>
    </w:p>
    <w:p w:rsidR="002A4167" w:rsidRDefault="00C04D18" w:rsidP="001143A7">
      <w:pPr>
        <w:ind w:left="142"/>
        <w:jc w:val="center"/>
        <w:rPr>
          <w:rFonts w:asciiTheme="majorBidi" w:eastAsia="Calibri" w:hAnsiTheme="majorBidi" w:cstheme="majorBidi"/>
          <w:b/>
        </w:rPr>
      </w:pPr>
      <w:r>
        <w:rPr>
          <w:noProof/>
          <w:lang w:eastAsia="it-IT"/>
        </w:rPr>
        <mc:AlternateContent>
          <mc:Choice Requires="wps">
            <w:drawing>
              <wp:anchor distT="0" distB="0" distL="114300" distR="114300" simplePos="0" relativeHeight="251664384" behindDoc="0" locked="0" layoutInCell="1" allowOverlap="1" wp14:anchorId="70A1BE55" wp14:editId="080FBA18">
                <wp:simplePos x="0" y="0"/>
                <wp:positionH relativeFrom="column">
                  <wp:posOffset>15240</wp:posOffset>
                </wp:positionH>
                <wp:positionV relativeFrom="paragraph">
                  <wp:posOffset>50989</wp:posOffset>
                </wp:positionV>
                <wp:extent cx="4802581" cy="1037230"/>
                <wp:effectExtent l="0" t="0" r="17145" b="10795"/>
                <wp:wrapNone/>
                <wp:docPr id="5" name="object 5"/>
                <wp:cNvGraphicFramePr/>
                <a:graphic xmlns:a="http://schemas.openxmlformats.org/drawingml/2006/main">
                  <a:graphicData uri="http://schemas.microsoft.com/office/word/2010/wordprocessingShape">
                    <wps:wsp>
                      <wps:cNvSpPr/>
                      <wps:spPr>
                        <a:xfrm>
                          <a:off x="0" y="0"/>
                          <a:ext cx="4802581" cy="1037230"/>
                        </a:xfrm>
                        <a:custGeom>
                          <a:avLst/>
                          <a:gdLst/>
                          <a:ahLst/>
                          <a:cxnLst/>
                          <a:rect l="l" t="t" r="r" b="b"/>
                          <a:pathLst>
                            <a:path w="8281034" h="3447415">
                              <a:moveTo>
                                <a:pt x="90367" y="15107"/>
                              </a:moveTo>
                              <a:lnTo>
                                <a:pt x="141032" y="15356"/>
                              </a:lnTo>
                              <a:lnTo>
                                <a:pt x="195290" y="15727"/>
                              </a:lnTo>
                              <a:lnTo>
                                <a:pt x="240807" y="16057"/>
                              </a:lnTo>
                              <a:lnTo>
                                <a:pt x="293465" y="16448"/>
                              </a:lnTo>
                              <a:lnTo>
                                <a:pt x="352977" y="16895"/>
                              </a:lnTo>
                              <a:lnTo>
                                <a:pt x="419057" y="17394"/>
                              </a:lnTo>
                              <a:lnTo>
                                <a:pt x="454471" y="17661"/>
                              </a:lnTo>
                              <a:lnTo>
                                <a:pt x="529866" y="18229"/>
                              </a:lnTo>
                              <a:lnTo>
                                <a:pt x="569775" y="18528"/>
                              </a:lnTo>
                              <a:lnTo>
                                <a:pt x="611112" y="18837"/>
                              </a:lnTo>
                              <a:lnTo>
                                <a:pt x="653840" y="19155"/>
                              </a:lnTo>
                              <a:lnTo>
                                <a:pt x="697923" y="19481"/>
                              </a:lnTo>
                              <a:lnTo>
                                <a:pt x="743326" y="19815"/>
                              </a:lnTo>
                              <a:lnTo>
                                <a:pt x="790013" y="20156"/>
                              </a:lnTo>
                              <a:lnTo>
                                <a:pt x="837948" y="20504"/>
                              </a:lnTo>
                              <a:lnTo>
                                <a:pt x="887095" y="20858"/>
                              </a:lnTo>
                              <a:lnTo>
                                <a:pt x="937418" y="21217"/>
                              </a:lnTo>
                              <a:lnTo>
                                <a:pt x="988882" y="21581"/>
                              </a:lnTo>
                              <a:lnTo>
                                <a:pt x="1041450" y="21950"/>
                              </a:lnTo>
                              <a:lnTo>
                                <a:pt x="1095087" y="22323"/>
                              </a:lnTo>
                              <a:lnTo>
                                <a:pt x="1149757" y="22698"/>
                              </a:lnTo>
                              <a:lnTo>
                                <a:pt x="1205425" y="23077"/>
                              </a:lnTo>
                              <a:lnTo>
                                <a:pt x="1262053" y="23457"/>
                              </a:lnTo>
                              <a:lnTo>
                                <a:pt x="1319608" y="23839"/>
                              </a:lnTo>
                              <a:lnTo>
                                <a:pt x="1378052" y="24222"/>
                              </a:lnTo>
                              <a:lnTo>
                                <a:pt x="1437350" y="24605"/>
                              </a:lnTo>
                              <a:lnTo>
                                <a:pt x="1497466" y="24989"/>
                              </a:lnTo>
                              <a:lnTo>
                                <a:pt x="1558364" y="25371"/>
                              </a:lnTo>
                              <a:lnTo>
                                <a:pt x="1620009" y="25752"/>
                              </a:lnTo>
                              <a:lnTo>
                                <a:pt x="1682364" y="26131"/>
                              </a:lnTo>
                              <a:lnTo>
                                <a:pt x="1745394" y="26508"/>
                              </a:lnTo>
                              <a:lnTo>
                                <a:pt x="1809063" y="26881"/>
                              </a:lnTo>
                              <a:lnTo>
                                <a:pt x="1873335" y="27251"/>
                              </a:lnTo>
                              <a:lnTo>
                                <a:pt x="1938175" y="27617"/>
                              </a:lnTo>
                              <a:lnTo>
                                <a:pt x="2003546" y="27978"/>
                              </a:lnTo>
                              <a:lnTo>
                                <a:pt x="2069413" y="28334"/>
                              </a:lnTo>
                              <a:lnTo>
                                <a:pt x="2135740" y="28684"/>
                              </a:lnTo>
                              <a:lnTo>
                                <a:pt x="2202490" y="29027"/>
                              </a:lnTo>
                              <a:lnTo>
                                <a:pt x="2269629" y="29364"/>
                              </a:lnTo>
                              <a:lnTo>
                                <a:pt x="2337121" y="29692"/>
                              </a:lnTo>
                              <a:lnTo>
                                <a:pt x="2404929" y="30013"/>
                              </a:lnTo>
                              <a:lnTo>
                                <a:pt x="2473017" y="30325"/>
                              </a:lnTo>
                              <a:lnTo>
                                <a:pt x="2541351" y="30627"/>
                              </a:lnTo>
                              <a:lnTo>
                                <a:pt x="2609893" y="30920"/>
                              </a:lnTo>
                              <a:lnTo>
                                <a:pt x="2678609" y="31202"/>
                              </a:lnTo>
                              <a:lnTo>
                                <a:pt x="2747463" y="31473"/>
                              </a:lnTo>
                              <a:lnTo>
                                <a:pt x="2816418" y="31733"/>
                              </a:lnTo>
                              <a:lnTo>
                                <a:pt x="2885439" y="31980"/>
                              </a:lnTo>
                              <a:lnTo>
                                <a:pt x="2954490" y="32215"/>
                              </a:lnTo>
                              <a:lnTo>
                                <a:pt x="3023535" y="32436"/>
                              </a:lnTo>
                              <a:lnTo>
                                <a:pt x="3092538" y="32644"/>
                              </a:lnTo>
                              <a:lnTo>
                                <a:pt x="3161464" y="32837"/>
                              </a:lnTo>
                              <a:lnTo>
                                <a:pt x="3230277" y="33015"/>
                              </a:lnTo>
                              <a:lnTo>
                                <a:pt x="3298941" y="33177"/>
                              </a:lnTo>
                              <a:lnTo>
                                <a:pt x="3367419" y="33324"/>
                              </a:lnTo>
                              <a:lnTo>
                                <a:pt x="3435677" y="33453"/>
                              </a:lnTo>
                              <a:lnTo>
                                <a:pt x="3503678" y="33565"/>
                              </a:lnTo>
                              <a:lnTo>
                                <a:pt x="3571387" y="33660"/>
                              </a:lnTo>
                              <a:lnTo>
                                <a:pt x="3638768" y="33736"/>
                              </a:lnTo>
                              <a:lnTo>
                                <a:pt x="3705785" y="33793"/>
                              </a:lnTo>
                              <a:lnTo>
                                <a:pt x="3772401" y="33830"/>
                              </a:lnTo>
                              <a:lnTo>
                                <a:pt x="3838582" y="33847"/>
                              </a:lnTo>
                              <a:lnTo>
                                <a:pt x="3904292" y="33844"/>
                              </a:lnTo>
                              <a:lnTo>
                                <a:pt x="3969494" y="33819"/>
                              </a:lnTo>
                              <a:lnTo>
                                <a:pt x="4034153" y="33772"/>
                              </a:lnTo>
                              <a:lnTo>
                                <a:pt x="4098233" y="33703"/>
                              </a:lnTo>
                              <a:lnTo>
                                <a:pt x="4161699" y="33611"/>
                              </a:lnTo>
                              <a:lnTo>
                                <a:pt x="4224513" y="33495"/>
                              </a:lnTo>
                              <a:lnTo>
                                <a:pt x="4286642" y="33356"/>
                              </a:lnTo>
                              <a:lnTo>
                                <a:pt x="4348047" y="33191"/>
                              </a:lnTo>
                              <a:lnTo>
                                <a:pt x="4408695" y="33001"/>
                              </a:lnTo>
                              <a:lnTo>
                                <a:pt x="4468549" y="32786"/>
                              </a:lnTo>
                              <a:lnTo>
                                <a:pt x="4527574" y="32543"/>
                              </a:lnTo>
                              <a:lnTo>
                                <a:pt x="4585732" y="32274"/>
                              </a:lnTo>
                              <a:lnTo>
                                <a:pt x="4642989" y="31978"/>
                              </a:lnTo>
                              <a:lnTo>
                                <a:pt x="4699310" y="31653"/>
                              </a:lnTo>
                              <a:lnTo>
                                <a:pt x="4754657" y="31300"/>
                              </a:lnTo>
                              <a:lnTo>
                                <a:pt x="4808995" y="30917"/>
                              </a:lnTo>
                              <a:lnTo>
                                <a:pt x="4862288" y="30504"/>
                              </a:lnTo>
                              <a:lnTo>
                                <a:pt x="4914501" y="30061"/>
                              </a:lnTo>
                              <a:lnTo>
                                <a:pt x="4965598" y="29587"/>
                              </a:lnTo>
                              <a:lnTo>
                                <a:pt x="5015543" y="29082"/>
                              </a:lnTo>
                              <a:lnTo>
                                <a:pt x="5064300" y="28544"/>
                              </a:lnTo>
                              <a:lnTo>
                                <a:pt x="5111832" y="27974"/>
                              </a:lnTo>
                              <a:lnTo>
                                <a:pt x="5158106" y="27370"/>
                              </a:lnTo>
                              <a:lnTo>
                                <a:pt x="5203084" y="26733"/>
                              </a:lnTo>
                              <a:lnTo>
                                <a:pt x="5246730" y="26061"/>
                              </a:lnTo>
                              <a:lnTo>
                                <a:pt x="5289010" y="25354"/>
                              </a:lnTo>
                              <a:lnTo>
                                <a:pt x="5329886" y="24611"/>
                              </a:lnTo>
                              <a:lnTo>
                                <a:pt x="5369324" y="23833"/>
                              </a:lnTo>
                              <a:lnTo>
                                <a:pt x="5443741" y="22165"/>
                              </a:lnTo>
                              <a:lnTo>
                                <a:pt x="5511973" y="20346"/>
                              </a:lnTo>
                              <a:lnTo>
                                <a:pt x="5573733" y="18371"/>
                              </a:lnTo>
                              <a:lnTo>
                                <a:pt x="5628736" y="16236"/>
                              </a:lnTo>
                              <a:lnTo>
                                <a:pt x="5653614" y="15107"/>
                              </a:lnTo>
                              <a:lnTo>
                                <a:pt x="5706181" y="12742"/>
                              </a:lnTo>
                              <a:lnTo>
                                <a:pt x="5760351" y="10604"/>
                              </a:lnTo>
                              <a:lnTo>
                                <a:pt x="5816021" y="8686"/>
                              </a:lnTo>
                              <a:lnTo>
                                <a:pt x="5873090" y="6980"/>
                              </a:lnTo>
                              <a:lnTo>
                                <a:pt x="5931455" y="5479"/>
                              </a:lnTo>
                              <a:lnTo>
                                <a:pt x="5991015" y="4176"/>
                              </a:lnTo>
                              <a:lnTo>
                                <a:pt x="6051669" y="3064"/>
                              </a:lnTo>
                              <a:lnTo>
                                <a:pt x="6113314" y="2136"/>
                              </a:lnTo>
                              <a:lnTo>
                                <a:pt x="6175848" y="1384"/>
                              </a:lnTo>
                              <a:lnTo>
                                <a:pt x="6239170" y="802"/>
                              </a:lnTo>
                              <a:lnTo>
                                <a:pt x="6303178" y="382"/>
                              </a:lnTo>
                              <a:lnTo>
                                <a:pt x="6367770" y="117"/>
                              </a:lnTo>
                              <a:lnTo>
                                <a:pt x="6432844" y="0"/>
                              </a:lnTo>
                              <a:lnTo>
                                <a:pt x="6498299" y="23"/>
                              </a:lnTo>
                              <a:lnTo>
                                <a:pt x="6564033" y="180"/>
                              </a:lnTo>
                              <a:lnTo>
                                <a:pt x="6629943" y="463"/>
                              </a:lnTo>
                              <a:lnTo>
                                <a:pt x="6695928" y="865"/>
                              </a:lnTo>
                              <a:lnTo>
                                <a:pt x="6761887" y="1379"/>
                              </a:lnTo>
                              <a:lnTo>
                                <a:pt x="6827717" y="1998"/>
                              </a:lnTo>
                              <a:lnTo>
                                <a:pt x="6893317" y="2714"/>
                              </a:lnTo>
                              <a:lnTo>
                                <a:pt x="6958585" y="3521"/>
                              </a:lnTo>
                              <a:lnTo>
                                <a:pt x="7023418" y="4411"/>
                              </a:lnTo>
                              <a:lnTo>
                                <a:pt x="7087716" y="5378"/>
                              </a:lnTo>
                              <a:lnTo>
                                <a:pt x="7151376" y="6413"/>
                              </a:lnTo>
                              <a:lnTo>
                                <a:pt x="7214297" y="7510"/>
                              </a:lnTo>
                              <a:lnTo>
                                <a:pt x="7276377" y="8661"/>
                              </a:lnTo>
                              <a:lnTo>
                                <a:pt x="7337514" y="9860"/>
                              </a:lnTo>
                              <a:lnTo>
                                <a:pt x="7397606" y="11099"/>
                              </a:lnTo>
                              <a:lnTo>
                                <a:pt x="7456551" y="12370"/>
                              </a:lnTo>
                              <a:lnTo>
                                <a:pt x="7514248" y="13668"/>
                              </a:lnTo>
                              <a:lnTo>
                                <a:pt x="7570594" y="14985"/>
                              </a:lnTo>
                              <a:lnTo>
                                <a:pt x="7625489" y="16313"/>
                              </a:lnTo>
                              <a:lnTo>
                                <a:pt x="7678829" y="17645"/>
                              </a:lnTo>
                              <a:lnTo>
                                <a:pt x="7730514" y="18974"/>
                              </a:lnTo>
                              <a:lnTo>
                                <a:pt x="7780442" y="20294"/>
                              </a:lnTo>
                              <a:lnTo>
                                <a:pt x="7828510" y="21596"/>
                              </a:lnTo>
                              <a:lnTo>
                                <a:pt x="7874617" y="22873"/>
                              </a:lnTo>
                              <a:lnTo>
                                <a:pt x="7918662" y="24120"/>
                              </a:lnTo>
                              <a:lnTo>
                                <a:pt x="7960541" y="25327"/>
                              </a:lnTo>
                              <a:lnTo>
                                <a:pt x="8000154" y="26489"/>
                              </a:lnTo>
                              <a:lnTo>
                                <a:pt x="8072174" y="28645"/>
                              </a:lnTo>
                              <a:lnTo>
                                <a:pt x="8133906" y="30532"/>
                              </a:lnTo>
                              <a:lnTo>
                                <a:pt x="8160659" y="31356"/>
                              </a:lnTo>
                              <a:lnTo>
                                <a:pt x="8184535" y="32092"/>
                              </a:lnTo>
                              <a:lnTo>
                                <a:pt x="8223248" y="33267"/>
                              </a:lnTo>
                              <a:lnTo>
                                <a:pt x="8257193" y="34183"/>
                              </a:lnTo>
                              <a:lnTo>
                                <a:pt x="8261950" y="36347"/>
                              </a:lnTo>
                              <a:lnTo>
                                <a:pt x="8275417" y="84283"/>
                              </a:lnTo>
                              <a:lnTo>
                                <a:pt x="8279023" y="130067"/>
                              </a:lnTo>
                              <a:lnTo>
                                <a:pt x="8280703" y="189058"/>
                              </a:lnTo>
                              <a:lnTo>
                                <a:pt x="8280858" y="223194"/>
                              </a:lnTo>
                              <a:lnTo>
                                <a:pt x="8280576" y="260256"/>
                              </a:lnTo>
                              <a:lnTo>
                                <a:pt x="8279872" y="300119"/>
                              </a:lnTo>
                              <a:lnTo>
                                <a:pt x="8278761" y="342658"/>
                              </a:lnTo>
                              <a:lnTo>
                                <a:pt x="8277258" y="387748"/>
                              </a:lnTo>
                              <a:lnTo>
                                <a:pt x="8275378" y="435264"/>
                              </a:lnTo>
                              <a:lnTo>
                                <a:pt x="8273135" y="485080"/>
                              </a:lnTo>
                              <a:lnTo>
                                <a:pt x="8270545" y="537071"/>
                              </a:lnTo>
                              <a:lnTo>
                                <a:pt x="8267622" y="591112"/>
                              </a:lnTo>
                              <a:lnTo>
                                <a:pt x="8264382" y="647078"/>
                              </a:lnTo>
                              <a:lnTo>
                                <a:pt x="8260839" y="704843"/>
                              </a:lnTo>
                              <a:lnTo>
                                <a:pt x="8257009" y="764283"/>
                              </a:lnTo>
                              <a:lnTo>
                                <a:pt x="8252905" y="825272"/>
                              </a:lnTo>
                              <a:lnTo>
                                <a:pt x="8248543" y="887685"/>
                              </a:lnTo>
                              <a:lnTo>
                                <a:pt x="8243939" y="951397"/>
                              </a:lnTo>
                              <a:lnTo>
                                <a:pt x="8239106" y="1016282"/>
                              </a:lnTo>
                              <a:lnTo>
                                <a:pt x="8234059" y="1082215"/>
                              </a:lnTo>
                              <a:lnTo>
                                <a:pt x="8228815" y="1149072"/>
                              </a:lnTo>
                              <a:lnTo>
                                <a:pt x="8223387" y="1216726"/>
                              </a:lnTo>
                              <a:lnTo>
                                <a:pt x="8217790" y="1285053"/>
                              </a:lnTo>
                              <a:lnTo>
                                <a:pt x="8212040" y="1353928"/>
                              </a:lnTo>
                              <a:lnTo>
                                <a:pt x="8206150" y="1423225"/>
                              </a:lnTo>
                              <a:lnTo>
                                <a:pt x="8200137" y="1492819"/>
                              </a:lnTo>
                              <a:lnTo>
                                <a:pt x="8194015" y="1562585"/>
                              </a:lnTo>
                              <a:lnTo>
                                <a:pt x="8187799" y="1632398"/>
                              </a:lnTo>
                              <a:lnTo>
                                <a:pt x="8181504" y="1702132"/>
                              </a:lnTo>
                              <a:lnTo>
                                <a:pt x="8175145" y="1771662"/>
                              </a:lnTo>
                              <a:lnTo>
                                <a:pt x="8168736" y="1840864"/>
                              </a:lnTo>
                              <a:lnTo>
                                <a:pt x="8162292" y="1909611"/>
                              </a:lnTo>
                              <a:lnTo>
                                <a:pt x="8155829" y="1977779"/>
                              </a:lnTo>
                              <a:lnTo>
                                <a:pt x="8149362" y="2045243"/>
                              </a:lnTo>
                              <a:lnTo>
                                <a:pt x="8142905" y="2111877"/>
                              </a:lnTo>
                              <a:lnTo>
                                <a:pt x="8136473" y="2177555"/>
                              </a:lnTo>
                              <a:lnTo>
                                <a:pt x="8130081" y="2242154"/>
                              </a:lnTo>
                              <a:lnTo>
                                <a:pt x="8123743" y="2305547"/>
                              </a:lnTo>
                              <a:lnTo>
                                <a:pt x="8117476" y="2367610"/>
                              </a:lnTo>
                              <a:lnTo>
                                <a:pt x="8111294" y="2428217"/>
                              </a:lnTo>
                              <a:lnTo>
                                <a:pt x="8105211" y="2487243"/>
                              </a:lnTo>
                              <a:lnTo>
                                <a:pt x="8099243" y="2544563"/>
                              </a:lnTo>
                              <a:lnTo>
                                <a:pt x="8093404" y="2600052"/>
                              </a:lnTo>
                              <a:lnTo>
                                <a:pt x="8087710" y="2653584"/>
                              </a:lnTo>
                              <a:lnTo>
                                <a:pt x="8082175" y="2705034"/>
                              </a:lnTo>
                              <a:lnTo>
                                <a:pt x="8076814" y="2754277"/>
                              </a:lnTo>
                              <a:lnTo>
                                <a:pt x="8071642" y="2801188"/>
                              </a:lnTo>
                              <a:lnTo>
                                <a:pt x="8066674" y="2845641"/>
                              </a:lnTo>
                              <a:lnTo>
                                <a:pt x="8061925" y="2887512"/>
                              </a:lnTo>
                              <a:lnTo>
                                <a:pt x="8057410" y="2926675"/>
                              </a:lnTo>
                              <a:lnTo>
                                <a:pt x="8049141" y="2996377"/>
                              </a:lnTo>
                              <a:lnTo>
                                <a:pt x="8041986" y="3053746"/>
                              </a:lnTo>
                              <a:lnTo>
                                <a:pt x="8036064" y="3097779"/>
                              </a:lnTo>
                              <a:lnTo>
                                <a:pt x="8017055" y="3130848"/>
                              </a:lnTo>
                              <a:lnTo>
                                <a:pt x="7973290" y="3146866"/>
                              </a:lnTo>
                              <a:lnTo>
                                <a:pt x="7923452" y="3158649"/>
                              </a:lnTo>
                              <a:lnTo>
                                <a:pt x="7882455" y="3166393"/>
                              </a:lnTo>
                              <a:lnTo>
                                <a:pt x="7835446" y="3174047"/>
                              </a:lnTo>
                              <a:lnTo>
                                <a:pt x="7782602" y="3181610"/>
                              </a:lnTo>
                              <a:lnTo>
                                <a:pt x="7724098" y="3189083"/>
                              </a:lnTo>
                              <a:lnTo>
                                <a:pt x="7660111" y="3196463"/>
                              </a:lnTo>
                              <a:lnTo>
                                <a:pt x="7590817" y="3203751"/>
                              </a:lnTo>
                              <a:lnTo>
                                <a:pt x="7516392" y="3210945"/>
                              </a:lnTo>
                              <a:lnTo>
                                <a:pt x="7477310" y="3214507"/>
                              </a:lnTo>
                              <a:lnTo>
                                <a:pt x="7437011" y="3218046"/>
                              </a:lnTo>
                              <a:lnTo>
                                <a:pt x="7395518" y="3221561"/>
                              </a:lnTo>
                              <a:lnTo>
                                <a:pt x="7352853" y="3225052"/>
                              </a:lnTo>
                              <a:lnTo>
                                <a:pt x="7309036" y="3228519"/>
                              </a:lnTo>
                              <a:lnTo>
                                <a:pt x="7264091" y="3231963"/>
                              </a:lnTo>
                              <a:lnTo>
                                <a:pt x="7218040" y="3235382"/>
                              </a:lnTo>
                              <a:lnTo>
                                <a:pt x="7170903" y="3238777"/>
                              </a:lnTo>
                              <a:lnTo>
                                <a:pt x="7122705" y="3242149"/>
                              </a:lnTo>
                              <a:lnTo>
                                <a:pt x="7073465" y="3245496"/>
                              </a:lnTo>
                              <a:lnTo>
                                <a:pt x="7023207" y="3248819"/>
                              </a:lnTo>
                              <a:lnTo>
                                <a:pt x="6971953" y="3252117"/>
                              </a:lnTo>
                              <a:lnTo>
                                <a:pt x="6919724" y="3255391"/>
                              </a:lnTo>
                              <a:lnTo>
                                <a:pt x="6866543" y="3258640"/>
                              </a:lnTo>
                              <a:lnTo>
                                <a:pt x="6812431" y="3261865"/>
                              </a:lnTo>
                              <a:lnTo>
                                <a:pt x="6757411" y="3265065"/>
                              </a:lnTo>
                              <a:lnTo>
                                <a:pt x="6701504" y="3268240"/>
                              </a:lnTo>
                              <a:lnTo>
                                <a:pt x="6644733" y="3271390"/>
                              </a:lnTo>
                              <a:lnTo>
                                <a:pt x="6587120" y="3274515"/>
                              </a:lnTo>
                              <a:lnTo>
                                <a:pt x="6528686" y="3277615"/>
                              </a:lnTo>
                              <a:lnTo>
                                <a:pt x="6469454" y="3280690"/>
                              </a:lnTo>
                              <a:lnTo>
                                <a:pt x="6409445" y="3283740"/>
                              </a:lnTo>
                              <a:lnTo>
                                <a:pt x="6348683" y="3286765"/>
                              </a:lnTo>
                              <a:lnTo>
                                <a:pt x="6287188" y="3289764"/>
                              </a:lnTo>
                              <a:lnTo>
                                <a:pt x="6224982" y="3292737"/>
                              </a:lnTo>
                              <a:lnTo>
                                <a:pt x="6162089" y="3295685"/>
                              </a:lnTo>
                              <a:lnTo>
                                <a:pt x="6098529" y="3298608"/>
                              </a:lnTo>
                              <a:lnTo>
                                <a:pt x="6034325" y="3301504"/>
                              </a:lnTo>
                              <a:lnTo>
                                <a:pt x="5969499" y="3304375"/>
                              </a:lnTo>
                              <a:lnTo>
                                <a:pt x="5904072" y="3307220"/>
                              </a:lnTo>
                              <a:lnTo>
                                <a:pt x="5838068" y="3310039"/>
                              </a:lnTo>
                              <a:lnTo>
                                <a:pt x="5771507" y="3312832"/>
                              </a:lnTo>
                              <a:lnTo>
                                <a:pt x="5704412" y="3315599"/>
                              </a:lnTo>
                              <a:lnTo>
                                <a:pt x="5636806" y="3318339"/>
                              </a:lnTo>
                              <a:lnTo>
                                <a:pt x="5568709" y="3321053"/>
                              </a:lnTo>
                              <a:lnTo>
                                <a:pt x="5500144" y="3323741"/>
                              </a:lnTo>
                              <a:lnTo>
                                <a:pt x="5431133" y="3326402"/>
                              </a:lnTo>
                              <a:lnTo>
                                <a:pt x="5361698" y="3329037"/>
                              </a:lnTo>
                              <a:lnTo>
                                <a:pt x="5291860" y="3331645"/>
                              </a:lnTo>
                              <a:lnTo>
                                <a:pt x="5221643" y="3334226"/>
                              </a:lnTo>
                              <a:lnTo>
                                <a:pt x="5151068" y="3336781"/>
                              </a:lnTo>
                              <a:lnTo>
                                <a:pt x="5080157" y="3339308"/>
                              </a:lnTo>
                              <a:lnTo>
                                <a:pt x="5008932" y="3341809"/>
                              </a:lnTo>
                              <a:lnTo>
                                <a:pt x="4937416" y="3344282"/>
                              </a:lnTo>
                              <a:lnTo>
                                <a:pt x="4865629" y="3346729"/>
                              </a:lnTo>
                              <a:lnTo>
                                <a:pt x="4793594" y="3349148"/>
                              </a:lnTo>
                              <a:lnTo>
                                <a:pt x="4721334" y="3351540"/>
                              </a:lnTo>
                              <a:lnTo>
                                <a:pt x="4648870" y="3353904"/>
                              </a:lnTo>
                              <a:lnTo>
                                <a:pt x="4576224" y="3356241"/>
                              </a:lnTo>
                              <a:lnTo>
                                <a:pt x="4503418" y="3358550"/>
                              </a:lnTo>
                              <a:lnTo>
                                <a:pt x="4430474" y="3360832"/>
                              </a:lnTo>
                              <a:lnTo>
                                <a:pt x="4357415" y="3363086"/>
                              </a:lnTo>
                              <a:lnTo>
                                <a:pt x="4284261" y="3365312"/>
                              </a:lnTo>
                              <a:lnTo>
                                <a:pt x="4211036" y="3367510"/>
                              </a:lnTo>
                              <a:lnTo>
                                <a:pt x="4137762" y="3369680"/>
                              </a:lnTo>
                              <a:lnTo>
                                <a:pt x="4064460" y="3371822"/>
                              </a:lnTo>
                              <a:lnTo>
                                <a:pt x="3991152" y="3373936"/>
                              </a:lnTo>
                              <a:lnTo>
                                <a:pt x="3917860" y="3376022"/>
                              </a:lnTo>
                              <a:lnTo>
                                <a:pt x="3844607" y="3378079"/>
                              </a:lnTo>
                              <a:lnTo>
                                <a:pt x="3771414" y="3380108"/>
                              </a:lnTo>
                              <a:lnTo>
                                <a:pt x="3698304" y="3382109"/>
                              </a:lnTo>
                              <a:lnTo>
                                <a:pt x="3625298" y="3384081"/>
                              </a:lnTo>
                              <a:lnTo>
                                <a:pt x="3552418" y="3386024"/>
                              </a:lnTo>
                              <a:lnTo>
                                <a:pt x="3479687" y="3387938"/>
                              </a:lnTo>
                              <a:lnTo>
                                <a:pt x="3407126" y="3389824"/>
                              </a:lnTo>
                              <a:lnTo>
                                <a:pt x="3334758" y="3391680"/>
                              </a:lnTo>
                              <a:lnTo>
                                <a:pt x="3262605" y="3393508"/>
                              </a:lnTo>
                              <a:lnTo>
                                <a:pt x="3190687" y="3395307"/>
                              </a:lnTo>
                              <a:lnTo>
                                <a:pt x="3119029" y="3397076"/>
                              </a:lnTo>
                              <a:lnTo>
                                <a:pt x="3047651" y="3398816"/>
                              </a:lnTo>
                              <a:lnTo>
                                <a:pt x="2976576" y="3400527"/>
                              </a:lnTo>
                              <a:lnTo>
                                <a:pt x="2905825" y="3402209"/>
                              </a:lnTo>
                              <a:lnTo>
                                <a:pt x="2835421" y="3403861"/>
                              </a:lnTo>
                              <a:lnTo>
                                <a:pt x="2765386" y="3405483"/>
                              </a:lnTo>
                              <a:lnTo>
                                <a:pt x="2695741" y="3407076"/>
                              </a:lnTo>
                              <a:lnTo>
                                <a:pt x="2626509" y="3408639"/>
                              </a:lnTo>
                              <a:lnTo>
                                <a:pt x="2557711" y="3410172"/>
                              </a:lnTo>
                              <a:lnTo>
                                <a:pt x="2489371" y="3411675"/>
                              </a:lnTo>
                              <a:lnTo>
                                <a:pt x="2421509" y="3413148"/>
                              </a:lnTo>
                              <a:lnTo>
                                <a:pt x="2354148" y="3414591"/>
                              </a:lnTo>
                              <a:lnTo>
                                <a:pt x="2287309" y="3416004"/>
                              </a:lnTo>
                              <a:lnTo>
                                <a:pt x="2221016" y="3417387"/>
                              </a:lnTo>
                              <a:lnTo>
                                <a:pt x="2155289" y="3418739"/>
                              </a:lnTo>
                              <a:lnTo>
                                <a:pt x="2090151" y="3420061"/>
                              </a:lnTo>
                              <a:lnTo>
                                <a:pt x="2025624" y="3421352"/>
                              </a:lnTo>
                              <a:lnTo>
                                <a:pt x="1961730" y="3422613"/>
                              </a:lnTo>
                              <a:lnTo>
                                <a:pt x="1898491" y="3423843"/>
                              </a:lnTo>
                              <a:lnTo>
                                <a:pt x="1835929" y="3425043"/>
                              </a:lnTo>
                              <a:lnTo>
                                <a:pt x="1774065" y="3426211"/>
                              </a:lnTo>
                              <a:lnTo>
                                <a:pt x="1712923" y="3427349"/>
                              </a:lnTo>
                              <a:lnTo>
                                <a:pt x="1652523" y="3428455"/>
                              </a:lnTo>
                              <a:lnTo>
                                <a:pt x="1592889" y="3429531"/>
                              </a:lnTo>
                              <a:lnTo>
                                <a:pt x="1534041" y="3430575"/>
                              </a:lnTo>
                              <a:lnTo>
                                <a:pt x="1476003" y="3431588"/>
                              </a:lnTo>
                              <a:lnTo>
                                <a:pt x="1418795" y="3432570"/>
                              </a:lnTo>
                              <a:lnTo>
                                <a:pt x="1362441" y="3433520"/>
                              </a:lnTo>
                              <a:lnTo>
                                <a:pt x="1306962" y="3434439"/>
                              </a:lnTo>
                              <a:lnTo>
                                <a:pt x="1252380" y="3435326"/>
                              </a:lnTo>
                              <a:lnTo>
                                <a:pt x="1198717" y="3436182"/>
                              </a:lnTo>
                              <a:lnTo>
                                <a:pt x="1145995" y="3437006"/>
                              </a:lnTo>
                              <a:lnTo>
                                <a:pt x="1094236" y="3437798"/>
                              </a:lnTo>
                              <a:lnTo>
                                <a:pt x="1043462" y="3438557"/>
                              </a:lnTo>
                              <a:lnTo>
                                <a:pt x="993696" y="3439285"/>
                              </a:lnTo>
                              <a:lnTo>
                                <a:pt x="944959" y="3439981"/>
                              </a:lnTo>
                              <a:lnTo>
                                <a:pt x="897273" y="3440645"/>
                              </a:lnTo>
                              <a:lnTo>
                                <a:pt x="850660" y="3441276"/>
                              </a:lnTo>
                              <a:lnTo>
                                <a:pt x="805143" y="3441875"/>
                              </a:lnTo>
                              <a:lnTo>
                                <a:pt x="760743" y="3442442"/>
                              </a:lnTo>
                              <a:lnTo>
                                <a:pt x="717482" y="3442976"/>
                              </a:lnTo>
                              <a:lnTo>
                                <a:pt x="675382" y="3443478"/>
                              </a:lnTo>
                              <a:lnTo>
                                <a:pt x="634466" y="3443947"/>
                              </a:lnTo>
                              <a:lnTo>
                                <a:pt x="594755" y="3444383"/>
                              </a:lnTo>
                              <a:lnTo>
                                <a:pt x="556272" y="3444786"/>
                              </a:lnTo>
                              <a:lnTo>
                                <a:pt x="483076" y="3445493"/>
                              </a:lnTo>
                              <a:lnTo>
                                <a:pt x="415053" y="3446069"/>
                              </a:lnTo>
                              <a:lnTo>
                                <a:pt x="352380" y="3446511"/>
                              </a:lnTo>
                              <a:lnTo>
                                <a:pt x="295233" y="3446819"/>
                              </a:lnTo>
                              <a:lnTo>
                                <a:pt x="243788" y="3446993"/>
                              </a:lnTo>
                              <a:lnTo>
                                <a:pt x="198222" y="3447032"/>
                              </a:lnTo>
                              <a:lnTo>
                                <a:pt x="177698" y="3447000"/>
                              </a:lnTo>
                              <a:lnTo>
                                <a:pt x="125429" y="3446701"/>
                              </a:lnTo>
                              <a:lnTo>
                                <a:pt x="78264" y="3445823"/>
                              </a:lnTo>
                              <a:lnTo>
                                <a:pt x="42068" y="3433328"/>
                              </a:lnTo>
                              <a:lnTo>
                                <a:pt x="21270" y="3384276"/>
                              </a:lnTo>
                              <a:lnTo>
                                <a:pt x="11628" y="3332262"/>
                              </a:lnTo>
                              <a:lnTo>
                                <a:pt x="5051" y="3266334"/>
                              </a:lnTo>
                              <a:lnTo>
                                <a:pt x="1265" y="3187807"/>
                              </a:lnTo>
                              <a:lnTo>
                                <a:pt x="334" y="3144229"/>
                              </a:lnTo>
                              <a:lnTo>
                                <a:pt x="0" y="3097994"/>
                              </a:lnTo>
                              <a:lnTo>
                                <a:pt x="227" y="3049267"/>
                              </a:lnTo>
                              <a:lnTo>
                                <a:pt x="983" y="2998212"/>
                              </a:lnTo>
                              <a:lnTo>
                                <a:pt x="2234" y="2944994"/>
                              </a:lnTo>
                              <a:lnTo>
                                <a:pt x="3945" y="2889776"/>
                              </a:lnTo>
                              <a:lnTo>
                                <a:pt x="6082" y="2832723"/>
                              </a:lnTo>
                              <a:lnTo>
                                <a:pt x="8613" y="2774000"/>
                              </a:lnTo>
                              <a:lnTo>
                                <a:pt x="11502" y="2713771"/>
                              </a:lnTo>
                              <a:lnTo>
                                <a:pt x="14716" y="2652200"/>
                              </a:lnTo>
                              <a:lnTo>
                                <a:pt x="18220" y="2589452"/>
                              </a:lnTo>
                              <a:lnTo>
                                <a:pt x="21982" y="2525691"/>
                              </a:lnTo>
                              <a:lnTo>
                                <a:pt x="25967" y="2461082"/>
                              </a:lnTo>
                              <a:lnTo>
                                <a:pt x="30141" y="2395788"/>
                              </a:lnTo>
                              <a:lnTo>
                                <a:pt x="34470" y="2329975"/>
                              </a:lnTo>
                              <a:lnTo>
                                <a:pt x="38920" y="2263806"/>
                              </a:lnTo>
                              <a:lnTo>
                                <a:pt x="43458" y="2197446"/>
                              </a:lnTo>
                              <a:lnTo>
                                <a:pt x="48049" y="2131060"/>
                              </a:lnTo>
                              <a:lnTo>
                                <a:pt x="52659" y="2064812"/>
                              </a:lnTo>
                              <a:lnTo>
                                <a:pt x="57256" y="1998866"/>
                              </a:lnTo>
                              <a:lnTo>
                                <a:pt x="61803" y="1933386"/>
                              </a:lnTo>
                              <a:lnTo>
                                <a:pt x="66269" y="1868538"/>
                              </a:lnTo>
                              <a:lnTo>
                                <a:pt x="70619" y="1804484"/>
                              </a:lnTo>
                              <a:lnTo>
                                <a:pt x="74818" y="1741391"/>
                              </a:lnTo>
                              <a:lnTo>
                                <a:pt x="78833" y="1679422"/>
                              </a:lnTo>
                              <a:lnTo>
                                <a:pt x="82630" y="1618741"/>
                              </a:lnTo>
                              <a:lnTo>
                                <a:pt x="86176" y="1559513"/>
                              </a:lnTo>
                              <a:lnTo>
                                <a:pt x="89435" y="1501903"/>
                              </a:lnTo>
                              <a:lnTo>
                                <a:pt x="92375" y="1446074"/>
                              </a:lnTo>
                              <a:lnTo>
                                <a:pt x="94962" y="1392191"/>
                              </a:lnTo>
                              <a:lnTo>
                                <a:pt x="97160" y="1340419"/>
                              </a:lnTo>
                              <a:lnTo>
                                <a:pt x="98937" y="1290922"/>
                              </a:lnTo>
                              <a:lnTo>
                                <a:pt x="100259" y="1243864"/>
                              </a:lnTo>
                              <a:lnTo>
                                <a:pt x="101092" y="1199410"/>
                              </a:lnTo>
                              <a:lnTo>
                                <a:pt x="101401" y="1157723"/>
                              </a:lnTo>
                              <a:lnTo>
                                <a:pt x="101153" y="1118969"/>
                              </a:lnTo>
                              <a:lnTo>
                                <a:pt x="98849" y="1050916"/>
                              </a:lnTo>
                              <a:lnTo>
                                <a:pt x="93910" y="996566"/>
                              </a:lnTo>
                              <a:lnTo>
                                <a:pt x="90367" y="974940"/>
                              </a:lnTo>
                              <a:lnTo>
                                <a:pt x="61720" y="680953"/>
                              </a:lnTo>
                              <a:lnTo>
                                <a:pt x="64903" y="367012"/>
                              </a:lnTo>
                              <a:lnTo>
                                <a:pt x="80818" y="117077"/>
                              </a:lnTo>
                              <a:lnTo>
                                <a:pt x="90367" y="15107"/>
                              </a:lnTo>
                              <a:close/>
                            </a:path>
                          </a:pathLst>
                        </a:custGeom>
                        <a:solidFill>
                          <a:schemeClr val="accent1"/>
                        </a:solidFill>
                        <a:ln w="12700">
                          <a:solidFill>
                            <a:srgbClr val="000000"/>
                          </a:solidFill>
                        </a:ln>
                      </wps:spPr>
                      <wps:txbx>
                        <w:txbxContent>
                          <w:p w:rsidR="00EE7A8E" w:rsidRPr="00EE7A8E" w:rsidRDefault="00EE7A8E" w:rsidP="00CA65CA">
                            <w:pPr>
                              <w:ind w:left="142"/>
                              <w:jc w:val="center"/>
                              <w:rPr>
                                <w:rFonts w:ascii="Trebuchet MS" w:eastAsia="Calibri" w:hAnsi="Trebuchet MS" w:cs="Arial"/>
                                <w:b/>
                                <w:color w:val="FFFFFF" w:themeColor="background1"/>
                                <w:sz w:val="4"/>
                                <w:szCs w:val="4"/>
                              </w:rPr>
                            </w:pPr>
                          </w:p>
                          <w:p w:rsidR="00CA65CA" w:rsidRDefault="00CA65CA" w:rsidP="00CA65CA">
                            <w:pPr>
                              <w:ind w:left="142"/>
                              <w:jc w:val="center"/>
                              <w:rPr>
                                <w:rFonts w:ascii="Trebuchet MS" w:eastAsia="Calibri" w:hAnsi="Trebuchet MS" w:cs="Arial"/>
                                <w:b/>
                                <w:color w:val="FFFFFF" w:themeColor="background1"/>
                                <w:sz w:val="40"/>
                                <w:szCs w:val="40"/>
                              </w:rPr>
                            </w:pPr>
                            <w:r w:rsidRPr="00CA65CA">
                              <w:rPr>
                                <w:rFonts w:ascii="Trebuchet MS" w:eastAsia="Calibri" w:hAnsi="Trebuchet MS" w:cs="Arial"/>
                                <w:b/>
                                <w:color w:val="FFFFFF" w:themeColor="background1"/>
                                <w:sz w:val="40"/>
                                <w:szCs w:val="40"/>
                              </w:rPr>
                              <w:t>CHIESE APERTE</w:t>
                            </w:r>
                          </w:p>
                          <w:p w:rsidR="00EE7A8E" w:rsidRPr="00EE7A8E" w:rsidRDefault="00EE7A8E" w:rsidP="00CA65CA">
                            <w:pPr>
                              <w:ind w:left="142"/>
                              <w:jc w:val="center"/>
                              <w:rPr>
                                <w:rFonts w:ascii="Trebuchet MS" w:eastAsia="Calibri" w:hAnsi="Trebuchet MS" w:cs="Arial"/>
                                <w:b/>
                                <w:color w:val="FFFFFF" w:themeColor="background1"/>
                                <w:sz w:val="10"/>
                                <w:szCs w:val="10"/>
                              </w:rPr>
                            </w:pPr>
                          </w:p>
                          <w:p w:rsidR="00CA65CA" w:rsidRPr="00C04D18" w:rsidRDefault="00131139" w:rsidP="00131139">
                            <w:pPr>
                              <w:ind w:left="142"/>
                              <w:jc w:val="center"/>
                              <w:rPr>
                                <w:rFonts w:ascii="Trebuchet MS" w:eastAsia="Calibri" w:hAnsi="Trebuchet MS" w:cstheme="majorBidi"/>
                                <w:bCs/>
                                <w:color w:val="FFFFFF" w:themeColor="background1"/>
                                <w:sz w:val="28"/>
                                <w:szCs w:val="28"/>
                              </w:rPr>
                            </w:pPr>
                            <w:r w:rsidRPr="00C04D18">
                              <w:rPr>
                                <w:rFonts w:ascii="Trebuchet MS" w:eastAsia="Calibri" w:hAnsi="Trebuchet MS" w:cstheme="majorBidi"/>
                                <w:bCs/>
                                <w:color w:val="FFFFFF" w:themeColor="background1"/>
                                <w:sz w:val="28"/>
                                <w:szCs w:val="28"/>
                              </w:rPr>
                              <w:t>La preghiera di tutta la Diocesi sostiene i membri dell’A</w:t>
                            </w:r>
                            <w:r w:rsidR="00CA65CA" w:rsidRPr="00C04D18">
                              <w:rPr>
                                <w:rFonts w:ascii="Trebuchet MS" w:eastAsia="Calibri" w:hAnsi="Trebuchet MS" w:cstheme="majorBidi"/>
                                <w:bCs/>
                                <w:color w:val="FFFFFF" w:themeColor="background1"/>
                                <w:sz w:val="28"/>
                                <w:szCs w:val="28"/>
                              </w:rPr>
                              <w:t>ssemblea sinodale</w:t>
                            </w:r>
                          </w:p>
                          <w:p w:rsidR="00C04D18" w:rsidRPr="00C04D18" w:rsidRDefault="00C04D18" w:rsidP="00C04D18">
                            <w:pPr>
                              <w:ind w:left="142"/>
                              <w:jc w:val="center"/>
                              <w:rPr>
                                <w:rFonts w:asciiTheme="majorHAnsi" w:eastAsia="Calibri" w:hAnsiTheme="majorHAnsi" w:cstheme="majorHAnsi"/>
                                <w:iCs/>
                              </w:rPr>
                            </w:pPr>
                            <w:r w:rsidRPr="00C04D18">
                              <w:rPr>
                                <w:rFonts w:asciiTheme="majorHAnsi" w:eastAsia="Calibri" w:hAnsiTheme="majorHAnsi" w:cstheme="majorHAnsi"/>
                                <w:bCs/>
                              </w:rPr>
                              <w:t>Autori:</w:t>
                            </w:r>
                            <w:r w:rsidRPr="00C04D18">
                              <w:rPr>
                                <w:rFonts w:ascii="Trebuchet MS" w:eastAsia="Calibri" w:hAnsi="Trebuchet MS" w:cstheme="majorBidi"/>
                                <w:b/>
                              </w:rPr>
                              <w:t xml:space="preserve"> </w:t>
                            </w:r>
                            <w:r w:rsidRPr="00C04D18">
                              <w:rPr>
                                <w:rFonts w:asciiTheme="majorHAnsi" w:eastAsia="Calibri" w:hAnsiTheme="majorHAnsi" w:cstheme="majorHAnsi"/>
                                <w:iCs/>
                              </w:rPr>
                              <w:t>Coniugi Graziella Gatto e Massimo Cremonese</w:t>
                            </w:r>
                          </w:p>
                          <w:p w:rsidR="00C04D18" w:rsidRPr="00C04D18" w:rsidRDefault="00C04D18" w:rsidP="00C04D18">
                            <w:pPr>
                              <w:ind w:left="142"/>
                              <w:jc w:val="center"/>
                              <w:rPr>
                                <w:rFonts w:asciiTheme="majorHAnsi" w:eastAsia="Calibri" w:hAnsiTheme="majorHAnsi" w:cstheme="majorHAnsi"/>
                                <w:b/>
                                <w:iCs/>
                                <w:color w:val="FF0000"/>
                              </w:rPr>
                            </w:pPr>
                          </w:p>
                          <w:p w:rsidR="00C04D18" w:rsidRPr="00CA65CA" w:rsidRDefault="00C04D18" w:rsidP="00131139">
                            <w:pPr>
                              <w:ind w:left="142"/>
                              <w:jc w:val="center"/>
                              <w:rPr>
                                <w:rFonts w:ascii="Trebuchet MS" w:eastAsia="Calibri" w:hAnsi="Trebuchet MS" w:cstheme="majorBidi"/>
                                <w:bCs/>
                                <w:color w:val="FFFFFF" w:themeColor="background1"/>
                                <w:sz w:val="28"/>
                                <w:szCs w:val="28"/>
                              </w:rPr>
                            </w:pPr>
                          </w:p>
                          <w:p w:rsidR="00CA65CA" w:rsidRPr="00CA65CA" w:rsidRDefault="00CA65CA" w:rsidP="00CA65CA">
                            <w:pPr>
                              <w:jc w:val="center"/>
                              <w:rPr>
                                <w:color w:val="FFFFFF" w:themeColor="background1"/>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0A1BE55" id="object 5" o:spid="_x0000_s1028" style="position:absolute;left:0;text-align:left;margin-left:1.2pt;margin-top:4pt;width:378.15pt;height:8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281034,3447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" adj="-11796480,,5400" path="m90367,15107r50665,249l195290,15727r45517,330l293465,16448r59512,447l419057,17394r35414,267l529866,18229r39909,299l611112,18837r42728,318l697923,19481r45403,334l790013,20156r47935,348l887095,20858r50323,359l988882,21581r52568,369l1095087,22323r54670,375l1205425,23077r56628,380l1319608,23839r58444,383l1437350,24605r60116,384l1558364,25371r61645,381l1682364,26131r63030,377l1809063,26881r64272,370l1938175,27617r65371,361l2069413,28334r66327,350l2202490,29027r67139,337l2337121,29692r67808,321l2473017,30325r68334,302l2609893,30920r68716,282l2747463,31473r68955,260l2885439,31980r69051,235l3023535,32436r69003,208l3161464,32837r68813,178l3298941,33177r68478,147l3435677,33453r68001,112l3571387,33660r67381,76l3705785,33793r66616,37l3838582,33847r65710,-3l3969494,33819r64659,-47l4098233,33703r63466,-92l4224513,33495r62129,-139l4348047,33191r60648,-190l4468549,32786r59025,-243l4585732,32274r57257,-296l4699310,31653r55347,-353l4808995,30917r53293,-413l4914501,30061r51097,-474l5015543,29082r48757,-538l5111832,27974r46274,-604l5203084,26733r43646,-672l5289010,25354r40876,-743l5369324,23833r74417,-1668l5511973,20346r61760,-1975l5628736,16236r24878,-1129l5706181,12742r54170,-2138l5816021,8686r57069,-1706l5931455,5479r59560,-1303l6051669,3064r61645,-928l6175848,1384r63322,-582l6303178,382r64592,-265l6432844,r65455,23l6564033,180r65910,283l6695928,865r65959,514l6827717,1998r65600,716l6958585,3521r64833,890l7087716,5378r63660,1035l7214297,7510r62080,1151l7337514,9860r60092,1239l7456551,12370r57697,1298l7570594,14985r54895,1328l7678829,17645r51685,1329l7780442,20294r48068,1302l7874617,22873r44045,1247l7960541,25327r39613,1162l8072174,28645r61732,1887l8160659,31356r23876,736l8223248,33267r33945,916l8261950,36347r13467,47936l8279023,130067r1680,58991l8280858,223194r-282,37062l8279872,300119r-1111,42539l8277258,387748r-1880,47516l8273135,485080r-2590,51991l8267622,591112r-3240,55966l8260839,704843r-3830,59440l8252905,825272r-4362,62413l8243939,951397r-4833,64885l8234059,1082215r-5244,66857l8223387,1216726r-5597,68327l8212040,1353928r-5890,69297l8200137,1492819r-6122,69766l8187799,1632398r-6295,69734l8175145,1771662r-6409,69202l8162292,1909611r-6463,68168l8149362,2045243r-6457,66634l8136473,2177555r-6392,64599l8123743,2305547r-6267,62063l8111294,2428217r-6083,59026l8099243,2544563r-5839,55489l8087710,2653584r-5535,51450l8076814,2754277r-5172,46911l8066674,2845641r-4749,41871l8057410,2926675r-8269,69702l8041986,3053746r-5922,44033l8017055,3130848r-43765,16018l7923452,3158649r-40997,7744l7835446,3174047r-52844,7563l7724098,3189083r-63987,7380l7590817,3203751r-74425,7194l7477310,3214507r-40299,3539l7395518,3221561r-42665,3491l7309036,3228519r-44945,3444l7218040,3235382r-47137,3395l7122705,3242149r-49240,3347l7023207,3248819r-51254,3298l6919724,3255391r-53181,3249l6812431,3261865r-55020,3200l6701504,3268240r-56771,3150l6587120,3274515r-58434,3100l6469454,3280690r-60009,3050l6348683,3286765r-61495,2999l6224982,3292737r-62893,2948l6098529,3298608r-64204,2896l5969499,3304375r-65427,2845l5838068,3310039r-66561,2793l5704412,3315599r-67606,2740l5568709,3321053r-68565,2688l5431133,3326402r-69435,2635l5291860,3331645r-70217,2581l5151068,3336781r-70911,2527l5008932,3341809r-71516,2473l4865629,3346729r-72035,2419l4721334,3351540r-72464,2364l4576224,3356241r-72806,2309l4430474,3360832r-73059,2254l4284261,3365312r-73225,2198l4137762,3369680r-73302,2142l3991152,3373936r-73292,2086l3844607,3378079r-73193,2029l3698304,3382109r-73006,1972l3552418,3386024r-72731,1914l3407126,3389824r-72368,1856l3262605,3393508r-71918,1799l3119029,3397076r-71378,1740l2976576,3400527r-70751,1682l2835421,3403861r-70035,1622l2695741,3407076r-69232,1563l2557711,3410172r-68340,1503l2421509,3413148r-67361,1443l2287309,3416004r-66293,1383l2155289,3418739r-65138,1322l2025624,3421352r-63894,1261l1898491,3423843r-62562,1200l1774065,3426211r-61142,1138l1652523,3428455r-59634,1076l1534041,3430575r-58038,1013l1418795,3432570r-56354,950l1306962,3434439r-54582,887l1198717,3436182r-52722,824l1094236,3437798r-50774,759l993696,3439285r-48737,696l897273,3440645r-46613,631l805143,3441875r-44400,567l717482,3442976r-42100,502l634466,3443947r-39711,436l556272,3444786r-73196,707l415053,3446069r-62673,442l295233,3446819r-51445,174l198222,3447032r-20524,-32l125429,3446701r-47165,-878l42068,3433328,21270,3384276r-9642,-52014l5051,3266334,1265,3187807,334,3144229,,3097994r227,-48727l983,2998212r1251,-53218l3945,2889776r2137,-57053l8613,2774000r2889,-60229l14716,2652200r3504,-62748l21982,2525691r3985,-64609l30141,2395788r4329,-65813l38920,2263806r4538,-66360l48049,2131060r4610,-66248l57256,1998866r4547,-65480l66269,1868538r4350,-64054l74818,1741391r4015,-61969l82630,1618741r3546,-59228l89435,1501903r2940,-55829l94962,1392191r2198,-51772l98937,1290922r1322,-47058l101092,1199410r309,-41687l101153,1118969r-2304,-68053l93910,996566,90367,974940,61720,680953,64903,367012,80818,117077,90367,15107xe" fillcolor="#5b9bd5 [3204]" strokeweight="1pt">
                <v:stroke joinstyle="miter"/>
                <v:formulas/>
                <v:path arrowok="t" o:connecttype="custom" textboxrect="0,0,8281034,3447415"/>
                <v:textbox inset="0,0,0,0">
                  <w:txbxContent>
                    <w:p w:rsidR="00EE7A8E" w:rsidRPr="00EE7A8E" w:rsidRDefault="00EE7A8E" w:rsidP="00CA65CA">
                      <w:pPr>
                        <w:ind w:left="142"/>
                        <w:jc w:val="center"/>
                        <w:rPr>
                          <w:rFonts w:ascii="Trebuchet MS" w:eastAsia="Calibri" w:hAnsi="Trebuchet MS" w:cs="Arial"/>
                          <w:b/>
                          <w:color w:val="FFFFFF" w:themeColor="background1"/>
                          <w:sz w:val="4"/>
                          <w:szCs w:val="4"/>
                        </w:rPr>
                      </w:pPr>
                    </w:p>
                    <w:p w:rsidR="00CA65CA" w:rsidRDefault="00CA65CA" w:rsidP="00CA65CA">
                      <w:pPr>
                        <w:ind w:left="142"/>
                        <w:jc w:val="center"/>
                        <w:rPr>
                          <w:rFonts w:ascii="Trebuchet MS" w:eastAsia="Calibri" w:hAnsi="Trebuchet MS" w:cs="Arial"/>
                          <w:b/>
                          <w:color w:val="FFFFFF" w:themeColor="background1"/>
                          <w:sz w:val="40"/>
                          <w:szCs w:val="40"/>
                        </w:rPr>
                      </w:pPr>
                      <w:r w:rsidRPr="00CA65CA">
                        <w:rPr>
                          <w:rFonts w:ascii="Trebuchet MS" w:eastAsia="Calibri" w:hAnsi="Trebuchet MS" w:cs="Arial"/>
                          <w:b/>
                          <w:color w:val="FFFFFF" w:themeColor="background1"/>
                          <w:sz w:val="40"/>
                          <w:szCs w:val="40"/>
                        </w:rPr>
                        <w:t>CHIESE APERTE</w:t>
                      </w:r>
                    </w:p>
                    <w:p w:rsidR="00EE7A8E" w:rsidRPr="00EE7A8E" w:rsidRDefault="00EE7A8E" w:rsidP="00CA65CA">
                      <w:pPr>
                        <w:ind w:left="142"/>
                        <w:jc w:val="center"/>
                        <w:rPr>
                          <w:rFonts w:ascii="Trebuchet MS" w:eastAsia="Calibri" w:hAnsi="Trebuchet MS" w:cs="Arial"/>
                          <w:b/>
                          <w:color w:val="FFFFFF" w:themeColor="background1"/>
                          <w:sz w:val="10"/>
                          <w:szCs w:val="10"/>
                        </w:rPr>
                      </w:pPr>
                    </w:p>
                    <w:p w:rsidR="00CA65CA" w:rsidRPr="00C04D18" w:rsidRDefault="00131139" w:rsidP="00131139">
                      <w:pPr>
                        <w:ind w:left="142"/>
                        <w:jc w:val="center"/>
                        <w:rPr>
                          <w:rFonts w:ascii="Trebuchet MS" w:eastAsia="Calibri" w:hAnsi="Trebuchet MS" w:cstheme="majorBidi"/>
                          <w:bCs/>
                          <w:color w:val="FFFFFF" w:themeColor="background1"/>
                          <w:sz w:val="28"/>
                          <w:szCs w:val="28"/>
                        </w:rPr>
                      </w:pPr>
                      <w:r w:rsidRPr="00C04D18">
                        <w:rPr>
                          <w:rFonts w:ascii="Trebuchet MS" w:eastAsia="Calibri" w:hAnsi="Trebuchet MS" w:cstheme="majorBidi"/>
                          <w:bCs/>
                          <w:color w:val="FFFFFF" w:themeColor="background1"/>
                          <w:sz w:val="28"/>
                          <w:szCs w:val="28"/>
                        </w:rPr>
                        <w:t>La preghiera di tutta la Diocesi sostiene i membri dell’A</w:t>
                      </w:r>
                      <w:r w:rsidR="00CA65CA" w:rsidRPr="00C04D18">
                        <w:rPr>
                          <w:rFonts w:ascii="Trebuchet MS" w:eastAsia="Calibri" w:hAnsi="Trebuchet MS" w:cstheme="majorBidi"/>
                          <w:bCs/>
                          <w:color w:val="FFFFFF" w:themeColor="background1"/>
                          <w:sz w:val="28"/>
                          <w:szCs w:val="28"/>
                        </w:rPr>
                        <w:t>ssemblea sinodale</w:t>
                      </w:r>
                    </w:p>
                    <w:p w:rsidR="00C04D18" w:rsidRPr="00C04D18" w:rsidRDefault="00C04D18" w:rsidP="00C04D18">
                      <w:pPr>
                        <w:ind w:left="142"/>
                        <w:jc w:val="center"/>
                        <w:rPr>
                          <w:rFonts w:asciiTheme="majorHAnsi" w:eastAsia="Calibri" w:hAnsiTheme="majorHAnsi" w:cstheme="majorHAnsi"/>
                          <w:iCs/>
                        </w:rPr>
                      </w:pPr>
                      <w:r w:rsidRPr="00C04D18">
                        <w:rPr>
                          <w:rFonts w:asciiTheme="majorHAnsi" w:eastAsia="Calibri" w:hAnsiTheme="majorHAnsi" w:cstheme="majorHAnsi"/>
                          <w:bCs/>
                        </w:rPr>
                        <w:t>Autori:</w:t>
                      </w:r>
                      <w:r w:rsidRPr="00C04D18">
                        <w:rPr>
                          <w:rFonts w:ascii="Trebuchet MS" w:eastAsia="Calibri" w:hAnsi="Trebuchet MS" w:cstheme="majorBidi"/>
                          <w:b/>
                        </w:rPr>
                        <w:t xml:space="preserve"> </w:t>
                      </w:r>
                      <w:r w:rsidRPr="00C04D18">
                        <w:rPr>
                          <w:rFonts w:asciiTheme="majorHAnsi" w:eastAsia="Calibri" w:hAnsiTheme="majorHAnsi" w:cstheme="majorHAnsi"/>
                          <w:iCs/>
                        </w:rPr>
                        <w:t>Coniugi Graziella Gatto e Massimo Cremonese</w:t>
                      </w:r>
                    </w:p>
                    <w:p w:rsidR="00C04D18" w:rsidRPr="00C04D18" w:rsidRDefault="00C04D18" w:rsidP="00C04D18">
                      <w:pPr>
                        <w:ind w:left="142"/>
                        <w:jc w:val="center"/>
                        <w:rPr>
                          <w:rFonts w:asciiTheme="majorHAnsi" w:eastAsia="Calibri" w:hAnsiTheme="majorHAnsi" w:cstheme="majorHAnsi"/>
                          <w:b/>
                          <w:iCs/>
                          <w:color w:val="FF0000"/>
                        </w:rPr>
                      </w:pPr>
                    </w:p>
                    <w:p w:rsidR="00C04D18" w:rsidRPr="00CA65CA" w:rsidRDefault="00C04D18" w:rsidP="00131139">
                      <w:pPr>
                        <w:ind w:left="142"/>
                        <w:jc w:val="center"/>
                        <w:rPr>
                          <w:rFonts w:ascii="Trebuchet MS" w:eastAsia="Calibri" w:hAnsi="Trebuchet MS" w:cstheme="majorBidi"/>
                          <w:bCs/>
                          <w:color w:val="FFFFFF" w:themeColor="background1"/>
                          <w:sz w:val="28"/>
                          <w:szCs w:val="28"/>
                        </w:rPr>
                      </w:pPr>
                    </w:p>
                    <w:p w:rsidR="00CA65CA" w:rsidRPr="00CA65CA" w:rsidRDefault="00CA65CA" w:rsidP="00CA65CA">
                      <w:pPr>
                        <w:jc w:val="center"/>
                        <w:rPr>
                          <w:color w:val="FFFFFF" w:themeColor="background1"/>
                        </w:rPr>
                      </w:pPr>
                    </w:p>
                  </w:txbxContent>
                </v:textbox>
              </v:shape>
            </w:pict>
          </mc:Fallback>
        </mc:AlternateContent>
      </w:r>
    </w:p>
    <w:p w:rsidR="002A4167" w:rsidRDefault="00C04D18" w:rsidP="001143A7">
      <w:pPr>
        <w:ind w:left="142"/>
        <w:jc w:val="center"/>
        <w:rPr>
          <w:rFonts w:asciiTheme="majorBidi" w:eastAsia="Calibri" w:hAnsiTheme="majorBidi" w:cstheme="majorBidi"/>
          <w:b/>
        </w:rPr>
      </w:pPr>
      <w:r>
        <w:rPr>
          <w:rFonts w:asciiTheme="majorBidi" w:eastAsia="Calibri" w:hAnsiTheme="majorBidi" w:cstheme="majorBidi"/>
          <w:b/>
          <w:noProof/>
          <w:lang w:eastAsia="it-IT"/>
        </w:rPr>
        <mc:AlternateContent>
          <mc:Choice Requires="wps">
            <w:drawing>
              <wp:anchor distT="0" distB="0" distL="114300" distR="114300" simplePos="0" relativeHeight="251660284" behindDoc="0" locked="0" layoutInCell="1" allowOverlap="1" wp14:anchorId="2ECBEA33" wp14:editId="5FE46192">
                <wp:simplePos x="0" y="0"/>
                <wp:positionH relativeFrom="column">
                  <wp:posOffset>990648</wp:posOffset>
                </wp:positionH>
                <wp:positionV relativeFrom="paragraph">
                  <wp:posOffset>79375</wp:posOffset>
                </wp:positionV>
                <wp:extent cx="2743200" cy="395785"/>
                <wp:effectExtent l="0" t="0" r="0" b="4445"/>
                <wp:wrapNone/>
                <wp:docPr id="4" name="Casella di testo 4"/>
                <wp:cNvGraphicFramePr/>
                <a:graphic xmlns:a="http://schemas.openxmlformats.org/drawingml/2006/main">
                  <a:graphicData uri="http://schemas.microsoft.com/office/word/2010/wordprocessingShape">
                    <wps:wsp>
                      <wps:cNvSpPr txBox="1"/>
                      <wps:spPr>
                        <a:xfrm>
                          <a:off x="0" y="0"/>
                          <a:ext cx="2743200" cy="395785"/>
                        </a:xfrm>
                        <a:prstGeom prst="rect">
                          <a:avLst/>
                        </a:prstGeom>
                        <a:noFill/>
                        <a:ln w="6350">
                          <a:noFill/>
                        </a:ln>
                      </wps:spPr>
                      <wps:txbx>
                        <w:txbxContent>
                          <w:p w:rsidR="00C04D18" w:rsidRPr="00C04D18" w:rsidRDefault="00C04D18" w:rsidP="00C04D18">
                            <w:pPr>
                              <w:ind w:left="142"/>
                              <w:jc w:val="center"/>
                              <w:rPr>
                                <w:rFonts w:ascii="Trebuchet MS" w:eastAsia="Calibri" w:hAnsi="Trebuchet MS" w:cs="Arial"/>
                                <w:b/>
                                <w:color w:val="2E74B5" w:themeColor="accent1" w:themeShade="BF"/>
                                <w:sz w:val="40"/>
                                <w:szCs w:val="40"/>
                              </w:rPr>
                            </w:pPr>
                            <w:r w:rsidRPr="00C04D18">
                              <w:rPr>
                                <w:rFonts w:ascii="Trebuchet MS" w:eastAsia="Calibri" w:hAnsi="Trebuchet MS" w:cs="Arial"/>
                                <w:b/>
                                <w:color w:val="2E74B5" w:themeColor="accent1" w:themeShade="BF"/>
                                <w:sz w:val="40"/>
                                <w:szCs w:val="40"/>
                              </w:rPr>
                              <w:t>CHIESE APERTE</w:t>
                            </w:r>
                          </w:p>
                          <w:p w:rsidR="00C04D18" w:rsidRDefault="00C0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2ECBEA33" id="Casella di testo 4" o:spid="_x0000_s1029" type="#_x0000_t202" style="position:absolute;left:0;text-align:left;margin-left:78pt;margin-top:6.25pt;width:3in;height:31.15pt;z-index:2516602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" filled="f" stroked="f" strokeweight=".5pt">
                <v:textbox>
                  <w:txbxContent>
                    <w:p w:rsidR="00C04D18" w:rsidRPr="00C04D18" w:rsidRDefault="00C04D18" w:rsidP="00C04D18">
                      <w:pPr>
                        <w:ind w:left="142"/>
                        <w:jc w:val="center"/>
                        <w:rPr>
                          <w:rFonts w:ascii="Trebuchet MS" w:eastAsia="Calibri" w:hAnsi="Trebuchet MS" w:cs="Arial"/>
                          <w:b/>
                          <w:color w:val="2E74B5" w:themeColor="accent1" w:themeShade="BF"/>
                          <w:sz w:val="40"/>
                          <w:szCs w:val="40"/>
                        </w:rPr>
                      </w:pPr>
                      <w:r w:rsidRPr="00C04D18">
                        <w:rPr>
                          <w:rFonts w:ascii="Trebuchet MS" w:eastAsia="Calibri" w:hAnsi="Trebuchet MS" w:cs="Arial"/>
                          <w:b/>
                          <w:color w:val="2E74B5" w:themeColor="accent1" w:themeShade="BF"/>
                          <w:sz w:val="40"/>
                          <w:szCs w:val="40"/>
                        </w:rPr>
                        <w:t>CHIESE APERTE</w:t>
                      </w:r>
                    </w:p>
                    <w:p w:rsidR="00C04D18" w:rsidRDefault="00C04D18"/>
                  </w:txbxContent>
                </v:textbox>
              </v:shape>
            </w:pict>
          </mc:Fallback>
        </mc:AlternateContent>
      </w:r>
    </w:p>
    <w:p w:rsidR="002A4167" w:rsidRDefault="002A4167" w:rsidP="001143A7">
      <w:pPr>
        <w:ind w:left="142"/>
        <w:jc w:val="center"/>
        <w:rPr>
          <w:rFonts w:asciiTheme="majorBidi" w:eastAsia="Calibri" w:hAnsiTheme="majorBidi" w:cstheme="majorBidi"/>
          <w:b/>
        </w:rPr>
      </w:pPr>
    </w:p>
    <w:p w:rsidR="00CA65CA" w:rsidRDefault="00CA65CA" w:rsidP="001143A7">
      <w:pPr>
        <w:ind w:left="142"/>
        <w:jc w:val="center"/>
        <w:rPr>
          <w:rFonts w:asciiTheme="majorBidi" w:eastAsia="Calibri" w:hAnsiTheme="majorBidi" w:cstheme="majorBidi"/>
          <w:b/>
        </w:rPr>
      </w:pPr>
    </w:p>
    <w:p w:rsidR="00CA65CA" w:rsidRDefault="00CA65CA" w:rsidP="001143A7">
      <w:pPr>
        <w:ind w:left="142"/>
        <w:jc w:val="center"/>
        <w:rPr>
          <w:rFonts w:asciiTheme="majorBidi" w:eastAsia="Calibri" w:hAnsiTheme="majorBidi" w:cstheme="majorBidi"/>
          <w:b/>
        </w:rPr>
      </w:pPr>
    </w:p>
    <w:p w:rsidR="00CA65CA" w:rsidRDefault="00CA65CA" w:rsidP="001143A7">
      <w:pPr>
        <w:ind w:left="142"/>
        <w:jc w:val="center"/>
        <w:rPr>
          <w:rFonts w:asciiTheme="majorBidi" w:eastAsia="Calibri" w:hAnsiTheme="majorBidi" w:cstheme="majorBidi"/>
          <w:b/>
        </w:rPr>
      </w:pPr>
    </w:p>
    <w:p w:rsidR="00CA65CA" w:rsidRPr="00C04D18" w:rsidRDefault="00CA65CA" w:rsidP="001143A7">
      <w:pPr>
        <w:ind w:left="142"/>
        <w:jc w:val="center"/>
        <w:rPr>
          <w:rFonts w:asciiTheme="majorBidi" w:eastAsia="Calibri" w:hAnsiTheme="majorBidi" w:cstheme="majorBidi"/>
          <w:b/>
          <w:sz w:val="12"/>
          <w:szCs w:val="12"/>
        </w:rPr>
      </w:pPr>
    </w:p>
    <w:p w:rsidR="004B0AF2" w:rsidRPr="00B61D11" w:rsidRDefault="004B0AF2" w:rsidP="00C04D18">
      <w:pPr>
        <w:rPr>
          <w:rFonts w:asciiTheme="majorBidi" w:eastAsia="Calibri" w:hAnsiTheme="majorBidi" w:cstheme="majorBidi"/>
          <w:b/>
          <w:sz w:val="10"/>
          <w:szCs w:val="10"/>
        </w:rPr>
      </w:pPr>
    </w:p>
    <w:p w:rsidR="00AB09EE" w:rsidRPr="00C04D18" w:rsidRDefault="00756A95" w:rsidP="00C04D18">
      <w:pPr>
        <w:rPr>
          <w:rFonts w:asciiTheme="majorHAnsi" w:eastAsia="Calibri" w:hAnsiTheme="majorHAnsi" w:cstheme="majorHAnsi"/>
          <w:sz w:val="22"/>
          <w:szCs w:val="22"/>
        </w:rPr>
      </w:pPr>
      <w:r w:rsidRPr="00756A95">
        <w:rPr>
          <w:rFonts w:asciiTheme="majorHAnsi" w:eastAsia="Calibri" w:hAnsiTheme="majorHAnsi" w:cstheme="majorHAnsi"/>
          <w:sz w:val="22"/>
          <w:szCs w:val="22"/>
        </w:rPr>
        <w:t>È bello saperci insieme in questo cammino di preghiera: «Ci succede di pensare che l’orazione dei credenti sia una corrente irrilevante e anonima che nella marcia della storia non conta. Quanta strada dobbiamo ancora percorrere per capire che tutto, in realtà, è connesso» (</w:t>
      </w:r>
      <w:r w:rsidRPr="00756A95">
        <w:rPr>
          <w:rFonts w:asciiTheme="majorHAnsi" w:eastAsia="Calibri" w:hAnsiTheme="majorHAnsi" w:cstheme="majorHAnsi"/>
          <w:i/>
          <w:iCs/>
          <w:sz w:val="22"/>
          <w:szCs w:val="22"/>
        </w:rPr>
        <w:t>José Tolentino Mendonça).</w:t>
      </w:r>
    </w:p>
    <w:p w:rsidR="00756A95" w:rsidRPr="00756A95" w:rsidRDefault="00756A95" w:rsidP="00AB09EE">
      <w:pPr>
        <w:rPr>
          <w:rFonts w:asciiTheme="majorHAnsi" w:eastAsia="Calibri" w:hAnsiTheme="majorHAnsi" w:cstheme="majorHAnsi"/>
          <w:sz w:val="6"/>
          <w:szCs w:val="6"/>
        </w:rPr>
      </w:pPr>
    </w:p>
    <w:p w:rsidR="00AB09EE" w:rsidRDefault="00AB09EE" w:rsidP="00AB09EE">
      <w:pPr>
        <w:rPr>
          <w:rFonts w:asciiTheme="majorHAnsi" w:eastAsia="Calibri" w:hAnsiTheme="majorHAnsi" w:cstheme="majorHAnsi"/>
          <w:b/>
          <w:bCs/>
        </w:rPr>
        <w:sectPr w:rsidR="00AB09EE" w:rsidSect="004B0AF2">
          <w:pgSz w:w="8419" w:h="11906" w:orient="landscape" w:code="9"/>
          <w:pgMar w:top="568" w:right="481" w:bottom="426" w:left="567" w:header="397" w:footer="397" w:gutter="0"/>
          <w:cols w:space="708"/>
          <w:docGrid w:linePitch="360"/>
        </w:sectPr>
      </w:pPr>
    </w:p>
    <w:p w:rsidR="00B61D11" w:rsidRDefault="00B61D11" w:rsidP="00C04D18">
      <w:pPr>
        <w:rPr>
          <w:rFonts w:asciiTheme="majorHAnsi" w:eastAsia="Calibri" w:hAnsiTheme="majorHAnsi" w:cstheme="majorHAnsi"/>
          <w:b/>
          <w:bCs/>
        </w:rPr>
      </w:pPr>
    </w:p>
    <w:p w:rsidR="00756A95" w:rsidRPr="00B61D11" w:rsidRDefault="008D6FC9" w:rsidP="00B61D11">
      <w:pPr>
        <w:rPr>
          <w:rFonts w:asciiTheme="majorHAnsi" w:eastAsia="Calibri" w:hAnsiTheme="majorHAnsi" w:cstheme="majorHAnsi"/>
          <w:b/>
          <w:bCs/>
        </w:rPr>
      </w:pPr>
      <w:r>
        <w:rPr>
          <w:rFonts w:asciiTheme="majorHAnsi" w:eastAsia="Calibri" w:hAnsiTheme="majorHAnsi" w:cstheme="majorHAnsi"/>
          <w:b/>
          <w:bCs/>
        </w:rPr>
        <w:t xml:space="preserve">  </w:t>
      </w:r>
      <w:r w:rsidR="00C04D18" w:rsidRPr="008D6FC9">
        <w:rPr>
          <w:rFonts w:asciiTheme="majorHAnsi" w:eastAsia="Calibri" w:hAnsiTheme="majorHAnsi" w:cstheme="majorHAnsi"/>
          <w:b/>
          <w:bCs/>
          <w:color w:val="2E74B5" w:themeColor="accent1" w:themeShade="BF"/>
        </w:rPr>
        <w:t>Canto</w:t>
      </w:r>
      <w:r w:rsidR="00B61D11" w:rsidRPr="008D6FC9">
        <w:rPr>
          <w:rFonts w:asciiTheme="majorHAnsi" w:eastAsia="Calibri" w:hAnsiTheme="majorHAnsi" w:cstheme="majorHAnsi"/>
          <w:b/>
          <w:bCs/>
          <w:color w:val="2E74B5" w:themeColor="accent1" w:themeShade="BF"/>
        </w:rPr>
        <w:tab/>
      </w:r>
      <w:r w:rsidR="00B61D11">
        <w:rPr>
          <w:rFonts w:asciiTheme="majorHAnsi" w:eastAsia="Calibri" w:hAnsiTheme="majorHAnsi" w:cstheme="majorHAnsi"/>
          <w:b/>
          <w:bCs/>
        </w:rPr>
        <w:tab/>
      </w:r>
      <w:r w:rsidR="00756A95" w:rsidRPr="00756A95">
        <w:rPr>
          <w:rFonts w:asciiTheme="majorHAnsi" w:hAnsiTheme="majorHAnsi" w:cstheme="majorHAnsi"/>
          <w:b/>
          <w:bCs/>
          <w:sz w:val="22"/>
          <w:szCs w:val="22"/>
        </w:rPr>
        <w:t>Vieni Spirito,</w:t>
      </w:r>
      <w:r w:rsidR="00756A95">
        <w:rPr>
          <w:rFonts w:asciiTheme="majorHAnsi" w:hAnsiTheme="majorHAnsi" w:cstheme="majorHAnsi"/>
          <w:b/>
          <w:bCs/>
          <w:sz w:val="22"/>
          <w:szCs w:val="22"/>
        </w:rPr>
        <w:t xml:space="preserve"> </w:t>
      </w:r>
      <w:r w:rsidR="00756A95" w:rsidRPr="00756A95">
        <w:rPr>
          <w:rFonts w:asciiTheme="majorHAnsi" w:hAnsiTheme="majorHAnsi" w:cstheme="majorHAnsi"/>
          <w:b/>
          <w:bCs/>
          <w:sz w:val="22"/>
          <w:szCs w:val="22"/>
        </w:rPr>
        <w:t>forza dall'alto, nel mio cuore</w:t>
      </w:r>
    </w:p>
    <w:p w:rsidR="00C04D18" w:rsidRDefault="00756A95" w:rsidP="00B61D11">
      <w:pPr>
        <w:ind w:left="1134" w:firstLine="282"/>
        <w:rPr>
          <w:rFonts w:asciiTheme="majorHAnsi" w:hAnsiTheme="majorHAnsi" w:cstheme="majorHAnsi"/>
          <w:b/>
          <w:bCs/>
          <w:sz w:val="22"/>
          <w:szCs w:val="22"/>
        </w:rPr>
      </w:pPr>
      <w:r w:rsidRPr="00756A95">
        <w:rPr>
          <w:rFonts w:asciiTheme="majorHAnsi" w:hAnsiTheme="majorHAnsi" w:cstheme="majorHAnsi"/>
          <w:b/>
          <w:bCs/>
          <w:sz w:val="22"/>
          <w:szCs w:val="22"/>
        </w:rPr>
        <w:t>fammi rinascere, Signore, Spirito (2v)</w:t>
      </w:r>
    </w:p>
    <w:p w:rsidR="00C04D18" w:rsidRPr="00C04D18" w:rsidRDefault="00C04D18" w:rsidP="00C04D18">
      <w:pPr>
        <w:ind w:left="1134"/>
        <w:rPr>
          <w:rFonts w:asciiTheme="majorHAnsi" w:hAnsiTheme="majorHAnsi" w:cstheme="majorHAnsi"/>
          <w:b/>
          <w:bCs/>
          <w:sz w:val="6"/>
          <w:szCs w:val="6"/>
        </w:rPr>
      </w:pPr>
    </w:p>
    <w:p w:rsidR="00756A95" w:rsidRPr="00C04D18" w:rsidRDefault="00756A95" w:rsidP="00B61D11">
      <w:pPr>
        <w:ind w:left="1134" w:firstLine="282"/>
        <w:rPr>
          <w:rFonts w:asciiTheme="majorHAnsi" w:hAnsiTheme="majorHAnsi" w:cstheme="majorHAnsi"/>
          <w:b/>
          <w:bCs/>
          <w:sz w:val="22"/>
          <w:szCs w:val="22"/>
        </w:rPr>
      </w:pPr>
      <w:r w:rsidRPr="00756A95">
        <w:rPr>
          <w:rFonts w:asciiTheme="majorHAnsi" w:eastAsia="Calibri" w:hAnsiTheme="majorHAnsi" w:cstheme="majorHAnsi"/>
          <w:sz w:val="22"/>
          <w:szCs w:val="22"/>
        </w:rPr>
        <w:t>Come una fonte vieni in me</w:t>
      </w:r>
    </w:p>
    <w:p w:rsidR="00756A95" w:rsidRPr="00756A95" w:rsidRDefault="00756A95" w:rsidP="00B61D11">
      <w:pPr>
        <w:ind w:left="1134" w:firstLine="282"/>
        <w:rPr>
          <w:rFonts w:asciiTheme="majorHAnsi" w:eastAsia="Calibri" w:hAnsiTheme="majorHAnsi" w:cstheme="majorHAnsi"/>
          <w:sz w:val="22"/>
          <w:szCs w:val="22"/>
        </w:rPr>
      </w:pPr>
      <w:r w:rsidRPr="00756A95">
        <w:rPr>
          <w:rFonts w:asciiTheme="majorHAnsi" w:eastAsia="Calibri" w:hAnsiTheme="majorHAnsi" w:cstheme="majorHAnsi"/>
          <w:sz w:val="22"/>
          <w:szCs w:val="22"/>
        </w:rPr>
        <w:t>come un oceano vieni in me</w:t>
      </w:r>
    </w:p>
    <w:p w:rsidR="00756A95" w:rsidRPr="00756A95" w:rsidRDefault="00756A95" w:rsidP="00B61D11">
      <w:pPr>
        <w:ind w:left="1134" w:firstLine="282"/>
        <w:rPr>
          <w:rFonts w:asciiTheme="majorHAnsi" w:eastAsia="Calibri" w:hAnsiTheme="majorHAnsi" w:cstheme="majorHAnsi"/>
          <w:sz w:val="22"/>
          <w:szCs w:val="22"/>
        </w:rPr>
      </w:pPr>
      <w:r w:rsidRPr="00756A95">
        <w:rPr>
          <w:rFonts w:asciiTheme="majorHAnsi" w:eastAsia="Calibri" w:hAnsiTheme="majorHAnsi" w:cstheme="majorHAnsi"/>
          <w:sz w:val="22"/>
          <w:szCs w:val="22"/>
        </w:rPr>
        <w:t>come un fiume vieni in me</w:t>
      </w:r>
    </w:p>
    <w:p w:rsidR="00AB09EE" w:rsidRPr="00756A95" w:rsidRDefault="00756A95" w:rsidP="00B61D11">
      <w:pPr>
        <w:ind w:left="1134" w:firstLine="282"/>
        <w:rPr>
          <w:rFonts w:asciiTheme="majorHAnsi" w:eastAsia="Calibri" w:hAnsiTheme="majorHAnsi" w:cstheme="majorHAnsi"/>
          <w:sz w:val="22"/>
          <w:szCs w:val="22"/>
        </w:rPr>
      </w:pPr>
      <w:r w:rsidRPr="00756A95">
        <w:rPr>
          <w:rFonts w:asciiTheme="majorHAnsi" w:eastAsia="Calibri" w:hAnsiTheme="majorHAnsi" w:cstheme="majorHAnsi"/>
          <w:sz w:val="22"/>
          <w:szCs w:val="22"/>
        </w:rPr>
        <w:t>come un fragore vieni in me.</w:t>
      </w:r>
    </w:p>
    <w:p w:rsidR="00AB09EE" w:rsidRPr="00756A95" w:rsidRDefault="00756A95" w:rsidP="00B61D11">
      <w:pPr>
        <w:ind w:left="1134" w:firstLine="282"/>
        <w:rPr>
          <w:rFonts w:asciiTheme="majorHAnsi" w:eastAsia="Calibri" w:hAnsiTheme="majorHAnsi" w:cstheme="majorHAnsi"/>
          <w:sz w:val="22"/>
          <w:szCs w:val="22"/>
        </w:rPr>
      </w:pPr>
      <w:r w:rsidRPr="00756A95">
        <w:rPr>
          <w:rFonts w:asciiTheme="majorHAnsi" w:eastAsia="Calibri" w:hAnsiTheme="majorHAnsi" w:cstheme="majorHAnsi"/>
          <w:b/>
          <w:bCs/>
          <w:sz w:val="22"/>
          <w:szCs w:val="22"/>
        </w:rPr>
        <w:t>Vieni Spirito forza dall’alto…</w:t>
      </w:r>
    </w:p>
    <w:p w:rsidR="003179FA" w:rsidRPr="00C04D18" w:rsidRDefault="003179FA" w:rsidP="00C04D18">
      <w:pPr>
        <w:ind w:left="1134"/>
        <w:jc w:val="left"/>
        <w:rPr>
          <w:rFonts w:asciiTheme="majorHAnsi" w:eastAsia="Calibri" w:hAnsiTheme="majorHAnsi" w:cstheme="majorHAnsi"/>
          <w:sz w:val="6"/>
          <w:szCs w:val="6"/>
        </w:rPr>
      </w:pPr>
    </w:p>
    <w:p w:rsidR="00756A95" w:rsidRPr="00756A95" w:rsidRDefault="00756A95" w:rsidP="00B61D11">
      <w:pPr>
        <w:ind w:left="1134" w:firstLine="282"/>
        <w:rPr>
          <w:rFonts w:asciiTheme="majorHAnsi" w:eastAsia="Calibri" w:hAnsiTheme="majorHAnsi" w:cstheme="majorHAnsi"/>
          <w:sz w:val="22"/>
          <w:szCs w:val="22"/>
        </w:rPr>
      </w:pPr>
      <w:r w:rsidRPr="00756A95">
        <w:rPr>
          <w:rFonts w:asciiTheme="majorHAnsi" w:eastAsia="Calibri" w:hAnsiTheme="majorHAnsi" w:cstheme="majorHAnsi"/>
          <w:sz w:val="22"/>
          <w:szCs w:val="22"/>
        </w:rPr>
        <w:t>Come un vento con il tuo amore</w:t>
      </w:r>
    </w:p>
    <w:p w:rsidR="00756A95" w:rsidRPr="00756A95" w:rsidRDefault="00756A95" w:rsidP="00B61D11">
      <w:pPr>
        <w:ind w:left="1134" w:firstLine="282"/>
        <w:rPr>
          <w:rFonts w:asciiTheme="majorHAnsi" w:eastAsia="Calibri" w:hAnsiTheme="majorHAnsi" w:cstheme="majorHAnsi"/>
          <w:sz w:val="22"/>
          <w:szCs w:val="22"/>
        </w:rPr>
      </w:pPr>
      <w:r w:rsidRPr="00756A95">
        <w:rPr>
          <w:rFonts w:asciiTheme="majorHAnsi" w:eastAsia="Calibri" w:hAnsiTheme="majorHAnsi" w:cstheme="majorHAnsi"/>
          <w:sz w:val="22"/>
          <w:szCs w:val="22"/>
        </w:rPr>
        <w:t>come una fiamma con la tua pace</w:t>
      </w:r>
    </w:p>
    <w:p w:rsidR="00756A95" w:rsidRPr="00756A95" w:rsidRDefault="00756A95" w:rsidP="00B61D11">
      <w:pPr>
        <w:ind w:left="1134" w:firstLine="282"/>
        <w:rPr>
          <w:rFonts w:asciiTheme="majorHAnsi" w:eastAsia="Calibri" w:hAnsiTheme="majorHAnsi" w:cstheme="majorHAnsi"/>
          <w:sz w:val="22"/>
          <w:szCs w:val="22"/>
        </w:rPr>
      </w:pPr>
      <w:r w:rsidRPr="00756A95">
        <w:rPr>
          <w:rFonts w:asciiTheme="majorHAnsi" w:eastAsia="Calibri" w:hAnsiTheme="majorHAnsi" w:cstheme="majorHAnsi"/>
          <w:sz w:val="22"/>
          <w:szCs w:val="22"/>
        </w:rPr>
        <w:t>come un fuoco con la tua gioia</w:t>
      </w:r>
    </w:p>
    <w:p w:rsidR="00756A95" w:rsidRPr="00756A95" w:rsidRDefault="00756A95" w:rsidP="00B61D11">
      <w:pPr>
        <w:ind w:left="1134" w:firstLine="282"/>
        <w:rPr>
          <w:rFonts w:asciiTheme="majorHAnsi" w:eastAsia="Calibri" w:hAnsiTheme="majorHAnsi" w:cstheme="majorHAnsi"/>
          <w:sz w:val="22"/>
          <w:szCs w:val="22"/>
        </w:rPr>
      </w:pPr>
      <w:r w:rsidRPr="00756A95">
        <w:rPr>
          <w:rFonts w:asciiTheme="majorHAnsi" w:eastAsia="Calibri" w:hAnsiTheme="majorHAnsi" w:cstheme="majorHAnsi"/>
          <w:sz w:val="22"/>
          <w:szCs w:val="22"/>
        </w:rPr>
        <w:t>come una luce con la tua forza.</w:t>
      </w:r>
    </w:p>
    <w:p w:rsidR="00756A95" w:rsidRDefault="00756A95" w:rsidP="00B61D11">
      <w:pPr>
        <w:ind w:left="1134" w:firstLine="282"/>
        <w:rPr>
          <w:rFonts w:asciiTheme="majorHAnsi" w:eastAsia="Calibri" w:hAnsiTheme="majorHAnsi" w:cstheme="majorHAnsi"/>
          <w:b/>
          <w:bCs/>
          <w:sz w:val="22"/>
          <w:szCs w:val="22"/>
        </w:rPr>
      </w:pPr>
      <w:r w:rsidRPr="00756A95">
        <w:rPr>
          <w:rFonts w:asciiTheme="majorHAnsi" w:eastAsia="Calibri" w:hAnsiTheme="majorHAnsi" w:cstheme="majorHAnsi"/>
          <w:b/>
          <w:bCs/>
          <w:sz w:val="22"/>
          <w:szCs w:val="22"/>
        </w:rPr>
        <w:t>Vieni Spirito forza dall’alto…</w:t>
      </w:r>
    </w:p>
    <w:p w:rsidR="00756A95" w:rsidRPr="00C04D18" w:rsidRDefault="00756A95" w:rsidP="00756A95">
      <w:pPr>
        <w:rPr>
          <w:rFonts w:asciiTheme="majorHAnsi" w:eastAsia="Calibri" w:hAnsiTheme="majorHAnsi" w:cstheme="majorHAnsi"/>
          <w:sz w:val="6"/>
          <w:szCs w:val="6"/>
        </w:rPr>
      </w:pPr>
    </w:p>
    <w:p w:rsidR="00B61D11" w:rsidRPr="00B61D11" w:rsidRDefault="008D6FC9" w:rsidP="00B61D11">
      <w:pPr>
        <w:ind w:left="1134"/>
        <w:rPr>
          <w:rFonts w:asciiTheme="majorHAnsi" w:eastAsia="Calibri" w:hAnsiTheme="majorHAnsi" w:cstheme="majorHAnsi"/>
          <w:b/>
          <w:bCs/>
          <w:sz w:val="16"/>
          <w:szCs w:val="16"/>
        </w:rPr>
      </w:pPr>
      <w:r>
        <w:rPr>
          <w:rFonts w:asciiTheme="majorHAnsi" w:eastAsia="Calibri" w:hAnsiTheme="majorHAnsi" w:cstheme="majorHAnsi"/>
          <w:b/>
          <w:bCs/>
          <w:noProof/>
          <w:sz w:val="22"/>
          <w:szCs w:val="22"/>
          <w:lang w:eastAsia="it-IT"/>
        </w:rPr>
        <mc:AlternateContent>
          <mc:Choice Requires="wps">
            <w:drawing>
              <wp:anchor distT="0" distB="0" distL="114300" distR="114300" simplePos="0" relativeHeight="251671552" behindDoc="0" locked="0" layoutInCell="1" allowOverlap="1" wp14:anchorId="21EE95B4" wp14:editId="58F1E05F">
                <wp:simplePos x="0" y="0"/>
                <wp:positionH relativeFrom="column">
                  <wp:posOffset>-86256</wp:posOffset>
                </wp:positionH>
                <wp:positionV relativeFrom="paragraph">
                  <wp:posOffset>62230</wp:posOffset>
                </wp:positionV>
                <wp:extent cx="1378424" cy="525438"/>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378424" cy="525438"/>
                        </a:xfrm>
                        <a:prstGeom prst="rect">
                          <a:avLst/>
                        </a:prstGeom>
                        <a:noFill/>
                        <a:ln w="6350">
                          <a:noFill/>
                        </a:ln>
                      </wps:spPr>
                      <wps:txbx>
                        <w:txbxContent>
                          <w:p w:rsidR="00B61D11" w:rsidRPr="008D6FC9" w:rsidRDefault="00B61D11">
                            <w:pPr>
                              <w:rPr>
                                <w:rFonts w:asciiTheme="majorHAnsi" w:hAnsiTheme="majorHAnsi" w:cstheme="majorHAnsi"/>
                                <w:b/>
                                <w:bCs/>
                                <w:color w:val="2E74B5" w:themeColor="accent1" w:themeShade="BF"/>
                              </w:rPr>
                            </w:pPr>
                            <w:r w:rsidRPr="008D6FC9">
                              <w:rPr>
                                <w:rFonts w:asciiTheme="majorHAnsi" w:hAnsiTheme="majorHAnsi" w:cstheme="majorHAnsi"/>
                                <w:b/>
                                <w:bCs/>
                                <w:color w:val="2E74B5" w:themeColor="accent1" w:themeShade="BF"/>
                              </w:rPr>
                              <w:t xml:space="preserve">Invocazione </w:t>
                            </w:r>
                          </w:p>
                          <w:p w:rsidR="00B61D11" w:rsidRPr="008D6FC9" w:rsidRDefault="00B61D11">
                            <w:pPr>
                              <w:rPr>
                                <w:rFonts w:asciiTheme="majorHAnsi" w:hAnsiTheme="majorHAnsi" w:cstheme="majorHAnsi"/>
                                <w:b/>
                                <w:bCs/>
                                <w:color w:val="2E74B5" w:themeColor="accent1" w:themeShade="BF"/>
                              </w:rPr>
                            </w:pPr>
                            <w:r w:rsidRPr="008D6FC9">
                              <w:rPr>
                                <w:rFonts w:asciiTheme="majorHAnsi" w:hAnsiTheme="majorHAnsi" w:cstheme="majorHAnsi"/>
                                <w:b/>
                                <w:bCs/>
                                <w:color w:val="2E74B5" w:themeColor="accent1" w:themeShade="BF"/>
                              </w:rPr>
                              <w:t>allo Spirito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1EE95B4" id="Casella di testo 6" o:spid="_x0000_s1030" type="#_x0000_t202" style="position:absolute;left:0;text-align:left;margin-left:-6.8pt;margin-top:4.9pt;width:108.55pt;height:4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" filled="f" stroked="f" strokeweight=".5pt">
                <v:textbox>
                  <w:txbxContent>
                    <w:p w:rsidR="00B61D11" w:rsidRPr="008D6FC9" w:rsidRDefault="00B61D11">
                      <w:pPr>
                        <w:rPr>
                          <w:rFonts w:asciiTheme="majorHAnsi" w:hAnsiTheme="majorHAnsi" w:cstheme="majorHAnsi"/>
                          <w:b/>
                          <w:bCs/>
                          <w:color w:val="2E74B5" w:themeColor="accent1" w:themeShade="BF"/>
                        </w:rPr>
                      </w:pPr>
                      <w:r w:rsidRPr="008D6FC9">
                        <w:rPr>
                          <w:rFonts w:asciiTheme="majorHAnsi" w:hAnsiTheme="majorHAnsi" w:cstheme="majorHAnsi"/>
                          <w:b/>
                          <w:bCs/>
                          <w:color w:val="2E74B5" w:themeColor="accent1" w:themeShade="BF"/>
                        </w:rPr>
                        <w:t xml:space="preserve">Invocazione </w:t>
                      </w:r>
                    </w:p>
                    <w:p w:rsidR="00B61D11" w:rsidRPr="008D6FC9" w:rsidRDefault="00B61D11">
                      <w:pPr>
                        <w:rPr>
                          <w:rFonts w:asciiTheme="majorHAnsi" w:hAnsiTheme="majorHAnsi" w:cstheme="majorHAnsi"/>
                          <w:b/>
                          <w:bCs/>
                          <w:color w:val="2E74B5" w:themeColor="accent1" w:themeShade="BF"/>
                        </w:rPr>
                      </w:pPr>
                      <w:r w:rsidRPr="008D6FC9">
                        <w:rPr>
                          <w:rFonts w:asciiTheme="majorHAnsi" w:hAnsiTheme="majorHAnsi" w:cstheme="majorHAnsi"/>
                          <w:b/>
                          <w:bCs/>
                          <w:color w:val="2E74B5" w:themeColor="accent1" w:themeShade="BF"/>
                        </w:rPr>
                        <w:t>allo Spirito</w:t>
                      </w:r>
                    </w:p>
                  </w:txbxContent>
                </v:textbox>
              </v:shape>
            </w:pict>
          </mc:Fallback>
        </mc:AlternateContent>
      </w:r>
    </w:p>
    <w:p w:rsidR="00756A95" w:rsidRPr="00B61D11" w:rsidRDefault="00756A95" w:rsidP="00B61D11">
      <w:pPr>
        <w:ind w:left="1134" w:firstLine="282"/>
        <w:rPr>
          <w:rFonts w:asciiTheme="majorHAnsi" w:eastAsia="Calibri" w:hAnsiTheme="majorHAnsi" w:cstheme="majorHAnsi"/>
          <w:sz w:val="22"/>
          <w:szCs w:val="22"/>
        </w:rPr>
      </w:pPr>
      <w:r w:rsidRPr="00B61D11">
        <w:rPr>
          <w:rFonts w:asciiTheme="majorHAnsi" w:eastAsia="Calibri" w:hAnsiTheme="majorHAnsi" w:cstheme="majorHAnsi"/>
          <w:sz w:val="22"/>
          <w:szCs w:val="22"/>
        </w:rPr>
        <w:t>Vieni, Santo Spirito, manda a noi dal cielo un raggio della tua luce.</w:t>
      </w:r>
    </w:p>
    <w:p w:rsidR="00756A95" w:rsidRPr="00B61D11" w:rsidRDefault="00756A95" w:rsidP="00B61D11">
      <w:pPr>
        <w:ind w:left="1134" w:firstLine="282"/>
        <w:rPr>
          <w:rFonts w:asciiTheme="majorHAnsi" w:eastAsia="Calibri" w:hAnsiTheme="majorHAnsi" w:cstheme="majorHAnsi"/>
          <w:sz w:val="22"/>
          <w:szCs w:val="22"/>
        </w:rPr>
      </w:pPr>
      <w:r w:rsidRPr="00B61D11">
        <w:rPr>
          <w:rFonts w:asciiTheme="majorHAnsi" w:eastAsia="Calibri" w:hAnsiTheme="majorHAnsi" w:cstheme="majorHAnsi"/>
          <w:sz w:val="22"/>
          <w:szCs w:val="22"/>
        </w:rPr>
        <w:t>Vieni, padre dei poveri, vieni, datore dei doni, vieni, luce dei cuori.</w:t>
      </w:r>
    </w:p>
    <w:p w:rsidR="00756A95" w:rsidRPr="00B61D11" w:rsidRDefault="00756A95" w:rsidP="00B61D11">
      <w:pPr>
        <w:ind w:left="1134" w:firstLine="282"/>
        <w:rPr>
          <w:rFonts w:asciiTheme="majorHAnsi" w:eastAsia="Calibri" w:hAnsiTheme="majorHAnsi" w:cstheme="majorHAnsi"/>
          <w:sz w:val="22"/>
          <w:szCs w:val="22"/>
        </w:rPr>
      </w:pPr>
      <w:r w:rsidRPr="00B61D11">
        <w:rPr>
          <w:rFonts w:asciiTheme="majorHAnsi" w:eastAsia="Calibri" w:hAnsiTheme="majorHAnsi" w:cstheme="majorHAnsi"/>
          <w:sz w:val="22"/>
          <w:szCs w:val="22"/>
        </w:rPr>
        <w:t>Consolatore perfetto, ospite dolce dell’anima, dolcissimo sollievo.</w:t>
      </w:r>
    </w:p>
    <w:p w:rsidR="00756A95" w:rsidRPr="00B61D11" w:rsidRDefault="00756A95" w:rsidP="00B61D11">
      <w:pPr>
        <w:ind w:left="1134" w:firstLine="282"/>
        <w:rPr>
          <w:rFonts w:asciiTheme="majorHAnsi" w:eastAsia="Calibri" w:hAnsiTheme="majorHAnsi" w:cstheme="majorHAnsi"/>
          <w:sz w:val="22"/>
          <w:szCs w:val="22"/>
        </w:rPr>
      </w:pPr>
      <w:r w:rsidRPr="00B61D11">
        <w:rPr>
          <w:rFonts w:asciiTheme="majorHAnsi" w:eastAsia="Calibri" w:hAnsiTheme="majorHAnsi" w:cstheme="majorHAnsi"/>
          <w:sz w:val="22"/>
          <w:szCs w:val="22"/>
        </w:rPr>
        <w:t>Nella fatica, riposo, nella calura, riparo, nel pianto, conforto.</w:t>
      </w:r>
    </w:p>
    <w:p w:rsidR="00756A95" w:rsidRPr="00B61D11" w:rsidRDefault="00756A95" w:rsidP="00B61D11">
      <w:pPr>
        <w:ind w:left="1134" w:firstLine="282"/>
        <w:rPr>
          <w:rFonts w:asciiTheme="majorHAnsi" w:eastAsia="Calibri" w:hAnsiTheme="majorHAnsi" w:cstheme="majorHAnsi"/>
          <w:sz w:val="22"/>
          <w:szCs w:val="22"/>
        </w:rPr>
      </w:pPr>
      <w:r w:rsidRPr="00B61D11">
        <w:rPr>
          <w:rFonts w:asciiTheme="majorHAnsi" w:eastAsia="Calibri" w:hAnsiTheme="majorHAnsi" w:cstheme="majorHAnsi"/>
          <w:sz w:val="22"/>
          <w:szCs w:val="22"/>
        </w:rPr>
        <w:t>O luce beatissima, invadi nell’intimo il cuore dei tuoi fedeli.</w:t>
      </w:r>
    </w:p>
    <w:p w:rsidR="00756A95" w:rsidRPr="00B61D11" w:rsidRDefault="00756A95" w:rsidP="00B61D11">
      <w:pPr>
        <w:ind w:left="1134" w:firstLine="282"/>
        <w:rPr>
          <w:rFonts w:asciiTheme="majorHAnsi" w:eastAsia="Calibri" w:hAnsiTheme="majorHAnsi" w:cstheme="majorHAnsi"/>
          <w:sz w:val="22"/>
          <w:szCs w:val="22"/>
        </w:rPr>
      </w:pPr>
      <w:r w:rsidRPr="00B61D11">
        <w:rPr>
          <w:rFonts w:asciiTheme="majorHAnsi" w:eastAsia="Calibri" w:hAnsiTheme="majorHAnsi" w:cstheme="majorHAnsi"/>
          <w:sz w:val="22"/>
          <w:szCs w:val="22"/>
        </w:rPr>
        <w:t>Senza la tua forza, nulla è nell’uomo, nulla senza colpa.</w:t>
      </w:r>
    </w:p>
    <w:p w:rsidR="00756A95" w:rsidRPr="00B61D11" w:rsidRDefault="00756A95" w:rsidP="00B61D11">
      <w:pPr>
        <w:ind w:left="1134" w:firstLine="282"/>
        <w:rPr>
          <w:rFonts w:asciiTheme="majorHAnsi" w:eastAsia="Calibri" w:hAnsiTheme="majorHAnsi" w:cstheme="majorHAnsi"/>
          <w:sz w:val="22"/>
          <w:szCs w:val="22"/>
        </w:rPr>
      </w:pPr>
      <w:r w:rsidRPr="00B61D11">
        <w:rPr>
          <w:rFonts w:asciiTheme="majorHAnsi" w:eastAsia="Calibri" w:hAnsiTheme="majorHAnsi" w:cstheme="majorHAnsi"/>
          <w:sz w:val="22"/>
          <w:szCs w:val="22"/>
        </w:rPr>
        <w:t>Lava ciò che è sordido, bagna ciò che è arido, sana ciò che sanguina.</w:t>
      </w:r>
    </w:p>
    <w:p w:rsidR="00756A95" w:rsidRPr="00B61D11" w:rsidRDefault="00756A95" w:rsidP="00B61D11">
      <w:pPr>
        <w:ind w:left="1134" w:firstLine="282"/>
        <w:rPr>
          <w:rFonts w:asciiTheme="majorHAnsi" w:eastAsia="Calibri" w:hAnsiTheme="majorHAnsi" w:cstheme="majorHAnsi"/>
          <w:sz w:val="22"/>
          <w:szCs w:val="22"/>
        </w:rPr>
      </w:pPr>
      <w:r w:rsidRPr="00B61D11">
        <w:rPr>
          <w:rFonts w:asciiTheme="majorHAnsi" w:eastAsia="Calibri" w:hAnsiTheme="majorHAnsi" w:cstheme="majorHAnsi"/>
          <w:sz w:val="22"/>
          <w:szCs w:val="22"/>
        </w:rPr>
        <w:t>Piega ciò che è rigido, scalda ciò che è gelido, drizza ciò che è sviato.</w:t>
      </w:r>
    </w:p>
    <w:p w:rsidR="00C04D18" w:rsidRPr="00B61D11" w:rsidRDefault="00756A95" w:rsidP="00B61D11">
      <w:pPr>
        <w:ind w:left="1134" w:firstLine="282"/>
        <w:rPr>
          <w:rFonts w:asciiTheme="majorHAnsi" w:eastAsia="Calibri" w:hAnsiTheme="majorHAnsi" w:cstheme="majorHAnsi"/>
          <w:sz w:val="22"/>
          <w:szCs w:val="22"/>
        </w:rPr>
      </w:pPr>
      <w:r w:rsidRPr="00B61D11">
        <w:rPr>
          <w:rFonts w:asciiTheme="majorHAnsi" w:eastAsia="Calibri" w:hAnsiTheme="majorHAnsi" w:cstheme="majorHAnsi"/>
          <w:sz w:val="22"/>
          <w:szCs w:val="22"/>
        </w:rPr>
        <w:t>Dona ai tuoi fedeli, che solo in te confidano, i tuoi santi doni.</w:t>
      </w:r>
    </w:p>
    <w:p w:rsidR="00756A95" w:rsidRPr="00B61D11" w:rsidRDefault="00756A95" w:rsidP="00B61D11">
      <w:pPr>
        <w:ind w:left="1134" w:firstLine="282"/>
        <w:rPr>
          <w:rFonts w:asciiTheme="majorHAnsi" w:eastAsia="Calibri" w:hAnsiTheme="majorHAnsi" w:cstheme="majorHAnsi"/>
          <w:sz w:val="22"/>
          <w:szCs w:val="22"/>
        </w:rPr>
      </w:pPr>
      <w:r w:rsidRPr="00B61D11">
        <w:rPr>
          <w:rFonts w:asciiTheme="majorHAnsi" w:eastAsia="Calibri" w:hAnsiTheme="majorHAnsi" w:cstheme="majorHAnsi"/>
          <w:sz w:val="22"/>
          <w:szCs w:val="22"/>
        </w:rPr>
        <w:t>Dona virtù e premio, dona morte santa, dona gioia eterna</w:t>
      </w:r>
      <w:r w:rsidR="00C04D18" w:rsidRPr="00B61D11">
        <w:rPr>
          <w:rFonts w:asciiTheme="majorHAnsi" w:eastAsia="Calibri" w:hAnsiTheme="majorHAnsi" w:cstheme="majorHAnsi"/>
          <w:sz w:val="22"/>
          <w:szCs w:val="22"/>
        </w:rPr>
        <w:t>.</w:t>
      </w:r>
    </w:p>
    <w:p w:rsidR="00607453" w:rsidRPr="00607453" w:rsidRDefault="00607453" w:rsidP="00607453">
      <w:pPr>
        <w:ind w:left="993" w:firstLine="708"/>
        <w:rPr>
          <w:rFonts w:asciiTheme="majorHAnsi" w:eastAsia="Calibri" w:hAnsiTheme="majorHAnsi" w:cstheme="majorHAnsi"/>
          <w:b/>
          <w:bCs/>
          <w:sz w:val="22"/>
          <w:szCs w:val="22"/>
        </w:rPr>
      </w:pPr>
      <w:r>
        <w:rPr>
          <w:rFonts w:asciiTheme="majorHAnsi" w:eastAsia="Calibri" w:hAnsiTheme="majorHAnsi" w:cstheme="majorHAnsi"/>
          <w:b/>
          <w:bCs/>
          <w:noProof/>
          <w:sz w:val="22"/>
          <w:szCs w:val="22"/>
          <w:lang w:eastAsia="it-IT"/>
        </w:rPr>
        <w:lastRenderedPageBreak/>
        <mc:AlternateContent>
          <mc:Choice Requires="wps">
            <w:drawing>
              <wp:anchor distT="0" distB="0" distL="114300" distR="114300" simplePos="0" relativeHeight="251673600" behindDoc="0" locked="0" layoutInCell="1" allowOverlap="1" wp14:anchorId="3D28C5F7" wp14:editId="603F7A8E">
                <wp:simplePos x="0" y="0"/>
                <wp:positionH relativeFrom="column">
                  <wp:posOffset>-141785</wp:posOffset>
                </wp:positionH>
                <wp:positionV relativeFrom="paragraph">
                  <wp:posOffset>50639</wp:posOffset>
                </wp:positionV>
                <wp:extent cx="1378424" cy="436729"/>
                <wp:effectExtent l="0" t="0" r="0" b="1905"/>
                <wp:wrapNone/>
                <wp:docPr id="7" name="Casella di testo 7"/>
                <wp:cNvGraphicFramePr/>
                <a:graphic xmlns:a="http://schemas.openxmlformats.org/drawingml/2006/main">
                  <a:graphicData uri="http://schemas.microsoft.com/office/word/2010/wordprocessingShape">
                    <wps:wsp>
                      <wps:cNvSpPr txBox="1"/>
                      <wps:spPr>
                        <a:xfrm>
                          <a:off x="0" y="0"/>
                          <a:ext cx="1378424" cy="436729"/>
                        </a:xfrm>
                        <a:prstGeom prst="rect">
                          <a:avLst/>
                        </a:prstGeom>
                        <a:noFill/>
                        <a:ln w="6350">
                          <a:noFill/>
                        </a:ln>
                      </wps:spPr>
                      <wps:txbx>
                        <w:txbxContent>
                          <w:p w:rsidR="00B61D11" w:rsidRPr="008D6FC9" w:rsidRDefault="00B61D11" w:rsidP="00B61D11">
                            <w:pPr>
                              <w:jc w:val="left"/>
                              <w:rPr>
                                <w:rFonts w:asciiTheme="majorHAnsi" w:hAnsiTheme="majorHAnsi" w:cstheme="majorHAnsi"/>
                                <w:b/>
                                <w:bCs/>
                                <w:color w:val="2E74B5" w:themeColor="accent1" w:themeShade="BF"/>
                              </w:rPr>
                            </w:pPr>
                            <w:r w:rsidRPr="008D6FC9">
                              <w:rPr>
                                <w:rFonts w:asciiTheme="majorHAnsi" w:hAnsiTheme="majorHAnsi" w:cstheme="majorHAnsi"/>
                                <w:b/>
                                <w:bCs/>
                                <w:color w:val="2E74B5" w:themeColor="accent1" w:themeShade="BF"/>
                              </w:rPr>
                              <w:t xml:space="preserve">Salmo 120 </w:t>
                            </w:r>
                          </w:p>
                          <w:p w:rsidR="00B61D11" w:rsidRPr="00B61D11" w:rsidRDefault="00B61D11" w:rsidP="00B61D11">
                            <w:pPr>
                              <w:jc w:val="left"/>
                              <w:rPr>
                                <w:rFonts w:asciiTheme="majorHAnsi" w:hAnsiTheme="majorHAnsi" w:cstheme="maj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D28C5F7" id="Casella di testo 7" o:spid="_x0000_s1031" type="#_x0000_t202" style="position:absolute;left:0;text-align:left;margin-left:-11.15pt;margin-top:4pt;width:108.55pt;height:34.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" filled="f" stroked="f" strokeweight=".5pt">
                <v:textbox>
                  <w:txbxContent>
                    <w:p w:rsidR="00B61D11" w:rsidRPr="008D6FC9" w:rsidRDefault="00B61D11" w:rsidP="00B61D11">
                      <w:pPr>
                        <w:jc w:val="left"/>
                        <w:rPr>
                          <w:rFonts w:asciiTheme="majorHAnsi" w:hAnsiTheme="majorHAnsi" w:cstheme="majorHAnsi"/>
                          <w:b/>
                          <w:bCs/>
                          <w:color w:val="2E74B5" w:themeColor="accent1" w:themeShade="BF"/>
                        </w:rPr>
                      </w:pPr>
                      <w:r w:rsidRPr="008D6FC9">
                        <w:rPr>
                          <w:rFonts w:asciiTheme="majorHAnsi" w:hAnsiTheme="majorHAnsi" w:cstheme="majorHAnsi"/>
                          <w:b/>
                          <w:bCs/>
                          <w:color w:val="2E74B5" w:themeColor="accent1" w:themeShade="BF"/>
                        </w:rPr>
                        <w:t>Salmo 120</w:t>
                      </w:r>
                      <w:r w:rsidRPr="008D6FC9">
                        <w:rPr>
                          <w:rFonts w:asciiTheme="majorHAnsi" w:hAnsiTheme="majorHAnsi" w:cstheme="majorHAnsi"/>
                          <w:b/>
                          <w:bCs/>
                          <w:color w:val="2E74B5" w:themeColor="accent1" w:themeShade="BF"/>
                        </w:rPr>
                        <w:t xml:space="preserve"> </w:t>
                      </w:r>
                    </w:p>
                    <w:p w:rsidR="00B61D11" w:rsidRPr="00B61D11" w:rsidRDefault="00B61D11" w:rsidP="00B61D11">
                      <w:pPr>
                        <w:jc w:val="left"/>
                        <w:rPr>
                          <w:rFonts w:asciiTheme="majorHAnsi" w:hAnsiTheme="majorHAnsi" w:cstheme="majorHAnsi"/>
                          <w:b/>
                          <w:bCs/>
                        </w:rPr>
                      </w:pPr>
                    </w:p>
                  </w:txbxContent>
                </v:textbox>
              </v:shape>
            </w:pict>
          </mc:Fallback>
        </mc:AlternateContent>
      </w:r>
      <w:r w:rsidRPr="00607453">
        <w:rPr>
          <w:rFonts w:asciiTheme="majorHAnsi" w:eastAsia="Calibri" w:hAnsiTheme="majorHAnsi" w:cstheme="majorHAnsi"/>
          <w:b/>
          <w:bCs/>
          <w:sz w:val="22"/>
          <w:szCs w:val="22"/>
        </w:rPr>
        <w:t>Il mio aiuto viene dal Signore</w:t>
      </w:r>
    </w:p>
    <w:p w:rsidR="00756A95" w:rsidRPr="00756A95" w:rsidRDefault="00756A95" w:rsidP="00607453">
      <w:pPr>
        <w:ind w:left="993" w:firstLine="708"/>
        <w:rPr>
          <w:rFonts w:asciiTheme="majorHAnsi" w:eastAsia="Calibri" w:hAnsiTheme="majorHAnsi" w:cstheme="majorHAnsi"/>
          <w:sz w:val="22"/>
          <w:szCs w:val="22"/>
        </w:rPr>
      </w:pPr>
      <w:r w:rsidRPr="00756A95">
        <w:rPr>
          <w:rFonts w:asciiTheme="majorHAnsi" w:eastAsia="Calibri" w:hAnsiTheme="majorHAnsi" w:cstheme="majorHAnsi"/>
          <w:sz w:val="22"/>
          <w:szCs w:val="22"/>
        </w:rPr>
        <w:t>Alzo gli occhi verso i monti:</w:t>
      </w:r>
    </w:p>
    <w:p w:rsidR="00756A95" w:rsidRPr="00756A95" w:rsidRDefault="00756A95" w:rsidP="00B61D11">
      <w:pPr>
        <w:ind w:left="1701"/>
        <w:rPr>
          <w:rFonts w:asciiTheme="majorHAnsi" w:eastAsia="Calibri" w:hAnsiTheme="majorHAnsi" w:cstheme="majorHAnsi"/>
          <w:sz w:val="22"/>
          <w:szCs w:val="22"/>
        </w:rPr>
      </w:pPr>
      <w:r w:rsidRPr="00756A95">
        <w:rPr>
          <w:rFonts w:asciiTheme="majorHAnsi" w:eastAsia="Calibri" w:hAnsiTheme="majorHAnsi" w:cstheme="majorHAnsi"/>
          <w:sz w:val="22"/>
          <w:szCs w:val="22"/>
        </w:rPr>
        <w:t>da dove mi verrà l'aiuto?</w:t>
      </w:r>
    </w:p>
    <w:p w:rsidR="00756A95" w:rsidRPr="00756A95" w:rsidRDefault="00756A95" w:rsidP="00B61D11">
      <w:pPr>
        <w:ind w:left="1701"/>
        <w:rPr>
          <w:rFonts w:asciiTheme="majorHAnsi" w:eastAsia="Calibri" w:hAnsiTheme="majorHAnsi" w:cstheme="majorHAnsi"/>
          <w:sz w:val="22"/>
          <w:szCs w:val="22"/>
        </w:rPr>
      </w:pPr>
      <w:r w:rsidRPr="00756A95">
        <w:rPr>
          <w:rFonts w:asciiTheme="majorHAnsi" w:eastAsia="Calibri" w:hAnsiTheme="majorHAnsi" w:cstheme="majorHAnsi"/>
          <w:sz w:val="22"/>
          <w:szCs w:val="22"/>
        </w:rPr>
        <w:t xml:space="preserve"> Il mio aiuto viene dal Signore,</w:t>
      </w:r>
    </w:p>
    <w:p w:rsidR="00756A95" w:rsidRPr="00756A95" w:rsidRDefault="00756A95" w:rsidP="00B61D11">
      <w:pPr>
        <w:ind w:left="1701"/>
        <w:rPr>
          <w:rFonts w:asciiTheme="majorHAnsi" w:eastAsia="Calibri" w:hAnsiTheme="majorHAnsi" w:cstheme="majorHAnsi"/>
          <w:b/>
          <w:bCs/>
          <w:sz w:val="22"/>
          <w:szCs w:val="22"/>
        </w:rPr>
      </w:pPr>
      <w:r w:rsidRPr="00756A95">
        <w:rPr>
          <w:rFonts w:asciiTheme="majorHAnsi" w:eastAsia="Calibri" w:hAnsiTheme="majorHAnsi" w:cstheme="majorHAnsi"/>
          <w:sz w:val="22"/>
          <w:szCs w:val="22"/>
        </w:rPr>
        <w:t>che ha fatto cielo e terra.</w:t>
      </w:r>
      <w:r>
        <w:rPr>
          <w:rFonts w:asciiTheme="majorHAnsi" w:eastAsia="Calibri" w:hAnsiTheme="majorHAnsi" w:cstheme="majorHAnsi"/>
          <w:sz w:val="22"/>
          <w:szCs w:val="22"/>
        </w:rPr>
        <w:t xml:space="preserve"> </w:t>
      </w:r>
      <w:r w:rsidRPr="00756A95">
        <w:rPr>
          <w:rFonts w:asciiTheme="majorHAnsi" w:eastAsia="Calibri" w:hAnsiTheme="majorHAnsi" w:cstheme="majorHAnsi"/>
          <w:b/>
          <w:bCs/>
          <w:sz w:val="22"/>
          <w:szCs w:val="22"/>
        </w:rPr>
        <w:t>Rit.</w:t>
      </w:r>
    </w:p>
    <w:p w:rsidR="00756A95" w:rsidRPr="00B61D11" w:rsidRDefault="00756A95" w:rsidP="00B61D11">
      <w:pPr>
        <w:ind w:left="1701"/>
        <w:rPr>
          <w:rFonts w:asciiTheme="majorHAnsi" w:eastAsia="Calibri" w:hAnsiTheme="majorHAnsi" w:cstheme="majorHAnsi"/>
          <w:sz w:val="12"/>
          <w:szCs w:val="12"/>
        </w:rPr>
      </w:pPr>
    </w:p>
    <w:p w:rsidR="00756A95" w:rsidRPr="00756A95" w:rsidRDefault="00756A95" w:rsidP="00B61D11">
      <w:pPr>
        <w:ind w:left="1701"/>
        <w:rPr>
          <w:rFonts w:asciiTheme="majorHAnsi" w:eastAsia="Calibri" w:hAnsiTheme="majorHAnsi" w:cstheme="majorHAnsi"/>
          <w:sz w:val="22"/>
          <w:szCs w:val="22"/>
        </w:rPr>
      </w:pPr>
      <w:r w:rsidRPr="00756A95">
        <w:rPr>
          <w:rFonts w:asciiTheme="majorHAnsi" w:eastAsia="Calibri" w:hAnsiTheme="majorHAnsi" w:cstheme="majorHAnsi"/>
          <w:sz w:val="22"/>
          <w:szCs w:val="22"/>
        </w:rPr>
        <w:t>Non lascerà vacillare il tuo piede,</w:t>
      </w:r>
    </w:p>
    <w:p w:rsidR="00756A95" w:rsidRPr="00756A95" w:rsidRDefault="00756A95" w:rsidP="00B61D11">
      <w:pPr>
        <w:ind w:left="1701"/>
        <w:rPr>
          <w:rFonts w:asciiTheme="majorHAnsi" w:eastAsia="Calibri" w:hAnsiTheme="majorHAnsi" w:cstheme="majorHAnsi"/>
          <w:sz w:val="22"/>
          <w:szCs w:val="22"/>
        </w:rPr>
      </w:pPr>
      <w:r w:rsidRPr="00756A95">
        <w:rPr>
          <w:rFonts w:asciiTheme="majorHAnsi" w:eastAsia="Calibri" w:hAnsiTheme="majorHAnsi" w:cstheme="majorHAnsi"/>
          <w:sz w:val="22"/>
          <w:szCs w:val="22"/>
        </w:rPr>
        <w:t>non si addormenterà il tuo custode.</w:t>
      </w:r>
    </w:p>
    <w:p w:rsidR="00756A95" w:rsidRPr="00756A95" w:rsidRDefault="00756A95" w:rsidP="00B61D11">
      <w:pPr>
        <w:ind w:left="1701"/>
        <w:rPr>
          <w:rFonts w:asciiTheme="majorHAnsi" w:eastAsia="Calibri" w:hAnsiTheme="majorHAnsi" w:cstheme="majorHAnsi"/>
          <w:sz w:val="22"/>
          <w:szCs w:val="22"/>
        </w:rPr>
      </w:pPr>
      <w:r w:rsidRPr="00756A95">
        <w:rPr>
          <w:rFonts w:asciiTheme="majorHAnsi" w:eastAsia="Calibri" w:hAnsiTheme="majorHAnsi" w:cstheme="majorHAnsi"/>
          <w:sz w:val="22"/>
          <w:szCs w:val="22"/>
        </w:rPr>
        <w:t xml:space="preserve"> Non si addormenterà, non prenderà sonno,</w:t>
      </w:r>
    </w:p>
    <w:p w:rsidR="00756A95" w:rsidRPr="00756A95" w:rsidRDefault="00756A95" w:rsidP="00B61D11">
      <w:pPr>
        <w:ind w:left="1701"/>
        <w:rPr>
          <w:rFonts w:asciiTheme="majorHAnsi" w:eastAsia="Calibri" w:hAnsiTheme="majorHAnsi" w:cstheme="majorHAnsi"/>
          <w:b/>
          <w:bCs/>
          <w:sz w:val="22"/>
          <w:szCs w:val="22"/>
        </w:rPr>
      </w:pPr>
      <w:r w:rsidRPr="00756A95">
        <w:rPr>
          <w:rFonts w:asciiTheme="majorHAnsi" w:eastAsia="Calibri" w:hAnsiTheme="majorHAnsi" w:cstheme="majorHAnsi"/>
          <w:sz w:val="22"/>
          <w:szCs w:val="22"/>
        </w:rPr>
        <w:t>il custode d'Israele.</w:t>
      </w:r>
      <w:r>
        <w:rPr>
          <w:rFonts w:asciiTheme="majorHAnsi" w:eastAsia="Calibri" w:hAnsiTheme="majorHAnsi" w:cstheme="majorHAnsi"/>
          <w:sz w:val="22"/>
          <w:szCs w:val="22"/>
        </w:rPr>
        <w:t xml:space="preserve"> </w:t>
      </w:r>
      <w:r w:rsidRPr="00756A95">
        <w:rPr>
          <w:rFonts w:asciiTheme="majorHAnsi" w:eastAsia="Calibri" w:hAnsiTheme="majorHAnsi" w:cstheme="majorHAnsi"/>
          <w:b/>
          <w:bCs/>
          <w:sz w:val="22"/>
          <w:szCs w:val="22"/>
        </w:rPr>
        <w:t>Rit.</w:t>
      </w:r>
    </w:p>
    <w:p w:rsidR="00756A95" w:rsidRPr="00B61D11" w:rsidRDefault="00756A95" w:rsidP="00B61D11">
      <w:pPr>
        <w:ind w:left="1701"/>
        <w:rPr>
          <w:rFonts w:asciiTheme="majorHAnsi" w:eastAsia="Calibri" w:hAnsiTheme="majorHAnsi" w:cstheme="majorHAnsi"/>
          <w:sz w:val="12"/>
          <w:szCs w:val="12"/>
        </w:rPr>
      </w:pPr>
    </w:p>
    <w:p w:rsidR="00756A95" w:rsidRPr="00756A95" w:rsidRDefault="00756A95" w:rsidP="00B61D11">
      <w:pPr>
        <w:ind w:left="1701"/>
        <w:rPr>
          <w:rFonts w:asciiTheme="majorHAnsi" w:eastAsia="Calibri" w:hAnsiTheme="majorHAnsi" w:cstheme="majorHAnsi"/>
          <w:sz w:val="22"/>
          <w:szCs w:val="22"/>
        </w:rPr>
      </w:pPr>
      <w:r w:rsidRPr="00756A95">
        <w:rPr>
          <w:rFonts w:asciiTheme="majorHAnsi" w:eastAsia="Calibri" w:hAnsiTheme="majorHAnsi" w:cstheme="majorHAnsi"/>
          <w:sz w:val="22"/>
          <w:szCs w:val="22"/>
        </w:rPr>
        <w:t>Il Signore è il tuo custode,</w:t>
      </w:r>
    </w:p>
    <w:p w:rsidR="00756A95" w:rsidRPr="00756A95" w:rsidRDefault="00756A95" w:rsidP="00B61D11">
      <w:pPr>
        <w:ind w:left="1701"/>
        <w:rPr>
          <w:rFonts w:asciiTheme="majorHAnsi" w:eastAsia="Calibri" w:hAnsiTheme="majorHAnsi" w:cstheme="majorHAnsi"/>
          <w:sz w:val="22"/>
          <w:szCs w:val="22"/>
        </w:rPr>
      </w:pPr>
      <w:r w:rsidRPr="00756A95">
        <w:rPr>
          <w:rFonts w:asciiTheme="majorHAnsi" w:eastAsia="Calibri" w:hAnsiTheme="majorHAnsi" w:cstheme="majorHAnsi"/>
          <w:sz w:val="22"/>
          <w:szCs w:val="22"/>
        </w:rPr>
        <w:t>il Signore è come ombra che ti copre,</w:t>
      </w:r>
    </w:p>
    <w:p w:rsidR="00756A95" w:rsidRPr="00756A95" w:rsidRDefault="00756A95" w:rsidP="00B61D11">
      <w:pPr>
        <w:ind w:left="1701"/>
        <w:rPr>
          <w:rFonts w:asciiTheme="majorHAnsi" w:eastAsia="Calibri" w:hAnsiTheme="majorHAnsi" w:cstheme="majorHAnsi"/>
          <w:sz w:val="22"/>
          <w:szCs w:val="22"/>
        </w:rPr>
      </w:pPr>
      <w:r w:rsidRPr="00756A95">
        <w:rPr>
          <w:rFonts w:asciiTheme="majorHAnsi" w:eastAsia="Calibri" w:hAnsiTheme="majorHAnsi" w:cstheme="majorHAnsi"/>
          <w:sz w:val="22"/>
          <w:szCs w:val="22"/>
        </w:rPr>
        <w:t>e sta alla tua destra.</w:t>
      </w:r>
    </w:p>
    <w:p w:rsidR="00756A95" w:rsidRPr="00756A95" w:rsidRDefault="00756A95" w:rsidP="00B61D11">
      <w:pPr>
        <w:ind w:left="1701"/>
        <w:rPr>
          <w:rFonts w:asciiTheme="majorHAnsi" w:eastAsia="Calibri" w:hAnsiTheme="majorHAnsi" w:cstheme="majorHAnsi"/>
          <w:sz w:val="22"/>
          <w:szCs w:val="22"/>
        </w:rPr>
      </w:pPr>
      <w:r w:rsidRPr="00756A95">
        <w:rPr>
          <w:rFonts w:asciiTheme="majorHAnsi" w:eastAsia="Calibri" w:hAnsiTheme="majorHAnsi" w:cstheme="majorHAnsi"/>
          <w:sz w:val="22"/>
          <w:szCs w:val="22"/>
        </w:rPr>
        <w:t>Di giorno non ti colpirà il sole,</w:t>
      </w:r>
    </w:p>
    <w:p w:rsidR="00756A95" w:rsidRPr="00756A95" w:rsidRDefault="00756A95" w:rsidP="00B61D11">
      <w:pPr>
        <w:ind w:left="1701"/>
        <w:rPr>
          <w:rFonts w:asciiTheme="majorHAnsi" w:eastAsia="Calibri" w:hAnsiTheme="majorHAnsi" w:cstheme="majorHAnsi"/>
          <w:b/>
          <w:bCs/>
          <w:sz w:val="22"/>
          <w:szCs w:val="22"/>
        </w:rPr>
      </w:pPr>
      <w:r w:rsidRPr="00756A95">
        <w:rPr>
          <w:rFonts w:asciiTheme="majorHAnsi" w:eastAsia="Calibri" w:hAnsiTheme="majorHAnsi" w:cstheme="majorHAnsi"/>
          <w:sz w:val="22"/>
          <w:szCs w:val="22"/>
        </w:rPr>
        <w:t>né la luna di notte.</w:t>
      </w:r>
      <w:r>
        <w:rPr>
          <w:rFonts w:asciiTheme="majorHAnsi" w:eastAsia="Calibri" w:hAnsiTheme="majorHAnsi" w:cstheme="majorHAnsi"/>
          <w:sz w:val="22"/>
          <w:szCs w:val="22"/>
        </w:rPr>
        <w:t xml:space="preserve"> </w:t>
      </w:r>
      <w:r w:rsidRPr="00756A95">
        <w:rPr>
          <w:rFonts w:asciiTheme="majorHAnsi" w:eastAsia="Calibri" w:hAnsiTheme="majorHAnsi" w:cstheme="majorHAnsi"/>
          <w:b/>
          <w:bCs/>
          <w:sz w:val="22"/>
          <w:szCs w:val="22"/>
        </w:rPr>
        <w:t>Rit.</w:t>
      </w:r>
    </w:p>
    <w:p w:rsidR="00756A95" w:rsidRPr="00B61D11" w:rsidRDefault="00756A95" w:rsidP="00B61D11">
      <w:pPr>
        <w:ind w:left="1701"/>
        <w:rPr>
          <w:rFonts w:asciiTheme="majorHAnsi" w:eastAsia="Calibri" w:hAnsiTheme="majorHAnsi" w:cstheme="majorHAnsi"/>
          <w:sz w:val="12"/>
          <w:szCs w:val="12"/>
        </w:rPr>
      </w:pPr>
    </w:p>
    <w:p w:rsidR="00756A95" w:rsidRPr="00756A95" w:rsidRDefault="00756A95" w:rsidP="00B61D11">
      <w:pPr>
        <w:ind w:left="1701"/>
        <w:rPr>
          <w:rFonts w:asciiTheme="majorHAnsi" w:eastAsia="Calibri" w:hAnsiTheme="majorHAnsi" w:cstheme="majorHAnsi"/>
          <w:sz w:val="22"/>
          <w:szCs w:val="22"/>
        </w:rPr>
      </w:pPr>
      <w:r w:rsidRPr="00756A95">
        <w:rPr>
          <w:rFonts w:asciiTheme="majorHAnsi" w:eastAsia="Calibri" w:hAnsiTheme="majorHAnsi" w:cstheme="majorHAnsi"/>
          <w:sz w:val="22"/>
          <w:szCs w:val="22"/>
        </w:rPr>
        <w:t>Il Signore ti proteggerà da ogni male,</w:t>
      </w:r>
    </w:p>
    <w:p w:rsidR="00756A95" w:rsidRPr="00756A95" w:rsidRDefault="00756A95" w:rsidP="00B61D11">
      <w:pPr>
        <w:ind w:left="1701"/>
        <w:rPr>
          <w:rFonts w:asciiTheme="majorHAnsi" w:eastAsia="Calibri" w:hAnsiTheme="majorHAnsi" w:cstheme="majorHAnsi"/>
          <w:sz w:val="22"/>
          <w:szCs w:val="22"/>
        </w:rPr>
      </w:pPr>
      <w:r w:rsidRPr="00756A95">
        <w:rPr>
          <w:rFonts w:asciiTheme="majorHAnsi" w:eastAsia="Calibri" w:hAnsiTheme="majorHAnsi" w:cstheme="majorHAnsi"/>
          <w:sz w:val="22"/>
          <w:szCs w:val="22"/>
        </w:rPr>
        <w:t>egli proteggerà la tua vita.</w:t>
      </w:r>
    </w:p>
    <w:p w:rsidR="00756A95" w:rsidRPr="00756A95" w:rsidRDefault="00756A95" w:rsidP="00B61D11">
      <w:pPr>
        <w:ind w:left="1701"/>
        <w:rPr>
          <w:rFonts w:asciiTheme="majorHAnsi" w:eastAsia="Calibri" w:hAnsiTheme="majorHAnsi" w:cstheme="majorHAnsi"/>
          <w:sz w:val="22"/>
          <w:szCs w:val="22"/>
        </w:rPr>
      </w:pPr>
      <w:r w:rsidRPr="00756A95">
        <w:rPr>
          <w:rFonts w:asciiTheme="majorHAnsi" w:eastAsia="Calibri" w:hAnsiTheme="majorHAnsi" w:cstheme="majorHAnsi"/>
          <w:sz w:val="22"/>
          <w:szCs w:val="22"/>
        </w:rPr>
        <w:t>Il Signore veglierà su di te, quando esci e quando entri,</w:t>
      </w:r>
    </w:p>
    <w:p w:rsidR="00756A95" w:rsidRDefault="00756A95" w:rsidP="00B61D11">
      <w:pPr>
        <w:ind w:left="1701"/>
        <w:rPr>
          <w:rFonts w:asciiTheme="majorHAnsi" w:eastAsia="Calibri" w:hAnsiTheme="majorHAnsi" w:cstheme="majorHAnsi"/>
          <w:b/>
          <w:bCs/>
          <w:sz w:val="22"/>
          <w:szCs w:val="22"/>
        </w:rPr>
      </w:pPr>
      <w:r w:rsidRPr="00756A95">
        <w:rPr>
          <w:rFonts w:asciiTheme="majorHAnsi" w:eastAsia="Calibri" w:hAnsiTheme="majorHAnsi" w:cstheme="majorHAnsi"/>
          <w:sz w:val="22"/>
          <w:szCs w:val="22"/>
        </w:rPr>
        <w:t>da ora e per sempre.</w:t>
      </w:r>
      <w:r>
        <w:rPr>
          <w:rFonts w:asciiTheme="majorHAnsi" w:eastAsia="Calibri" w:hAnsiTheme="majorHAnsi" w:cstheme="majorHAnsi"/>
          <w:sz w:val="22"/>
          <w:szCs w:val="22"/>
        </w:rPr>
        <w:t xml:space="preserve"> </w:t>
      </w:r>
      <w:r w:rsidRPr="00756A95">
        <w:rPr>
          <w:rFonts w:asciiTheme="majorHAnsi" w:eastAsia="Calibri" w:hAnsiTheme="majorHAnsi" w:cstheme="majorHAnsi"/>
          <w:b/>
          <w:bCs/>
          <w:sz w:val="22"/>
          <w:szCs w:val="22"/>
        </w:rPr>
        <w:t>Rit.</w:t>
      </w:r>
    </w:p>
    <w:p w:rsidR="00756A95" w:rsidRPr="00B61D11" w:rsidRDefault="00756A95" w:rsidP="00756A95">
      <w:pPr>
        <w:rPr>
          <w:rFonts w:asciiTheme="majorHAnsi" w:eastAsia="Calibri" w:hAnsiTheme="majorHAnsi" w:cstheme="majorHAnsi"/>
          <w:sz w:val="12"/>
          <w:szCs w:val="12"/>
        </w:rPr>
      </w:pPr>
    </w:p>
    <w:p w:rsidR="00607453" w:rsidRDefault="00607453" w:rsidP="00B61D11">
      <w:pPr>
        <w:rPr>
          <w:rFonts w:asciiTheme="majorHAnsi" w:hAnsiTheme="majorHAnsi" w:cstheme="majorHAnsi"/>
          <w:b/>
        </w:rPr>
      </w:pPr>
    </w:p>
    <w:p w:rsidR="00756A95" w:rsidRPr="00B61D11" w:rsidRDefault="00756A95" w:rsidP="00B61D11">
      <w:pPr>
        <w:rPr>
          <w:rFonts w:asciiTheme="majorHAnsi" w:hAnsiTheme="majorHAnsi" w:cstheme="majorHAnsi"/>
          <w:b/>
        </w:rPr>
      </w:pPr>
      <w:r w:rsidRPr="00B61D11">
        <w:rPr>
          <w:rFonts w:asciiTheme="majorHAnsi" w:hAnsiTheme="majorHAnsi" w:cstheme="majorHAnsi"/>
          <w:b/>
        </w:rPr>
        <w:t xml:space="preserve">Dal Vangelo di Marco </w:t>
      </w:r>
      <w:r w:rsidRPr="00B61D11">
        <w:rPr>
          <w:rFonts w:asciiTheme="majorHAnsi" w:hAnsiTheme="majorHAnsi" w:cstheme="majorHAnsi"/>
          <w:b/>
          <w:i/>
          <w:iCs/>
          <w:sz w:val="22"/>
          <w:szCs w:val="22"/>
        </w:rPr>
        <w:t>(6, 7-12)</w:t>
      </w:r>
      <w:r w:rsidRPr="00B61D11">
        <w:rPr>
          <w:rFonts w:asciiTheme="majorHAnsi" w:hAnsiTheme="majorHAnsi" w:cstheme="majorHAnsi"/>
          <w:b/>
          <w:sz w:val="22"/>
          <w:szCs w:val="22"/>
        </w:rPr>
        <w:t xml:space="preserve"> </w:t>
      </w:r>
    </w:p>
    <w:p w:rsidR="00756A95" w:rsidRDefault="00756A95" w:rsidP="00B61D11">
      <w:pPr>
        <w:rPr>
          <w:rFonts w:asciiTheme="majorHAnsi" w:hAnsiTheme="majorHAnsi" w:cstheme="majorHAnsi"/>
          <w:sz w:val="22"/>
          <w:szCs w:val="22"/>
        </w:rPr>
      </w:pPr>
      <w:r w:rsidRPr="00756A95">
        <w:rPr>
          <w:rFonts w:asciiTheme="majorHAnsi" w:hAnsiTheme="majorHAnsi" w:cstheme="majorHAnsi"/>
          <w:sz w:val="22"/>
          <w:szCs w:val="22"/>
        </w:rPr>
        <w:t>Chiamò a sé i Dodici e prese a mandarli a due a due e dava loro potere sugli spiriti impuri. E ordinò loro di non prendere per il viaggio nient'altro che un bastone: né pane, né sacca, né denaro nella cintura; ma di calzare sandali e di non portare due tuniche. E diceva loro: "Dovunque entriate in una casa, rimanetevi finché non sarete partiti di lì. Se in qualche luogo non vi accogliessero e non vi ascoltassero, andatevene e scuotete la polvere sotto i vostri piedi come testimonianza per loro". Ed essi, partiti, proclamarono che la gente si convertisse, scacciavano molti demoni, ungevano con olio molti infermi e li guarivano.</w:t>
      </w:r>
    </w:p>
    <w:p w:rsidR="00607453" w:rsidRDefault="00607453" w:rsidP="00B61D11">
      <w:pPr>
        <w:rPr>
          <w:rFonts w:asciiTheme="majorHAnsi" w:hAnsiTheme="majorHAnsi" w:cstheme="majorHAnsi"/>
          <w:sz w:val="22"/>
          <w:szCs w:val="22"/>
        </w:rPr>
      </w:pPr>
    </w:p>
    <w:p w:rsidR="00B61D11" w:rsidRPr="00B61D11" w:rsidRDefault="00B61D11" w:rsidP="00B61D11">
      <w:pPr>
        <w:rPr>
          <w:rFonts w:asciiTheme="majorHAnsi" w:hAnsiTheme="majorHAnsi" w:cstheme="majorHAnsi"/>
          <w:sz w:val="10"/>
          <w:szCs w:val="10"/>
        </w:rPr>
      </w:pPr>
    </w:p>
    <w:p w:rsidR="00AB09EE" w:rsidRDefault="00607453" w:rsidP="00AB09EE">
      <w:pPr>
        <w:rPr>
          <w:rFonts w:asciiTheme="majorHAnsi" w:hAnsiTheme="majorHAnsi" w:cstheme="majorHAnsi"/>
          <w:b/>
          <w:bCs/>
        </w:rPr>
      </w:pPr>
      <w:r>
        <w:rPr>
          <w:rFonts w:asciiTheme="majorHAnsi" w:hAnsiTheme="majorHAnsi" w:cstheme="majorHAnsi"/>
          <w:b/>
          <w:bCs/>
        </w:rPr>
        <w:t>Due brevi commenti da Evangelii Gaudium</w:t>
      </w:r>
    </w:p>
    <w:p w:rsidR="00C04D18" w:rsidRPr="00B61D11" w:rsidRDefault="00C04D18" w:rsidP="00AB09EE">
      <w:pPr>
        <w:rPr>
          <w:rFonts w:asciiTheme="majorHAnsi" w:hAnsiTheme="majorHAnsi" w:cstheme="majorHAnsi"/>
          <w:b/>
          <w:bCs/>
          <w:sz w:val="2"/>
          <w:szCs w:val="2"/>
        </w:rPr>
      </w:pPr>
    </w:p>
    <w:p w:rsidR="00C04D18" w:rsidRDefault="00C04D18" w:rsidP="00C04D18">
      <w:pPr>
        <w:rPr>
          <w:rFonts w:asciiTheme="majorHAnsi" w:hAnsiTheme="majorHAnsi" w:cstheme="majorHAnsi"/>
          <w:sz w:val="22"/>
          <w:szCs w:val="22"/>
        </w:rPr>
      </w:pPr>
      <w:r w:rsidRPr="00C04D18">
        <w:rPr>
          <w:rFonts w:asciiTheme="majorHAnsi" w:hAnsiTheme="majorHAnsi" w:cstheme="majorHAnsi"/>
          <w:sz w:val="22"/>
          <w:szCs w:val="22"/>
        </w:rPr>
        <w:t xml:space="preserve">Per condividere la vita con la gente e donarci generosamente, abbiamo bisogno di riconoscere anche che ogni persona è degna della nostra dedizione. Non per il suo aspetto fisico, per le sue capacità, per il suo linguaggio, per la sua mentalità o per le soddisfazioni che ci può offrire, ma perché è opera di Dio, sua creatura. Egli l’ha creata a sua immagine, e riflette qualcosa della sua gloria. Ogni essere umano è oggetto dell’infinita tenerezza del Signore, ed Egli stesso abita nella sua vita. Gesù Cristo ha donato il suo sangue prezioso sulla croce per quella persona. Al di là di qualsiasi apparenza, ciascuno è immensamente sacro e merita il nostro affetto e la nostra dedizione. Perciò, se riesco ad aiutare una sola persona a vivere meglio, questo è già </w:t>
      </w:r>
      <w:r w:rsidRPr="00C04D18">
        <w:rPr>
          <w:rFonts w:asciiTheme="majorHAnsi" w:hAnsiTheme="majorHAnsi" w:cstheme="majorHAnsi"/>
          <w:sz w:val="22"/>
          <w:szCs w:val="22"/>
        </w:rPr>
        <w:lastRenderedPageBreak/>
        <w:t>sufficiente a giustificare il dono della mia vita. È bello essere popolo fedele di Dio. E acquistiamo pienezza quando rompiamo le pareti e il nostro cuore si riempie di volti e di nomi! (</w:t>
      </w:r>
      <w:r>
        <w:rPr>
          <w:rFonts w:asciiTheme="majorHAnsi" w:hAnsiTheme="majorHAnsi" w:cstheme="majorHAnsi"/>
          <w:sz w:val="22"/>
          <w:szCs w:val="22"/>
        </w:rPr>
        <w:t xml:space="preserve">EG </w:t>
      </w:r>
      <w:r w:rsidRPr="00C04D18">
        <w:rPr>
          <w:rFonts w:asciiTheme="majorHAnsi" w:hAnsiTheme="majorHAnsi" w:cstheme="majorHAnsi"/>
          <w:sz w:val="22"/>
          <w:szCs w:val="22"/>
        </w:rPr>
        <w:t xml:space="preserve">274) </w:t>
      </w:r>
    </w:p>
    <w:p w:rsidR="00C04D18" w:rsidRPr="00C04D18" w:rsidRDefault="00C04D18" w:rsidP="00C04D18">
      <w:pPr>
        <w:rPr>
          <w:rFonts w:asciiTheme="majorHAnsi" w:hAnsiTheme="majorHAnsi" w:cstheme="majorHAnsi"/>
          <w:sz w:val="22"/>
          <w:szCs w:val="22"/>
        </w:rPr>
      </w:pPr>
    </w:p>
    <w:p w:rsidR="001143A7" w:rsidRPr="00C04D18" w:rsidRDefault="00C04D18" w:rsidP="00607453">
      <w:pPr>
        <w:rPr>
          <w:rFonts w:asciiTheme="majorHAnsi" w:hAnsiTheme="majorHAnsi" w:cstheme="majorHAnsi"/>
          <w:sz w:val="22"/>
          <w:szCs w:val="22"/>
        </w:rPr>
      </w:pPr>
      <w:r w:rsidRPr="00C04D18">
        <w:rPr>
          <w:rFonts w:asciiTheme="majorHAnsi" w:hAnsiTheme="majorHAnsi" w:cstheme="majorHAnsi"/>
          <w:sz w:val="22"/>
          <w:szCs w:val="22"/>
        </w:rPr>
        <w:t>In virtù del Battesimo ricevuto, ogni membro del Popolo di Dio è diventato discepolo missionario. Ciascun battezzato, qualunque sia la sua funzione nella Chiesa e il grado di istruzione della sua fede, è un soggetto attivo di evangelizzazione e sarebbe inadeguato pensare ad uno schema di evangelizzazione portato avanti da attori qualificati in cui il resto del popolo fedele fosse solamente recettivo delle loro azioni. La nuova evangelizzazione deve implicare un nuovo protagonismo di ciascuno dei battezzati. Questa convinzione si trasforma in un appello diretto ad ogni cristiano, perché nessuno rinunci al proprio impegno di evangelizzazione. (…) Ogni cristiano è missionario nella misura in cui si è incontrato con l’amore di Dio in Cristo Gesù; non diciamo più che siamo “discepoli” e “missionari”, ma che siamo sempre “discepoli-missionari”. Se non siamo convinti, guardiamo ai primi discepoli, che immediatamente dopo aver conosciuto lo sguardo di Gesù, andavano a proclamarlo pieni di gioia: «Abbiamo incontrato il Messia». La samaritana, non appena terminato il suo dialogo con Gesù, divenne missionaria, e molti samaritani credettero in Gesù «per la parola della donna». Anche san Paolo, a partire dal suo incontro con Gesù Cristo, «subito annunciava che Gesù è il figlio di Dio». E noi che cosa aspettiamo? (</w:t>
      </w:r>
      <w:r w:rsidR="00B61D11">
        <w:rPr>
          <w:rFonts w:asciiTheme="majorHAnsi" w:hAnsiTheme="majorHAnsi" w:cstheme="majorHAnsi"/>
          <w:sz w:val="22"/>
          <w:szCs w:val="22"/>
        </w:rPr>
        <w:t xml:space="preserve">EG </w:t>
      </w:r>
      <w:r w:rsidRPr="00C04D18">
        <w:rPr>
          <w:rFonts w:asciiTheme="majorHAnsi" w:hAnsiTheme="majorHAnsi" w:cstheme="majorHAnsi"/>
          <w:sz w:val="22"/>
          <w:szCs w:val="22"/>
        </w:rPr>
        <w:t>120)</w:t>
      </w:r>
    </w:p>
    <w:p w:rsidR="006E058F" w:rsidRPr="00F5639C" w:rsidRDefault="006E058F" w:rsidP="00B61D11">
      <w:pPr>
        <w:jc w:val="left"/>
        <w:rPr>
          <w:rFonts w:asciiTheme="majorHAnsi" w:hAnsiTheme="majorHAnsi" w:cstheme="majorHAnsi"/>
          <w:sz w:val="4"/>
          <w:szCs w:val="4"/>
        </w:rPr>
      </w:pPr>
    </w:p>
    <w:p w:rsidR="00607453" w:rsidRDefault="00607453" w:rsidP="00365C77">
      <w:pPr>
        <w:rPr>
          <w:rFonts w:asciiTheme="majorHAnsi" w:hAnsiTheme="majorHAnsi" w:cstheme="majorHAnsi"/>
          <w:b/>
          <w:bCs/>
        </w:rPr>
      </w:pPr>
    </w:p>
    <w:p w:rsidR="001143A7" w:rsidRPr="00131139" w:rsidRDefault="008D6FC9" w:rsidP="00365C77">
      <w:pPr>
        <w:rPr>
          <w:rFonts w:asciiTheme="majorHAnsi" w:hAnsiTheme="majorHAnsi" w:cstheme="majorHAnsi"/>
          <w:b/>
          <w:bCs/>
        </w:rPr>
      </w:pPr>
      <w:r w:rsidRPr="00131139">
        <w:rPr>
          <w:rFonts w:asciiTheme="majorHAnsi" w:hAnsiTheme="majorHAnsi" w:cstheme="majorHAnsi"/>
          <w:b/>
          <w:bCs/>
        </w:rPr>
        <w:t>Invocazioni</w:t>
      </w:r>
    </w:p>
    <w:p w:rsidR="00B61D11" w:rsidRPr="008D6FC9" w:rsidRDefault="00B61D11" w:rsidP="00607453">
      <w:pPr>
        <w:pBdr>
          <w:top w:val="nil"/>
          <w:left w:val="nil"/>
          <w:bottom w:val="nil"/>
          <w:right w:val="nil"/>
          <w:between w:val="nil"/>
        </w:pBdr>
        <w:spacing w:before="100" w:after="100"/>
        <w:rPr>
          <w:rFonts w:asciiTheme="majorHAnsi" w:hAnsiTheme="majorHAnsi" w:cstheme="majorHAnsi"/>
          <w:b/>
          <w:bCs/>
          <w:sz w:val="22"/>
          <w:szCs w:val="22"/>
        </w:rPr>
      </w:pPr>
      <w:r w:rsidRPr="008D6FC9">
        <w:rPr>
          <w:rFonts w:asciiTheme="majorHAnsi" w:hAnsiTheme="majorHAnsi" w:cstheme="majorHAnsi"/>
          <w:color w:val="000000"/>
          <w:sz w:val="22"/>
          <w:szCs w:val="22"/>
        </w:rPr>
        <w:t xml:space="preserve">Ti preghiamo per l'Assemblea sinodale perché, illuminata dal tuo Santo Spirito, possa tracciare nuove strade di incontro, di collaborazione e di apertura verso ogni persona, ti preghiamo. </w:t>
      </w:r>
      <w:r w:rsidRPr="008D6FC9">
        <w:rPr>
          <w:rFonts w:asciiTheme="majorHAnsi" w:hAnsiTheme="majorHAnsi" w:cstheme="majorHAnsi"/>
          <w:b/>
          <w:bCs/>
          <w:color w:val="000000"/>
          <w:sz w:val="22"/>
          <w:szCs w:val="22"/>
        </w:rPr>
        <w:t>Ascoltaci Signore.</w:t>
      </w:r>
    </w:p>
    <w:p w:rsidR="00607453" w:rsidRPr="00607453" w:rsidRDefault="00607453" w:rsidP="00607453">
      <w:pPr>
        <w:pBdr>
          <w:top w:val="nil"/>
          <w:left w:val="nil"/>
          <w:bottom w:val="nil"/>
          <w:right w:val="nil"/>
          <w:between w:val="nil"/>
        </w:pBdr>
        <w:spacing w:before="100" w:after="100"/>
        <w:rPr>
          <w:rFonts w:asciiTheme="majorHAnsi" w:hAnsiTheme="majorHAnsi" w:cstheme="majorHAnsi"/>
          <w:b/>
          <w:bCs/>
          <w:sz w:val="8"/>
          <w:szCs w:val="8"/>
        </w:rPr>
      </w:pPr>
    </w:p>
    <w:p w:rsidR="00B61D11" w:rsidRPr="008D6FC9" w:rsidRDefault="00B61D11" w:rsidP="00607453">
      <w:pPr>
        <w:pBdr>
          <w:top w:val="nil"/>
          <w:left w:val="nil"/>
          <w:bottom w:val="nil"/>
          <w:right w:val="nil"/>
          <w:between w:val="nil"/>
        </w:pBdr>
        <w:spacing w:before="100" w:after="100"/>
        <w:rPr>
          <w:rFonts w:asciiTheme="majorHAnsi" w:hAnsiTheme="majorHAnsi" w:cstheme="majorHAnsi"/>
          <w:b/>
          <w:bCs/>
          <w:sz w:val="22"/>
          <w:szCs w:val="22"/>
        </w:rPr>
      </w:pPr>
      <w:r w:rsidRPr="008D6FC9">
        <w:rPr>
          <w:rFonts w:asciiTheme="majorHAnsi" w:hAnsiTheme="majorHAnsi" w:cstheme="majorHAnsi"/>
          <w:color w:val="000000"/>
          <w:sz w:val="22"/>
          <w:szCs w:val="22"/>
        </w:rPr>
        <w:t xml:space="preserve">Ti preghiamo per il vescovo Claudio affinché, sostenuto dalla preghiera possa essere strumento docile della Tua volontà in ogni situazione di umana fragilità e sofferenza, ti preghiamo. </w:t>
      </w:r>
      <w:r w:rsidRPr="008D6FC9">
        <w:rPr>
          <w:rFonts w:asciiTheme="majorHAnsi" w:hAnsiTheme="majorHAnsi" w:cstheme="majorHAnsi"/>
          <w:b/>
          <w:bCs/>
          <w:color w:val="000000"/>
          <w:sz w:val="22"/>
          <w:szCs w:val="22"/>
        </w:rPr>
        <w:t>Ascoltaci Signore.</w:t>
      </w:r>
    </w:p>
    <w:p w:rsidR="00607453" w:rsidRPr="00607453" w:rsidRDefault="00607453" w:rsidP="00607453">
      <w:pPr>
        <w:pBdr>
          <w:top w:val="nil"/>
          <w:left w:val="nil"/>
          <w:bottom w:val="nil"/>
          <w:right w:val="nil"/>
          <w:between w:val="nil"/>
        </w:pBdr>
        <w:spacing w:before="100" w:after="100"/>
        <w:rPr>
          <w:rFonts w:asciiTheme="majorHAnsi" w:hAnsiTheme="majorHAnsi" w:cstheme="majorHAnsi"/>
          <w:sz w:val="8"/>
          <w:szCs w:val="8"/>
        </w:rPr>
      </w:pPr>
    </w:p>
    <w:p w:rsidR="00607453" w:rsidRDefault="00B61D11" w:rsidP="00607453">
      <w:pPr>
        <w:pBdr>
          <w:top w:val="nil"/>
          <w:left w:val="nil"/>
          <w:bottom w:val="nil"/>
          <w:right w:val="nil"/>
          <w:between w:val="nil"/>
        </w:pBdr>
        <w:spacing w:before="100" w:after="100"/>
        <w:rPr>
          <w:rFonts w:asciiTheme="majorHAnsi" w:hAnsiTheme="majorHAnsi" w:cstheme="majorHAnsi"/>
          <w:b/>
          <w:bCs/>
        </w:rPr>
      </w:pPr>
      <w:r w:rsidRPr="008D6FC9">
        <w:rPr>
          <w:rFonts w:asciiTheme="majorHAnsi" w:hAnsiTheme="majorHAnsi" w:cstheme="majorHAnsi"/>
          <w:color w:val="000000"/>
          <w:sz w:val="22"/>
          <w:szCs w:val="22"/>
        </w:rPr>
        <w:t xml:space="preserve">Ti preghiamo per le persone che con coraggio e senso di responsabilità, continuano ad impegnarsi per costruire un mondo di pace e di fraternità tra i popoli, ti preghiamo.  </w:t>
      </w:r>
      <w:r w:rsidRPr="008D6FC9">
        <w:rPr>
          <w:rFonts w:asciiTheme="majorHAnsi" w:hAnsiTheme="majorHAnsi" w:cstheme="majorHAnsi"/>
          <w:b/>
          <w:bCs/>
          <w:color w:val="000000"/>
          <w:sz w:val="22"/>
          <w:szCs w:val="22"/>
        </w:rPr>
        <w:t>Ascoltaci Signore</w:t>
      </w:r>
      <w:r w:rsidRPr="00B61D11">
        <w:rPr>
          <w:rFonts w:asciiTheme="majorHAnsi" w:hAnsiTheme="majorHAnsi" w:cstheme="majorHAnsi"/>
          <w:b/>
          <w:bCs/>
          <w:color w:val="000000"/>
        </w:rPr>
        <w:t>.</w:t>
      </w:r>
    </w:p>
    <w:p w:rsidR="00607453" w:rsidRPr="00607453" w:rsidRDefault="00607453" w:rsidP="00607453">
      <w:pPr>
        <w:pBdr>
          <w:top w:val="nil"/>
          <w:left w:val="nil"/>
          <w:bottom w:val="nil"/>
          <w:right w:val="nil"/>
          <w:between w:val="nil"/>
        </w:pBdr>
        <w:spacing w:before="100" w:after="100"/>
        <w:rPr>
          <w:rFonts w:asciiTheme="majorHAnsi" w:hAnsiTheme="majorHAnsi" w:cstheme="majorHAnsi"/>
          <w:b/>
          <w:bCs/>
          <w:sz w:val="8"/>
          <w:szCs w:val="8"/>
        </w:rPr>
      </w:pPr>
    </w:p>
    <w:p w:rsidR="00B61D11" w:rsidRPr="008D6FC9" w:rsidRDefault="00B61D11" w:rsidP="00607453">
      <w:pPr>
        <w:pBdr>
          <w:top w:val="nil"/>
          <w:left w:val="nil"/>
          <w:bottom w:val="nil"/>
          <w:right w:val="nil"/>
          <w:between w:val="nil"/>
        </w:pBdr>
        <w:spacing w:before="100" w:after="100"/>
        <w:rPr>
          <w:rFonts w:asciiTheme="majorHAnsi" w:hAnsiTheme="majorHAnsi" w:cstheme="majorHAnsi"/>
          <w:b/>
          <w:bCs/>
          <w:sz w:val="22"/>
          <w:szCs w:val="22"/>
        </w:rPr>
      </w:pPr>
      <w:r w:rsidRPr="008D6FC9">
        <w:rPr>
          <w:rFonts w:asciiTheme="majorHAnsi" w:hAnsiTheme="majorHAnsi" w:cstheme="majorHAnsi"/>
          <w:sz w:val="22"/>
          <w:szCs w:val="22"/>
        </w:rPr>
        <w:t>Invocazioni libere</w:t>
      </w:r>
    </w:p>
    <w:p w:rsidR="004B0AF2" w:rsidRPr="004B0AF2" w:rsidRDefault="004B0AF2" w:rsidP="00365C77">
      <w:pPr>
        <w:rPr>
          <w:rFonts w:asciiTheme="majorHAnsi" w:hAnsiTheme="majorHAnsi" w:cstheme="majorHAnsi"/>
          <w:b/>
          <w:bCs/>
          <w:sz w:val="18"/>
          <w:szCs w:val="18"/>
        </w:rPr>
      </w:pPr>
    </w:p>
    <w:p w:rsidR="00CA65CA" w:rsidRDefault="001143A7" w:rsidP="00365C77">
      <w:pPr>
        <w:rPr>
          <w:rFonts w:asciiTheme="majorHAnsi" w:hAnsiTheme="majorHAnsi" w:cstheme="majorHAnsi"/>
          <w:b/>
          <w:bCs/>
        </w:rPr>
      </w:pPr>
      <w:r w:rsidRPr="00131139">
        <w:rPr>
          <w:rFonts w:asciiTheme="majorHAnsi" w:hAnsiTheme="majorHAnsi" w:cstheme="majorHAnsi"/>
          <w:b/>
          <w:bCs/>
        </w:rPr>
        <w:t>Padre Nostro</w:t>
      </w:r>
    </w:p>
    <w:p w:rsidR="004074C4" w:rsidRDefault="004074C4" w:rsidP="00F5639C">
      <w:pPr>
        <w:ind w:left="284"/>
        <w:rPr>
          <w:rFonts w:asciiTheme="majorHAnsi" w:hAnsiTheme="majorHAnsi" w:cstheme="majorHAnsi"/>
          <w:b/>
          <w:bCs/>
        </w:rPr>
      </w:pPr>
    </w:p>
    <w:p w:rsidR="004074C4" w:rsidRDefault="004074C4" w:rsidP="00F5639C">
      <w:pPr>
        <w:ind w:left="284"/>
        <w:rPr>
          <w:rFonts w:asciiTheme="majorHAnsi" w:hAnsiTheme="majorHAnsi" w:cstheme="majorHAnsi"/>
          <w:b/>
          <w:bCs/>
        </w:rPr>
      </w:pPr>
    </w:p>
    <w:p w:rsidR="00D74E8D" w:rsidRDefault="00D74E8D" w:rsidP="00D74E8D">
      <w:pPr>
        <w:rPr>
          <w:rFonts w:asciiTheme="majorHAnsi" w:hAnsiTheme="majorHAnsi" w:cstheme="majorHAnsi"/>
          <w:b/>
          <w:bCs/>
        </w:rPr>
      </w:pPr>
    </w:p>
    <w:p w:rsidR="00607453" w:rsidRDefault="00607453" w:rsidP="00D74E8D">
      <w:pPr>
        <w:rPr>
          <w:rFonts w:asciiTheme="majorHAnsi" w:hAnsiTheme="majorHAnsi" w:cstheme="majorHAnsi"/>
          <w:b/>
          <w:bCs/>
        </w:rPr>
      </w:pPr>
    </w:p>
    <w:p w:rsidR="001143A7" w:rsidRPr="00131139" w:rsidRDefault="001143A7" w:rsidP="00607453">
      <w:pPr>
        <w:ind w:firstLine="284"/>
        <w:rPr>
          <w:rFonts w:asciiTheme="majorHAnsi" w:hAnsiTheme="majorHAnsi" w:cstheme="majorHAnsi"/>
          <w:b/>
          <w:bCs/>
        </w:rPr>
      </w:pPr>
      <w:r w:rsidRPr="00131139">
        <w:rPr>
          <w:rFonts w:asciiTheme="majorHAnsi" w:hAnsiTheme="majorHAnsi" w:cstheme="majorHAnsi"/>
          <w:b/>
          <w:bCs/>
        </w:rPr>
        <w:t>PREGHIERA DEL SINODO</w:t>
      </w:r>
    </w:p>
    <w:p w:rsidR="001143A7" w:rsidRPr="00F5639C" w:rsidRDefault="00607453" w:rsidP="001143A7">
      <w:pPr>
        <w:ind w:left="284"/>
        <w:rPr>
          <w:rFonts w:asciiTheme="majorHAnsi" w:hAnsiTheme="majorHAnsi" w:cstheme="majorHAnsi"/>
          <w:sz w:val="10"/>
          <w:szCs w:val="10"/>
        </w:rPr>
      </w:pPr>
      <w:r>
        <w:rPr>
          <w:rFonts w:asciiTheme="majorHAnsi" w:hAnsiTheme="majorHAnsi" w:cstheme="majorHAnsi"/>
          <w:noProof/>
          <w:lang w:eastAsia="it-IT"/>
        </w:rPr>
        <w:drawing>
          <wp:anchor distT="0" distB="0" distL="114300" distR="114300" simplePos="0" relativeHeight="251661309" behindDoc="1" locked="0" layoutInCell="1" allowOverlap="1" wp14:anchorId="6A7C4816" wp14:editId="3CE66BBA">
            <wp:simplePos x="0" y="0"/>
            <wp:positionH relativeFrom="column">
              <wp:posOffset>-1206488</wp:posOffset>
            </wp:positionH>
            <wp:positionV relativeFrom="page">
              <wp:posOffset>590617</wp:posOffset>
            </wp:positionV>
            <wp:extent cx="6297018" cy="7062885"/>
            <wp:effectExtent l="0" t="0" r="889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SINODO.jpg"/>
                    <pic:cNvPicPr/>
                  </pic:nvPicPr>
                  <pic:blipFill>
                    <a:blip r:embed="rId8">
                      <a:extLst>
                        <a:ext uri="{28A0092B-C50C-407E-A947-70E740481C1C}">
                          <a14:useLocalDpi xmlns:a14="http://schemas.microsoft.com/office/drawing/2010/main" val="0"/>
                        </a:ext>
                      </a:extLst>
                    </a:blip>
                    <a:stretch>
                      <a:fillRect/>
                    </a:stretch>
                  </pic:blipFill>
                  <pic:spPr>
                    <a:xfrm>
                      <a:off x="0" y="0"/>
                      <a:ext cx="6297018" cy="7062885"/>
                    </a:xfrm>
                    <a:prstGeom prst="rect">
                      <a:avLst/>
                    </a:prstGeom>
                  </pic:spPr>
                </pic:pic>
              </a:graphicData>
            </a:graphic>
            <wp14:sizeRelH relativeFrom="page">
              <wp14:pctWidth>0</wp14:pctWidth>
            </wp14:sizeRelH>
            <wp14:sizeRelV relativeFrom="page">
              <wp14:pctHeight>0</wp14:pctHeight>
            </wp14:sizeRelV>
          </wp:anchor>
        </w:drawing>
      </w:r>
    </w:p>
    <w:p w:rsidR="001143A7" w:rsidRPr="00131139" w:rsidRDefault="0040532E" w:rsidP="001143A7">
      <w:pPr>
        <w:ind w:left="284"/>
        <w:rPr>
          <w:rFonts w:asciiTheme="majorHAnsi" w:hAnsiTheme="majorHAnsi" w:cstheme="majorHAnsi"/>
        </w:rPr>
      </w:pPr>
      <w:r>
        <w:rPr>
          <w:rFonts w:asciiTheme="majorHAnsi" w:hAnsiTheme="majorHAnsi" w:cstheme="majorHAnsi"/>
          <w:b/>
          <w:bCs/>
          <w:noProof/>
          <w:lang w:eastAsia="it-IT"/>
        </w:rPr>
        <mc:AlternateContent>
          <mc:Choice Requires="wps">
            <w:drawing>
              <wp:anchor distT="0" distB="0" distL="114300" distR="114300" simplePos="0" relativeHeight="251662334" behindDoc="1" locked="0" layoutInCell="1" allowOverlap="1" wp14:anchorId="0CD07811" wp14:editId="349ACF8F">
                <wp:simplePos x="0" y="0"/>
                <wp:positionH relativeFrom="column">
                  <wp:posOffset>-445770</wp:posOffset>
                </wp:positionH>
                <wp:positionV relativeFrom="paragraph">
                  <wp:posOffset>137160</wp:posOffset>
                </wp:positionV>
                <wp:extent cx="5645150" cy="10226675"/>
                <wp:effectExtent l="0" t="0" r="0" b="3175"/>
                <wp:wrapNone/>
                <wp:docPr id="8" name="Rettangolo 8"/>
                <wp:cNvGraphicFramePr/>
                <a:graphic xmlns:a="http://schemas.openxmlformats.org/drawingml/2006/main">
                  <a:graphicData uri="http://schemas.microsoft.com/office/word/2010/wordprocessingShape">
                    <wps:wsp>
                      <wps:cNvSpPr/>
                      <wps:spPr>
                        <a:xfrm>
                          <a:off x="0" y="0"/>
                          <a:ext cx="5645150" cy="10226675"/>
                        </a:xfrm>
                        <a:prstGeom prst="rect">
                          <a:avLst/>
                        </a:prstGeom>
                        <a:solidFill>
                          <a:sysClr val="window" lastClr="FFFFFF">
                            <a:alpha val="82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C79607D" id="Rettangolo 8" o:spid="_x0000_s1026" style="position:absolute;margin-left:-35.1pt;margin-top:10.8pt;width:444.5pt;height:805.25pt;z-index:-2516541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" fillcolor="window" stroked="f" strokeweight="1pt">
                <v:fill opacity="53713f"/>
              </v:rect>
            </w:pict>
          </mc:Fallback>
        </mc:AlternateContent>
      </w:r>
      <w:r w:rsidR="001143A7" w:rsidRPr="00131139">
        <w:rPr>
          <w:rFonts w:asciiTheme="majorHAnsi" w:hAnsiTheme="majorHAnsi" w:cstheme="majorHAnsi"/>
        </w:rPr>
        <w:t>Gloria a te, Signore Gesù</w:t>
      </w:r>
    </w:p>
    <w:p w:rsidR="001143A7" w:rsidRPr="00131139" w:rsidRDefault="001143A7" w:rsidP="004B0AF2">
      <w:pPr>
        <w:tabs>
          <w:tab w:val="left" w:pos="5948"/>
        </w:tabs>
        <w:ind w:left="284"/>
        <w:rPr>
          <w:rFonts w:asciiTheme="majorHAnsi" w:hAnsiTheme="majorHAnsi" w:cstheme="majorHAnsi"/>
        </w:rPr>
      </w:pPr>
      <w:r w:rsidRPr="00131139">
        <w:rPr>
          <w:rFonts w:asciiTheme="majorHAnsi" w:hAnsiTheme="majorHAnsi" w:cstheme="majorHAnsi"/>
        </w:rPr>
        <w:t>che riveli agli umili e ai poveri</w:t>
      </w:r>
      <w:r w:rsidR="004B0AF2">
        <w:rPr>
          <w:rFonts w:asciiTheme="majorHAnsi" w:hAnsiTheme="majorHAnsi" w:cstheme="majorHAnsi"/>
        </w:rPr>
        <w:tab/>
      </w:r>
    </w:p>
    <w:p w:rsidR="001143A7" w:rsidRPr="00131139" w:rsidRDefault="001143A7" w:rsidP="004B0AF2">
      <w:pPr>
        <w:tabs>
          <w:tab w:val="left" w:pos="5472"/>
        </w:tabs>
        <w:ind w:left="284"/>
        <w:rPr>
          <w:rFonts w:asciiTheme="majorHAnsi" w:hAnsiTheme="majorHAnsi" w:cstheme="majorHAnsi"/>
        </w:rPr>
      </w:pPr>
      <w:r w:rsidRPr="00131139">
        <w:rPr>
          <w:rFonts w:asciiTheme="majorHAnsi" w:hAnsiTheme="majorHAnsi" w:cstheme="majorHAnsi"/>
        </w:rPr>
        <w:t>le tue grandi opere</w:t>
      </w:r>
      <w:r w:rsidR="004B0AF2">
        <w:rPr>
          <w:rFonts w:asciiTheme="majorHAnsi" w:hAnsiTheme="majorHAnsi" w:cstheme="majorHAnsi"/>
        </w:rPr>
        <w:tab/>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compiute nel silenzio,</w:t>
      </w:r>
      <w:r w:rsidR="00E02F3A" w:rsidRPr="00E02F3A">
        <w:rPr>
          <w:rFonts w:asciiTheme="majorHAnsi" w:hAnsiTheme="majorHAnsi" w:cstheme="majorHAnsi"/>
          <w:noProof/>
          <w:lang w:eastAsia="it-IT"/>
        </w:rPr>
        <w:t xml:space="preserve"> </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lontano dal tumulto dei potenti e dei superbi.</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1143A7">
      <w:pPr>
        <w:ind w:left="284"/>
        <w:rPr>
          <w:rFonts w:asciiTheme="majorHAnsi" w:hAnsiTheme="majorHAnsi" w:cstheme="majorHAnsi"/>
          <w:sz w:val="12"/>
          <w:szCs w:val="12"/>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che accogli i vuoti della nostra esistenza</w:t>
      </w:r>
    </w:p>
    <w:p w:rsidR="001143A7" w:rsidRPr="00131139" w:rsidRDefault="001143A7" w:rsidP="004B0AF2">
      <w:pPr>
        <w:tabs>
          <w:tab w:val="left" w:pos="6574"/>
        </w:tabs>
        <w:ind w:left="284"/>
        <w:rPr>
          <w:rFonts w:asciiTheme="majorHAnsi" w:hAnsiTheme="majorHAnsi" w:cstheme="majorHAnsi"/>
        </w:rPr>
      </w:pPr>
      <w:r w:rsidRPr="00131139">
        <w:rPr>
          <w:rFonts w:asciiTheme="majorHAnsi" w:hAnsiTheme="majorHAnsi" w:cstheme="majorHAnsi"/>
        </w:rPr>
        <w:t>e li trasformi in pienezza di vita.</w:t>
      </w:r>
      <w:r w:rsidR="004B0AF2">
        <w:rPr>
          <w:rFonts w:asciiTheme="majorHAnsi" w:hAnsiTheme="majorHAnsi" w:cstheme="majorHAnsi"/>
        </w:rPr>
        <w:tab/>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1143A7">
      <w:pPr>
        <w:ind w:left="284"/>
        <w:rPr>
          <w:rFonts w:asciiTheme="majorHAnsi" w:hAnsiTheme="majorHAnsi" w:cstheme="majorHAnsi"/>
          <w:sz w:val="12"/>
          <w:szCs w:val="12"/>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che susciti stupore nel cuore di chi,</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come Maria a Cana di Galilea,</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si affida alla tua Parola e crede oltre ogni speranza.</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CA65CA">
      <w:pPr>
        <w:ind w:left="284"/>
        <w:rPr>
          <w:rFonts w:asciiTheme="majorHAnsi" w:hAnsiTheme="majorHAnsi" w:cstheme="majorHAnsi"/>
          <w:sz w:val="12"/>
          <w:szCs w:val="12"/>
        </w:rPr>
      </w:pP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che ami teneramente tutti gli uomini</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e riversi nei loro cuori</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i doni del tuo Santo Spirito.</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CA65CA">
      <w:pPr>
        <w:ind w:left="284"/>
        <w:rPr>
          <w:rFonts w:asciiTheme="majorHAnsi" w:hAnsiTheme="majorHAnsi" w:cstheme="majorHAnsi"/>
          <w:sz w:val="12"/>
          <w:szCs w:val="12"/>
        </w:rPr>
      </w:pP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che ci chiami a camminare come Chiesa,</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nella ricerca della tua volontà</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per ritrovare insieme la gioia del Vangelo.</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CA65CA">
      <w:pPr>
        <w:ind w:left="284"/>
        <w:rPr>
          <w:rFonts w:asciiTheme="majorHAnsi" w:hAnsiTheme="majorHAnsi" w:cstheme="majorHAnsi"/>
          <w:sz w:val="12"/>
          <w:szCs w:val="12"/>
        </w:rPr>
      </w:pP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O Padre, che nella gloriosa morte del tuo Figlio,</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vittima di espiazione per i nostri peccati, hai posto il fondamento</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della riconciliazione e della pace, apri il nostro cuore alla vera conversione,</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e fa' di noi i testimoni dell'umanità nuova, pacificata nel tuo amore.</w:t>
      </w:r>
    </w:p>
    <w:p w:rsidR="006B7E33" w:rsidRPr="00F5639C" w:rsidRDefault="001143A7" w:rsidP="00F5639C">
      <w:pPr>
        <w:ind w:left="284"/>
        <w:rPr>
          <w:rFonts w:asciiTheme="majorHAnsi" w:hAnsiTheme="majorHAnsi" w:cstheme="majorHAnsi"/>
        </w:rPr>
      </w:pPr>
      <w:r w:rsidRPr="00131139">
        <w:rPr>
          <w:rFonts w:asciiTheme="majorHAnsi" w:hAnsiTheme="majorHAnsi" w:cstheme="majorHAnsi"/>
        </w:rPr>
        <w:t>Per il nostro Signore Ges</w:t>
      </w:r>
      <w:r w:rsidR="00172DDC">
        <w:rPr>
          <w:rFonts w:asciiTheme="majorHAnsi" w:hAnsiTheme="majorHAnsi" w:cstheme="majorHAnsi"/>
        </w:rPr>
        <w:t xml:space="preserve">ù Cristo tuo Figlio che è Dio </w:t>
      </w:r>
      <w:r w:rsidRPr="00131139">
        <w:rPr>
          <w:rFonts w:asciiTheme="majorHAnsi" w:hAnsiTheme="majorHAnsi" w:cstheme="majorHAnsi"/>
        </w:rPr>
        <w:t xml:space="preserve">e </w:t>
      </w:r>
      <w:r w:rsidR="00172DDC">
        <w:rPr>
          <w:rFonts w:asciiTheme="majorHAnsi" w:hAnsiTheme="majorHAnsi" w:cstheme="majorHAnsi"/>
        </w:rPr>
        <w:t>vive e regna</w:t>
      </w:r>
      <w:r w:rsidRPr="00131139">
        <w:rPr>
          <w:rFonts w:asciiTheme="majorHAnsi" w:hAnsiTheme="majorHAnsi" w:cstheme="majorHAnsi"/>
        </w:rPr>
        <w:t xml:space="preserve"> con Te nell’unità dello Spirito Santo per tutti i secoli dei secoli</w:t>
      </w:r>
      <w:r w:rsidR="00F5639C">
        <w:rPr>
          <w:rFonts w:asciiTheme="majorHAnsi" w:hAnsiTheme="majorHAnsi" w:cstheme="majorHAnsi"/>
        </w:rPr>
        <w:t xml:space="preserve">. </w:t>
      </w:r>
      <w:r w:rsidR="00F5639C" w:rsidRPr="00F5639C">
        <w:rPr>
          <w:rFonts w:asciiTheme="majorHAnsi" w:hAnsiTheme="majorHAnsi" w:cstheme="majorHAnsi"/>
          <w:b/>
          <w:bCs/>
        </w:rPr>
        <w:t>Amen</w:t>
      </w:r>
    </w:p>
    <w:sectPr w:rsidR="006B7E33" w:rsidRPr="00F5639C" w:rsidSect="00B61D11">
      <w:type w:val="continuous"/>
      <w:pgSz w:w="8419" w:h="11906" w:orient="landscape" w:code="9"/>
      <w:pgMar w:top="284" w:right="339" w:bottom="142"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38F" w:rsidRDefault="00FC638F" w:rsidP="00F5639C">
      <w:r>
        <w:separator/>
      </w:r>
    </w:p>
  </w:endnote>
  <w:endnote w:type="continuationSeparator" w:id="0">
    <w:p w:rsidR="00FC638F" w:rsidRDefault="00FC638F" w:rsidP="00F5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38F" w:rsidRDefault="00FC638F" w:rsidP="00F5639C">
      <w:r>
        <w:separator/>
      </w:r>
    </w:p>
  </w:footnote>
  <w:footnote w:type="continuationSeparator" w:id="0">
    <w:p w:rsidR="00FC638F" w:rsidRDefault="00FC638F" w:rsidP="00F56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D86"/>
    <w:multiLevelType w:val="multilevel"/>
    <w:tmpl w:val="EF38C7FC"/>
    <w:lvl w:ilvl="0">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C6"/>
    <w:rsid w:val="00006EBA"/>
    <w:rsid w:val="000529C4"/>
    <w:rsid w:val="000D3EF5"/>
    <w:rsid w:val="000E08A7"/>
    <w:rsid w:val="000F7F3E"/>
    <w:rsid w:val="001140A2"/>
    <w:rsid w:val="001143A7"/>
    <w:rsid w:val="00131139"/>
    <w:rsid w:val="00137EEF"/>
    <w:rsid w:val="00172DDC"/>
    <w:rsid w:val="001C187B"/>
    <w:rsid w:val="00205D8F"/>
    <w:rsid w:val="002A4167"/>
    <w:rsid w:val="002B5B12"/>
    <w:rsid w:val="003179FA"/>
    <w:rsid w:val="00365C77"/>
    <w:rsid w:val="003E08D9"/>
    <w:rsid w:val="00403CD9"/>
    <w:rsid w:val="0040532E"/>
    <w:rsid w:val="004074C4"/>
    <w:rsid w:val="004153FF"/>
    <w:rsid w:val="0043612C"/>
    <w:rsid w:val="004B0AF2"/>
    <w:rsid w:val="004B1AAE"/>
    <w:rsid w:val="004B203F"/>
    <w:rsid w:val="004C30F5"/>
    <w:rsid w:val="00500FED"/>
    <w:rsid w:val="00573907"/>
    <w:rsid w:val="00575469"/>
    <w:rsid w:val="00575FC3"/>
    <w:rsid w:val="00584E94"/>
    <w:rsid w:val="00590958"/>
    <w:rsid w:val="005B3615"/>
    <w:rsid w:val="005D46B4"/>
    <w:rsid w:val="005D64E9"/>
    <w:rsid w:val="00607453"/>
    <w:rsid w:val="00691520"/>
    <w:rsid w:val="006B7E33"/>
    <w:rsid w:val="006E058F"/>
    <w:rsid w:val="006F5AD0"/>
    <w:rsid w:val="007003CD"/>
    <w:rsid w:val="00702AC6"/>
    <w:rsid w:val="00756A95"/>
    <w:rsid w:val="00764ACB"/>
    <w:rsid w:val="007C15CD"/>
    <w:rsid w:val="007C5DE0"/>
    <w:rsid w:val="00821709"/>
    <w:rsid w:val="00855755"/>
    <w:rsid w:val="008D6FC9"/>
    <w:rsid w:val="008E66B8"/>
    <w:rsid w:val="008F5CA5"/>
    <w:rsid w:val="00924576"/>
    <w:rsid w:val="009909A4"/>
    <w:rsid w:val="00A83EDD"/>
    <w:rsid w:val="00AB09EE"/>
    <w:rsid w:val="00AF08A4"/>
    <w:rsid w:val="00B17619"/>
    <w:rsid w:val="00B276BA"/>
    <w:rsid w:val="00B61D11"/>
    <w:rsid w:val="00B825BF"/>
    <w:rsid w:val="00B83A7A"/>
    <w:rsid w:val="00C04D18"/>
    <w:rsid w:val="00C057CE"/>
    <w:rsid w:val="00C317AE"/>
    <w:rsid w:val="00CA65CA"/>
    <w:rsid w:val="00CC24DF"/>
    <w:rsid w:val="00CE76A8"/>
    <w:rsid w:val="00CF42E3"/>
    <w:rsid w:val="00D02357"/>
    <w:rsid w:val="00D200E3"/>
    <w:rsid w:val="00D2125E"/>
    <w:rsid w:val="00D74E8D"/>
    <w:rsid w:val="00DC6E19"/>
    <w:rsid w:val="00E02F3A"/>
    <w:rsid w:val="00E27771"/>
    <w:rsid w:val="00EE7A8E"/>
    <w:rsid w:val="00F5639C"/>
    <w:rsid w:val="00F60E5C"/>
    <w:rsid w:val="00F62375"/>
    <w:rsid w:val="00FC638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7505B1-B506-4CE8-9F62-9B195405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1D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57C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57CE"/>
    <w:rPr>
      <w:rFonts w:ascii="Segoe UI" w:hAnsi="Segoe UI" w:cs="Segoe UI"/>
      <w:sz w:val="18"/>
      <w:szCs w:val="18"/>
    </w:rPr>
  </w:style>
  <w:style w:type="paragraph" w:styleId="Intestazione">
    <w:name w:val="header"/>
    <w:basedOn w:val="Normale"/>
    <w:link w:val="IntestazioneCarattere"/>
    <w:uiPriority w:val="99"/>
    <w:unhideWhenUsed/>
    <w:rsid w:val="00F5639C"/>
    <w:pPr>
      <w:tabs>
        <w:tab w:val="center" w:pos="4819"/>
        <w:tab w:val="right" w:pos="9638"/>
      </w:tabs>
    </w:pPr>
  </w:style>
  <w:style w:type="character" w:customStyle="1" w:styleId="IntestazioneCarattere">
    <w:name w:val="Intestazione Carattere"/>
    <w:basedOn w:val="Carpredefinitoparagrafo"/>
    <w:link w:val="Intestazione"/>
    <w:uiPriority w:val="99"/>
    <w:rsid w:val="00F5639C"/>
  </w:style>
  <w:style w:type="paragraph" w:styleId="Pidipagina">
    <w:name w:val="footer"/>
    <w:basedOn w:val="Normale"/>
    <w:link w:val="PidipaginaCarattere"/>
    <w:uiPriority w:val="99"/>
    <w:unhideWhenUsed/>
    <w:rsid w:val="00F5639C"/>
    <w:pPr>
      <w:tabs>
        <w:tab w:val="center" w:pos="4819"/>
        <w:tab w:val="right" w:pos="9638"/>
      </w:tabs>
    </w:pPr>
  </w:style>
  <w:style w:type="character" w:customStyle="1" w:styleId="PidipaginaCarattere">
    <w:name w:val="Piè di pagina Carattere"/>
    <w:basedOn w:val="Carpredefinitoparagrafo"/>
    <w:link w:val="Pidipagina"/>
    <w:uiPriority w:val="99"/>
    <w:rsid w:val="00F5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107284">
      <w:bodyDiv w:val="1"/>
      <w:marLeft w:val="0"/>
      <w:marRight w:val="0"/>
      <w:marTop w:val="0"/>
      <w:marBottom w:val="0"/>
      <w:divBdr>
        <w:top w:val="none" w:sz="0" w:space="0" w:color="auto"/>
        <w:left w:val="none" w:sz="0" w:space="0" w:color="auto"/>
        <w:bottom w:val="none" w:sz="0" w:space="0" w:color="auto"/>
        <w:right w:val="none" w:sz="0" w:space="0" w:color="auto"/>
      </w:divBdr>
      <w:divsChild>
        <w:div w:id="588469413">
          <w:marLeft w:val="0"/>
          <w:marRight w:val="0"/>
          <w:marTop w:val="0"/>
          <w:marBottom w:val="0"/>
          <w:divBdr>
            <w:top w:val="none" w:sz="0" w:space="0" w:color="auto"/>
            <w:left w:val="none" w:sz="0" w:space="0" w:color="auto"/>
            <w:bottom w:val="none" w:sz="0" w:space="0" w:color="auto"/>
            <w:right w:val="none" w:sz="0" w:space="0" w:color="auto"/>
          </w:divBdr>
          <w:divsChild>
            <w:div w:id="1487287073">
              <w:marLeft w:val="0"/>
              <w:marRight w:val="0"/>
              <w:marTop w:val="0"/>
              <w:marBottom w:val="0"/>
              <w:divBdr>
                <w:top w:val="none" w:sz="0" w:space="0" w:color="auto"/>
                <w:left w:val="none" w:sz="0" w:space="0" w:color="auto"/>
                <w:bottom w:val="none" w:sz="0" w:space="0" w:color="auto"/>
                <w:right w:val="none" w:sz="0" w:space="0" w:color="auto"/>
              </w:divBdr>
              <w:divsChild>
                <w:div w:id="335958898">
                  <w:marLeft w:val="0"/>
                  <w:marRight w:val="0"/>
                  <w:marTop w:val="0"/>
                  <w:marBottom w:val="0"/>
                  <w:divBdr>
                    <w:top w:val="none" w:sz="0" w:space="12" w:color="auto"/>
                    <w:left w:val="none" w:sz="0" w:space="12" w:color="auto"/>
                    <w:bottom w:val="none" w:sz="0" w:space="12" w:color="auto"/>
                    <w:right w:val="none" w:sz="0" w:space="12" w:color="auto"/>
                  </w:divBdr>
                  <w:divsChild>
                    <w:div w:id="1660771141">
                      <w:marLeft w:val="0"/>
                      <w:marRight w:val="0"/>
                      <w:marTop w:val="0"/>
                      <w:marBottom w:val="0"/>
                      <w:divBdr>
                        <w:top w:val="none" w:sz="0" w:space="0" w:color="auto"/>
                        <w:left w:val="none" w:sz="0" w:space="0" w:color="auto"/>
                        <w:bottom w:val="none" w:sz="0" w:space="0" w:color="auto"/>
                        <w:right w:val="none" w:sz="0" w:space="0" w:color="auto"/>
                      </w:divBdr>
                      <w:divsChild>
                        <w:div w:id="5131769">
                          <w:marLeft w:val="0"/>
                          <w:marRight w:val="0"/>
                          <w:marTop w:val="0"/>
                          <w:marBottom w:val="0"/>
                          <w:divBdr>
                            <w:top w:val="none" w:sz="0" w:space="0" w:color="auto"/>
                            <w:left w:val="none" w:sz="0" w:space="0" w:color="auto"/>
                            <w:bottom w:val="none" w:sz="0" w:space="0" w:color="auto"/>
                            <w:right w:val="none" w:sz="0" w:space="0" w:color="auto"/>
                          </w:divBdr>
                          <w:divsChild>
                            <w:div w:id="390227815">
                              <w:marLeft w:val="0"/>
                              <w:marRight w:val="0"/>
                              <w:marTop w:val="0"/>
                              <w:marBottom w:val="0"/>
                              <w:divBdr>
                                <w:top w:val="none" w:sz="0" w:space="0" w:color="auto"/>
                                <w:left w:val="none" w:sz="0" w:space="0" w:color="auto"/>
                                <w:bottom w:val="none" w:sz="0" w:space="0" w:color="auto"/>
                                <w:right w:val="none" w:sz="0" w:space="0" w:color="auto"/>
                              </w:divBdr>
                              <w:divsChild>
                                <w:div w:id="1464735564">
                                  <w:marLeft w:val="0"/>
                                  <w:marRight w:val="0"/>
                                  <w:marTop w:val="0"/>
                                  <w:marBottom w:val="0"/>
                                  <w:divBdr>
                                    <w:top w:val="none" w:sz="0" w:space="0" w:color="auto"/>
                                    <w:left w:val="none" w:sz="0" w:space="0" w:color="auto"/>
                                    <w:bottom w:val="none" w:sz="0" w:space="0" w:color="auto"/>
                                    <w:right w:val="none" w:sz="0" w:space="0" w:color="auto"/>
                                  </w:divBdr>
                                </w:div>
                                <w:div w:id="1255892301">
                                  <w:marLeft w:val="0"/>
                                  <w:marRight w:val="0"/>
                                  <w:marTop w:val="0"/>
                                  <w:marBottom w:val="0"/>
                                  <w:divBdr>
                                    <w:top w:val="none" w:sz="0" w:space="0" w:color="auto"/>
                                    <w:left w:val="none" w:sz="0" w:space="0" w:color="auto"/>
                                    <w:bottom w:val="none" w:sz="0" w:space="0" w:color="auto"/>
                                    <w:right w:val="none" w:sz="0" w:space="0" w:color="auto"/>
                                  </w:divBdr>
                                </w:div>
                                <w:div w:id="15971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1027</Words>
  <Characters>5856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Preghiera chiese aperte 21 maggio</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Preghiera chiese aperte 21 maggio</dc:title>
  <dc:subject/>
  <dc:creator>don Leopoldo Voltan</dc:creator>
  <cp:keywords/>
  <dc:description/>
  <cp:lastModifiedBy>don Leopoldo Voltan</cp:lastModifiedBy>
  <cp:revision>7</cp:revision>
  <cp:lastPrinted>2023-05-17T11:36:00Z</cp:lastPrinted>
  <dcterms:created xsi:type="dcterms:W3CDTF">2023-05-17T11:31:00Z</dcterms:created>
  <dcterms:modified xsi:type="dcterms:W3CDTF">2023-05-17T12:50:00Z</dcterms:modified>
</cp:coreProperties>
</file>